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93E13" w14:textId="77777777" w:rsidR="002830AB" w:rsidRPr="00865F0C" w:rsidRDefault="00497A2C" w:rsidP="001D7A34">
      <w:pPr>
        <w:pStyle w:val="10"/>
        <w:shd w:val="clear" w:color="auto" w:fill="FFFFFF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Договор найма №__________</w:t>
      </w:r>
    </w:p>
    <w:p w14:paraId="3C6F3093" w14:textId="77777777" w:rsidR="002830AB" w:rsidRPr="00865F0C" w:rsidRDefault="00497A2C" w:rsidP="001D7A34">
      <w:pPr>
        <w:pStyle w:val="10"/>
        <w:shd w:val="clear" w:color="auto" w:fill="FFFFFF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жилого помещения в студенческом общежитии ФГБОУ ВО «Казанский государственный энергетический университет»</w:t>
      </w:r>
    </w:p>
    <w:p w14:paraId="10A750CC" w14:textId="77777777" w:rsidR="002830AB" w:rsidRPr="00865F0C" w:rsidRDefault="002830AB">
      <w:pPr>
        <w:pStyle w:val="10"/>
        <w:shd w:val="clear" w:color="auto" w:fill="FFFFFF"/>
        <w:spacing w:after="0" w:line="240" w:lineRule="auto"/>
        <w:ind w:left="170" w:right="227"/>
        <w:rPr>
          <w:rFonts w:ascii="Times New Roman" w:eastAsia="Times New Roman" w:hAnsi="Times New Roman" w:cs="Times New Roman"/>
          <w:sz w:val="21"/>
          <w:szCs w:val="21"/>
        </w:rPr>
      </w:pPr>
    </w:p>
    <w:p w14:paraId="7DD349F8" w14:textId="0C05AFBD" w:rsidR="002830AB" w:rsidRPr="00865F0C" w:rsidRDefault="00497A2C" w:rsidP="00B5764E">
      <w:pPr>
        <w:pStyle w:val="10"/>
        <w:shd w:val="clear" w:color="auto" w:fill="FFFFFF"/>
        <w:tabs>
          <w:tab w:val="left" w:pos="10348"/>
        </w:tabs>
        <w:spacing w:after="0" w:line="240" w:lineRule="auto"/>
        <w:ind w:right="227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г. Казань                       </w:t>
      </w:r>
      <w:r w:rsidR="00B5764E" w:rsidRPr="00865F0C">
        <w:rPr>
          <w:rFonts w:ascii="Times New Roman" w:eastAsia="Times New Roman" w:hAnsi="Times New Roman" w:cs="Times New Roman"/>
          <w:sz w:val="21"/>
          <w:szCs w:val="21"/>
        </w:rPr>
        <w:t xml:space="preserve">  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</w:t>
      </w:r>
      <w:r w:rsidR="008865A9"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        </w:t>
      </w:r>
      <w:r w:rsidR="008865A9"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                 </w:t>
      </w:r>
      <w:r w:rsidR="00A1040D">
        <w:rPr>
          <w:rFonts w:ascii="Times New Roman" w:eastAsia="Times New Roman" w:hAnsi="Times New Roman" w:cs="Times New Roman"/>
          <w:sz w:val="21"/>
          <w:szCs w:val="21"/>
        </w:rPr>
        <w:t xml:space="preserve">         </w:t>
      </w:r>
      <w:r w:rsidR="008865A9"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</w:t>
      </w:r>
      <w:r w:rsidR="00F20431" w:rsidRPr="00865F0C">
        <w:rPr>
          <w:rFonts w:ascii="Times New Roman" w:eastAsia="Times New Roman" w:hAnsi="Times New Roman" w:cs="Times New Roman"/>
          <w:sz w:val="21"/>
          <w:szCs w:val="21"/>
        </w:rPr>
        <w:t>«____»___________20_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__ г.</w:t>
      </w:r>
    </w:p>
    <w:p w14:paraId="2DC9A136" w14:textId="77777777" w:rsidR="002830AB" w:rsidRPr="00865F0C" w:rsidRDefault="002830A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70"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2B3A60AC" w14:textId="6FDF274C" w:rsidR="00B541D0" w:rsidRDefault="00497A2C" w:rsidP="00B541D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63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Федеральное государственное бюджетное образовательное учреждение </w:t>
      </w:r>
      <w:r w:rsidR="004B38DE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высшего образования «Казанский 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государственный энергетический универ</w:t>
      </w:r>
      <w:r w:rsidR="008865A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ситет», именуемый в дальнейшем «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Наймодатель</w:t>
      </w:r>
      <w:r w:rsidR="008865A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»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в лице директора АД Зиганшина Алмаза Дамировича, действующего на основании доверенности </w:t>
      </w:r>
      <w:r w:rsidR="00D91E0B">
        <w:rPr>
          <w:rFonts w:ascii="Times New Roman" w:eastAsia="Times New Roman" w:hAnsi="Times New Roman" w:cs="Times New Roman"/>
          <w:color w:val="000000"/>
          <w:sz w:val="21"/>
          <w:szCs w:val="21"/>
        </w:rPr>
        <w:t>№ 9-д</w:t>
      </w:r>
      <w:r w:rsidR="00D91E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D91E0B">
        <w:rPr>
          <w:rFonts w:ascii="Times New Roman" w:eastAsia="Times New Roman" w:hAnsi="Times New Roman" w:cs="Times New Roman"/>
          <w:color w:val="000000"/>
          <w:sz w:val="21"/>
          <w:szCs w:val="21"/>
        </w:rPr>
        <w:t>от 12.01.2026</w:t>
      </w:r>
      <w:r w:rsidR="00407D0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, с одной </w:t>
      </w:r>
      <w:r w:rsidR="000C2287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стороны</w:t>
      </w:r>
      <w:r w:rsidR="00407D0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 и студент(ка) (или др. категория 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обучающегося)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B541D0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</w:t>
      </w:r>
    </w:p>
    <w:p w14:paraId="799B67F8" w14:textId="77777777" w:rsidR="00B541D0" w:rsidRPr="00827C3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352"/>
          <w:tab w:val="left" w:pos="1063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(фамилия, имя, отчество)</w:t>
      </w:r>
    </w:p>
    <w:p w14:paraId="59F08BDB" w14:textId="77777777" w:rsidR="00B541D0" w:rsidRDefault="00B541D0" w:rsidP="00B541D0">
      <w:pPr>
        <w:pStyle w:val="10"/>
        <w:tabs>
          <w:tab w:val="left" w:pos="10632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BD5CDA">
        <w:rPr>
          <w:rFonts w:ascii="Times New Roman" w:eastAsia="Times New Roman" w:hAnsi="Times New Roman" w:cs="Times New Roman"/>
          <w:color w:val="000000"/>
          <w:sz w:val="21"/>
          <w:szCs w:val="21"/>
        </w:rPr>
        <w:t>представляющего интересы несовершеннолетнего студента(-ки) (или др. категории обучающегося)</w:t>
      </w:r>
      <w:r>
        <w:rPr>
          <w:rFonts w:ascii="Times New Roman" w:eastAsia="Times New Roman" w:hAnsi="Times New Roman" w:cs="Times New Roman"/>
          <w:color w:val="000000"/>
        </w:rPr>
        <w:t xml:space="preserve"> ________________________________________________________________________________________________</w:t>
      </w:r>
    </w:p>
    <w:p w14:paraId="7C3226A6" w14:textId="77777777" w:rsidR="00B541D0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63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(институт, группа)</w:t>
      </w:r>
    </w:p>
    <w:p w14:paraId="2B01A332" w14:textId="77777777" w:rsidR="00B541D0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63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</w:t>
      </w:r>
    </w:p>
    <w:p w14:paraId="78DE766C" w14:textId="77777777" w:rsidR="00B541D0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63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(фамилия, имя, отчество)</w:t>
      </w:r>
    </w:p>
    <w:p w14:paraId="09721575" w14:textId="77777777" w:rsidR="002830AB" w:rsidRDefault="00497A2C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именуемый в дальнейшем «Наниматель», с другой стороны, вместе именуемые «Стороны» заключили настоящий Договор о нижеследующем:</w:t>
      </w:r>
    </w:p>
    <w:p w14:paraId="78ADE5AB" w14:textId="77777777" w:rsidR="002830AB" w:rsidRPr="00865F0C" w:rsidRDefault="00497A2C" w:rsidP="001D7A34">
      <w:pPr>
        <w:pStyle w:val="10"/>
        <w:shd w:val="clear" w:color="auto" w:fill="FFFFFF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1. Предмет Договора</w:t>
      </w:r>
    </w:p>
    <w:p w14:paraId="4250CBDB" w14:textId="01998AB9" w:rsidR="002830AB" w:rsidRPr="00865F0C" w:rsidRDefault="00032E19" w:rsidP="009A3730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1.1. 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Наймодатель предоставляет Нанимателю за плату во временное пользование койко-место в специализированном жилом помещении, являющемся помещением студенческого общежития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№_____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, расположенного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по адресу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ул. ______________________________________</w:t>
      </w:r>
      <w:r w:rsidR="00A232CF" w:rsidRPr="00865F0C">
        <w:rPr>
          <w:rFonts w:ascii="Times New Roman" w:eastAsia="Times New Roman" w:hAnsi="Times New Roman" w:cs="Times New Roman"/>
          <w:sz w:val="21"/>
          <w:szCs w:val="21"/>
        </w:rPr>
        <w:t>____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__</w:t>
      </w:r>
      <w:r w:rsidR="00D91E0B" w:rsidRPr="00865F0C">
        <w:rPr>
          <w:rFonts w:ascii="Times New Roman" w:eastAsia="Times New Roman" w:hAnsi="Times New Roman" w:cs="Times New Roman"/>
          <w:sz w:val="21"/>
          <w:szCs w:val="21"/>
        </w:rPr>
        <w:t>_, в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комнате №__</w:t>
      </w:r>
      <w:r w:rsidR="00A232CF" w:rsidRPr="00865F0C">
        <w:rPr>
          <w:rFonts w:ascii="Times New Roman" w:eastAsia="Times New Roman" w:hAnsi="Times New Roman" w:cs="Times New Roman"/>
          <w:sz w:val="21"/>
          <w:szCs w:val="21"/>
        </w:rPr>
        <w:t>__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___, этаж_</w:t>
      </w:r>
      <w:r w:rsidR="00A232CF" w:rsidRPr="00865F0C">
        <w:rPr>
          <w:rFonts w:ascii="Times New Roman" w:eastAsia="Times New Roman" w:hAnsi="Times New Roman" w:cs="Times New Roman"/>
          <w:sz w:val="21"/>
          <w:szCs w:val="21"/>
        </w:rPr>
        <w:t>_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_____ для временного проживания.</w:t>
      </w:r>
    </w:p>
    <w:p w14:paraId="30A9586B" w14:textId="550B62E7" w:rsidR="002830AB" w:rsidRPr="00865F0C" w:rsidRDefault="00032E19" w:rsidP="009A3730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1.2. </w:t>
      </w:r>
      <w:r w:rsidR="0006470B" w:rsidRPr="00865F0C">
        <w:rPr>
          <w:rFonts w:ascii="Times New Roman" w:hAnsi="Times New Roman" w:cs="Times New Roman"/>
          <w:sz w:val="21"/>
          <w:szCs w:val="21"/>
        </w:rPr>
        <w:t>Настоящий Договор вступает в силу после подписания обеими сторонами, с момента заселения Нанимателя в жилое помещение.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br/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1.3. </w:t>
      </w:r>
      <w:r w:rsidR="00185C4D">
        <w:rPr>
          <w:rFonts w:ascii="Times New Roman" w:hAnsi="Times New Roman" w:cs="Times New Roman"/>
          <w:sz w:val="21"/>
          <w:szCs w:val="21"/>
        </w:rPr>
        <w:t>Жилое помещение предоставляется в связи с обучением в ФГБОУ ВО КГЭУ, на срок, указанный в заявлении</w:t>
      </w:r>
      <w:r w:rsidR="00447473">
        <w:rPr>
          <w:rFonts w:ascii="Times New Roman" w:hAnsi="Times New Roman" w:cs="Times New Roman"/>
          <w:sz w:val="21"/>
          <w:szCs w:val="21"/>
        </w:rPr>
        <w:t>.</w:t>
      </w:r>
    </w:p>
    <w:p w14:paraId="6BB1BBC3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1.4.</w:t>
      </w:r>
      <w:r w:rsidR="00032E19" w:rsidRPr="00865F0C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</w:t>
      </w:r>
    </w:p>
    <w:p w14:paraId="1C7D1F34" w14:textId="77777777" w:rsidR="002830AB" w:rsidRPr="00865F0C" w:rsidRDefault="00497A2C" w:rsidP="001D7A34">
      <w:pPr>
        <w:pStyle w:val="10"/>
        <w:shd w:val="clear" w:color="auto" w:fill="FFFFFF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2.Права и обязанности Нанимателя</w:t>
      </w:r>
    </w:p>
    <w:p w14:paraId="0722CF02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2.1. Наниматель имеет право:</w:t>
      </w:r>
    </w:p>
    <w:p w14:paraId="5D6C2D48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2.1.1. Использовать жилое помещение в студенческом общежитии, предоставленное ему по настоящему Договору для временного проживания;</w:t>
      </w:r>
    </w:p>
    <w:p w14:paraId="1A120DC8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2.1.2. Пользоваться общим имуществом, общественными кухнями, общественными прачечными, помещениями учебного </w:t>
      </w:r>
      <w:r w:rsidR="0006470B" w:rsidRPr="00865F0C">
        <w:rPr>
          <w:rFonts w:ascii="Times New Roman" w:eastAsia="Times New Roman" w:hAnsi="Times New Roman" w:cs="Times New Roman"/>
          <w:sz w:val="21"/>
          <w:szCs w:val="21"/>
        </w:rPr>
        <w:t>и культурно-бытового назначения;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41A77757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2.1.3. Проживать в закрепленной жилой комнате при условии соблюдения положений настоящего Договора, Правил внутреннего распорядка в студенческом общежитии, Положения о студенческом общежитии, требований пожарной безопасности, санитарно-гигиенических, экологических и иных требований законодательства Российской Федерации;</w:t>
      </w:r>
    </w:p>
    <w:p w14:paraId="509A1B9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2.1.4. Подавать заявки для своевременного ремонта комнаты, мебели, другого инвентаря и устранения недостатков в оборудовании мест общего пользования;</w:t>
      </w:r>
    </w:p>
    <w:p w14:paraId="43219200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2.1.5. Избирать органы самоуправления общежития и быть избранными в его состав;</w:t>
      </w:r>
    </w:p>
    <w:p w14:paraId="79EAE68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2.1.6. Участвовать в решении вопросов совершенствования жилищно-бытового обеспечения, организации досуга и самостоятельной внеаудиторной работы;</w:t>
      </w:r>
    </w:p>
    <w:p w14:paraId="439AFC1F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2.1.7. При условии согласования с представителем </w:t>
      </w:r>
      <w:r w:rsidR="000647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Наймодателя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, для улучшения жилищных условий проводить косметический ремонт занимаемого помещения;</w:t>
      </w:r>
    </w:p>
    <w:p w14:paraId="2BC70FE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2.1.8. Изменения состояния помещения, проведенные без согласования с Наймодателем, подлежат устранению за счет Нанимателя;</w:t>
      </w:r>
    </w:p>
    <w:p w14:paraId="0EB9ADD8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2.1.9.</w:t>
      </w:r>
      <w:r w:rsidR="000647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По обязательному согласованию с администрацией общежития за дополнительную плату пользоваться разрешенными к использованию в общежитии собственными </w:t>
      </w:r>
      <w:r w:rsidR="004B38DE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исправными энергоемкими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электроприборами</w:t>
      </w:r>
      <w:r w:rsidR="000647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не старше трех лет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044EEF4B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2.2. Наниматель обязан:</w:t>
      </w:r>
    </w:p>
    <w:p w14:paraId="633ED015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2.2.1. После заселения в течение одного месяца сдать в администрацию документы, необходимые для регистрации по месту пребывания;</w:t>
      </w:r>
    </w:p>
    <w:p w14:paraId="7BC1AC8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2.2.2. Осуществлять пользование помещением с учетом соблюдения прав и законных интересов соседей, а также экологических, санитарно-гигиенических и иных требований законодательства;</w:t>
      </w:r>
    </w:p>
    <w:p w14:paraId="50050E1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2.2.3.</w:t>
      </w: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Строго соблюдать локальные акты Наймодателя, регулирующие порядок пользования помещением;</w:t>
      </w:r>
    </w:p>
    <w:p w14:paraId="6CFA47D1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2.2.4. Выполнять требования пропускного режима;</w:t>
      </w:r>
    </w:p>
    <w:p w14:paraId="58A2175C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2.2.5. Соблюдать чистоту в жилых помещениях и местах общего пользования, производить уборку в своих жилых комнатах, регулярно в соответствии с графиком дежурств в </w:t>
      </w:r>
      <w:r w:rsidR="004B38DE" w:rsidRPr="00865F0C">
        <w:rPr>
          <w:rFonts w:ascii="Times New Roman" w:eastAsia="Times New Roman" w:hAnsi="Times New Roman" w:cs="Times New Roman"/>
          <w:sz w:val="21"/>
          <w:szCs w:val="21"/>
        </w:rPr>
        <w:t>блоках, местах,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оборудованных для приготовления и хранения пищи;</w:t>
      </w:r>
    </w:p>
    <w:p w14:paraId="5D66F6C4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2.2.6. Обеспечивать сохранность и надлежащее состояние жилого помещения и </w:t>
      </w:r>
      <w:r w:rsidR="004B38DE" w:rsidRPr="00865F0C">
        <w:rPr>
          <w:rFonts w:ascii="Times New Roman" w:eastAsia="Times New Roman" w:hAnsi="Times New Roman" w:cs="Times New Roman"/>
          <w:sz w:val="21"/>
          <w:szCs w:val="21"/>
        </w:rPr>
        <w:t>имущества, находящегося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в нем. Бережно относиться к помещениям, оборудованию и инвентарю общежития, при обнаружении неисправности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lastRenderedPageBreak/>
        <w:t xml:space="preserve">санитарно-технического и иного оборудования, находящегося в жилом помещении, незамедлительно письменно уведомить 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 xml:space="preserve">коменданта </w:t>
      </w:r>
      <w:r w:rsidR="004B38DE" w:rsidRPr="00865F0C">
        <w:rPr>
          <w:rFonts w:ascii="Times New Roman" w:eastAsia="Times New Roman" w:hAnsi="Times New Roman" w:cs="Times New Roman"/>
          <w:sz w:val="21"/>
          <w:szCs w:val="21"/>
        </w:rPr>
        <w:t xml:space="preserve">студенческого 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>общежития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5215AEF2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2.2.7. Экономно расходовать электроэнергию и воду;</w:t>
      </w:r>
    </w:p>
    <w:p w14:paraId="24E5496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2.2.8.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Выполнять распоряжения администрации общежития, издаваемые в пределах их полномочий;</w:t>
      </w:r>
    </w:p>
    <w:p w14:paraId="0B3E36A3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2.2.9. Обеспечивать возможность доступа в жилую комнату представителей Наймодателя, в том числе: </w:t>
      </w:r>
      <w:r w:rsidR="004B38DE" w:rsidRPr="00865F0C">
        <w:rPr>
          <w:rFonts w:ascii="Times New Roman" w:eastAsia="Times New Roman" w:hAnsi="Times New Roman" w:cs="Times New Roman"/>
          <w:sz w:val="21"/>
          <w:szCs w:val="21"/>
        </w:rPr>
        <w:t xml:space="preserve">коменданта студенческого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общежития, администрации, органов студенческого самоуправления с целью контроля за соблюдением Правил проживания в общежитии, проверки санитарного состояния помещения, сохранности имущества общежития, проведения профилактических и инженерно-технических работ;</w:t>
      </w:r>
    </w:p>
    <w:p w14:paraId="6CC2B77F" w14:textId="77777777" w:rsidR="002830AB" w:rsidRPr="00865F0C" w:rsidRDefault="006E3F65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2.2.10. 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Крупногабаритные вещи Нанимателя могут быть пронесены в помещение исключительно после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письменного согласования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с представителем Наймодателя;</w:t>
      </w:r>
    </w:p>
    <w:p w14:paraId="05066A64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2.2.11. При замене замка сдать дубликат ключа нового замка коменданту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 xml:space="preserve"> общежития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622C3D7E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2.2.12. Устранять за свой счет повреждения жилого помещения, мебели, инвентаря, а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также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производить ремонт или замену поврежденного санитарно-технического или иного оборудования, если указанные повреждения произошли по вине Нанимателя, либо других лиц, за которых Наниматель несет ответственность в соответствии с условиями настоящего договора;</w:t>
      </w:r>
    </w:p>
    <w:p w14:paraId="563FE955" w14:textId="77777777" w:rsidR="002830AB" w:rsidRPr="00865F0C" w:rsidRDefault="006E3F65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2.2.13. 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В полном размере возмещать причиненный Наймодателю материальный ущерб в соо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тветствии с законодательством Российской Федерации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6CE7448F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2.2.14.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Своевременно вносить плату за проживание. Обязанность вносить плату за жилое помещение и коммунальные услуги возникает с момента заключения настоящего Договора. Несвоевременное внесение платы за жилое помещение и коммунальные услуги (более 2-х месяцев) влечет расторжение договора и взимание пеней в порядке и размере, которые установлены Жилищным законодательством Российской Федерации;</w:t>
      </w:r>
    </w:p>
    <w:p w14:paraId="7F3E0440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2.2.15.</w:t>
      </w:r>
      <w:r w:rsidR="006E3F65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Своевременно декларировать использование дополнительного электрооборудования. Дополнительное электрооборудование, используемое Нанимателем, фиксируется в Декларации (Приложение №</w:t>
      </w:r>
      <w:r w:rsidR="00B94752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4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), которая является неотъемл</w:t>
      </w:r>
      <w:r w:rsidR="0036200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емой частью настоящего Договора;</w:t>
      </w:r>
    </w:p>
    <w:p w14:paraId="09361772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2.2.16. Переселяться на время капитального ремонта жилого помещения студенческого общежития в другое жилое помещение, предоставленное Наймодателем;</w:t>
      </w:r>
    </w:p>
    <w:p w14:paraId="7B2E1E31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2.2.17. Передать Наймодателю помещение при выбытии на срок более одного месяца, освобод</w:t>
      </w:r>
      <w:r w:rsidR="00322C9E" w:rsidRPr="00865F0C">
        <w:rPr>
          <w:rFonts w:ascii="Times New Roman" w:eastAsia="Times New Roman" w:hAnsi="Times New Roman" w:cs="Times New Roman"/>
          <w:sz w:val="21"/>
          <w:szCs w:val="21"/>
        </w:rPr>
        <w:t>ив его от личных вещей и мусора;</w:t>
      </w:r>
    </w:p>
    <w:p w14:paraId="33493D54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2.2.18. При выбытии из общежития, уведомить представителя Наймодателя, сдать коменданту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студенческого общежития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ключи, помещение, постельные принадлежности, оборудование и инвентарь, находящиеся во временном пользовании Нанимателя;</w:t>
      </w:r>
    </w:p>
    <w:p w14:paraId="1BC29F5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2.2.19. При окончании срока действия или досрочном расторжении настоящего договора освободить жилое помещение, передав его в течение 3-х дней Наймодателю в надлежащем состоянии в соответствии с актом приема-сдачи жилого помещения (Приложение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№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3), а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также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погасить задолженность по оплате жилого помещения и сняться с регистрационного учета;</w:t>
      </w:r>
    </w:p>
    <w:p w14:paraId="1467FF63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2.2.20. Временное отсутствие (по уважительной причине) Нанимателя не влечет изменение его прав и обязанностей по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настоящему Договору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, при письменном уведомлении коменданта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студенческого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общежития.</w:t>
      </w:r>
    </w:p>
    <w:p w14:paraId="74BD3B93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 Нанимателю запрещено:</w:t>
      </w:r>
    </w:p>
    <w:p w14:paraId="1AA3629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2.3.1. Подделывать </w:t>
      </w:r>
      <w:r w:rsidR="009A0FC7" w:rsidRPr="00865F0C">
        <w:rPr>
          <w:rFonts w:ascii="Times New Roman" w:eastAsia="Times New Roman" w:hAnsi="Times New Roman" w:cs="Times New Roman"/>
          <w:sz w:val="21"/>
          <w:szCs w:val="21"/>
        </w:rPr>
        <w:t xml:space="preserve">и передавать третьим лицам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пропуска и другие документы общежития;</w:t>
      </w:r>
    </w:p>
    <w:p w14:paraId="090A6C84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2.3.2. Самовольно переселяться из одной комнаты в другую;</w:t>
      </w:r>
    </w:p>
    <w:p w14:paraId="6FF1AAC3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2.3.3. Самовольно переносить мебель и инвентарь университета из одной комнаты в другую;</w:t>
      </w:r>
    </w:p>
    <w:p w14:paraId="2530FE7E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2.3.4. Загромождать коридоры, секции, балконы, холлы и запасные выходы личными вещами;</w:t>
      </w:r>
    </w:p>
    <w:p w14:paraId="639FE0CB" w14:textId="77777777" w:rsidR="002830AB" w:rsidRPr="00865F0C" w:rsidRDefault="00322C9E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2.3.5. Самовольно проводить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переустройство и перепланировк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у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жилого помещения;</w:t>
      </w:r>
    </w:p>
    <w:p w14:paraId="077FAE5B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2.3.6.</w:t>
      </w:r>
      <w:r w:rsidR="00322C9E"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Производить переделку и исправление электропроводки; </w:t>
      </w:r>
    </w:p>
    <w:p w14:paraId="48508E08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2.3.7. Устанавливать стиральные машины;</w:t>
      </w:r>
    </w:p>
    <w:p w14:paraId="5565B2DB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bookmarkStart w:id="0" w:name="_gjdgxs" w:colFirst="0" w:colLast="0"/>
      <w:bookmarkEnd w:id="0"/>
      <w:r w:rsidRPr="00865F0C">
        <w:rPr>
          <w:rFonts w:ascii="Times New Roman" w:eastAsia="Times New Roman" w:hAnsi="Times New Roman" w:cs="Times New Roman"/>
          <w:sz w:val="21"/>
          <w:szCs w:val="21"/>
        </w:rPr>
        <w:t>2.3.8. Пользоваться дополнительными обогревательными приборами;</w:t>
      </w:r>
    </w:p>
    <w:p w14:paraId="398B4F41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2.3.9. 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Пользоваться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электрооборудовани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>ем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кустарного производства;</w:t>
      </w:r>
    </w:p>
    <w:p w14:paraId="306C4655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2.3.10. Оставлять в свое отсутствие электроприборы, кроме холодильника, включенными в сеть;</w:t>
      </w:r>
    </w:p>
    <w:p w14:paraId="44D2FCED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2.3.11. Оставлять без присмотра включенные электроплиты;</w:t>
      </w:r>
    </w:p>
    <w:p w14:paraId="6D3DE5F7" w14:textId="77777777" w:rsidR="002830AB" w:rsidRPr="00865F0C" w:rsidRDefault="00032E19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2.3.12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>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Менять замки, личины, устанавливать дополнительные замки, не получив 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письменного 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разрешения коменданта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 студенческого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общежития;</w:t>
      </w:r>
    </w:p>
    <w:p w14:paraId="7AAC14B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2.3.13. Самостоятельно производить ремонт электрооборудования и электросети;</w:t>
      </w:r>
    </w:p>
    <w:p w14:paraId="36A37E2F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2.3.14. Проживать в общежитии более месяца без регистрации по месту пребывания;</w:t>
      </w:r>
    </w:p>
    <w:p w14:paraId="392C927D" w14:textId="77777777" w:rsidR="002830AB" w:rsidRPr="00865F0C" w:rsidRDefault="006E3F65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2.3.15. 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Включать репродукторы, радиоприемники, магнитофоны, телевизоры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, музыкальные центры и другие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аудио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- и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видео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устройства с громкостью, превосходящей слышимость в пределах комнаты;</w:t>
      </w:r>
    </w:p>
    <w:p w14:paraId="7DFC8ED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2.3.16. Устанавливать бытовые антенны и другое бытовое оборудование на крыше и фасаде общежития, не получив 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письменного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разрешения коменданта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студенческого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общежития;</w:t>
      </w:r>
    </w:p>
    <w:p w14:paraId="5D00A83E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2.3.17. Нажимать без необходимости кнопки пожарной сигнализации, пожарных извещателей, открывать клапаны системы дымоудаления;</w:t>
      </w:r>
    </w:p>
    <w:p w14:paraId="7D434024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2.3.18. Использовать средства пожаротушения, самоспасания, канатно-спусковые устройства, пожарные рукава, кабель-канал автоматической пожарной сигнализации, систему речевого оповещения вне учебной или реальной тревоги, использовать кабель-каналы для сушки белья или опоры для подвешивания вещей и предметов;</w:t>
      </w:r>
    </w:p>
    <w:p w14:paraId="18009B51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2.3.19. Размещать на стенах и мебели объявления, 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наклейки, стикеры,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вырезки из журналов, фотографии и т.д.;</w:t>
      </w:r>
    </w:p>
    <w:p w14:paraId="6A533E2D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2.3.20. Вывешивать за окна или выкладывать на отливы окон сумки, предметы;</w:t>
      </w:r>
    </w:p>
    <w:p w14:paraId="168536B1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2.3.21. Содержать в общежитии насекомых, рыб, пресмыкающихся, животных, в т.ч. и домашних;</w:t>
      </w:r>
    </w:p>
    <w:p w14:paraId="0F8FDED3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lastRenderedPageBreak/>
        <w:t>2.3.22. Выносить из общежития имущество и инвентарь университета без разрешения коменданта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 студенческого общежития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1D63F2D0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2.3.23. Оставаться в здании более 5 минут после сигнала «Эвакуация»;</w:t>
      </w:r>
    </w:p>
    <w:p w14:paraId="1E66C4D8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2.3.24. Нецензурно выражаться, оскорблять сотрудников и/или жильцов общежития, организовывать и участвовать в драках и потасовках;</w:t>
      </w:r>
    </w:p>
    <w:p w14:paraId="679A5D8B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2.3.25. Курение табака, кальяна</w:t>
      </w:r>
      <w:r w:rsidR="00093AEE" w:rsidRPr="00865F0C">
        <w:rPr>
          <w:rFonts w:ascii="Times New Roman" w:eastAsia="Times New Roman" w:hAnsi="Times New Roman" w:cs="Times New Roman"/>
          <w:sz w:val="21"/>
          <w:szCs w:val="21"/>
        </w:rPr>
        <w:t xml:space="preserve">, электронных сигарет, вейпа, </w:t>
      </w:r>
      <w:r w:rsidR="00093AEE" w:rsidRPr="00865F0C">
        <w:rPr>
          <w:rFonts w:ascii="Times New Roman" w:eastAsia="Times New Roman" w:hAnsi="Times New Roman" w:cs="Times New Roman"/>
          <w:sz w:val="21"/>
          <w:szCs w:val="21"/>
          <w:lang w:val="en-US"/>
        </w:rPr>
        <w:t>POD</w:t>
      </w:r>
      <w:r w:rsidR="00093AEE" w:rsidRPr="00865F0C">
        <w:rPr>
          <w:rFonts w:ascii="Times New Roman" w:eastAsia="Times New Roman" w:hAnsi="Times New Roman" w:cs="Times New Roman"/>
          <w:sz w:val="21"/>
          <w:szCs w:val="21"/>
        </w:rPr>
        <w:t>-систем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 и тому подобное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в комнатах, секциях, на балконах и местах общественного пользования общежития, а также на территории университета;</w:t>
      </w:r>
    </w:p>
    <w:p w14:paraId="28039DD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2.3.26. Появляться в общежитии в алкогольном, наркотическом, токсическом и ином опьянении;</w:t>
      </w:r>
    </w:p>
    <w:p w14:paraId="2DCB6D71" w14:textId="77777777" w:rsidR="002830AB" w:rsidRPr="00865F0C" w:rsidRDefault="007A24C7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2.3.27. 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Проносить, дарить, продавать, покупать, распивать и употреблять в общежитии спиртные напитки, наркотические, токсические, психотропные вещества;</w:t>
      </w:r>
    </w:p>
    <w:p w14:paraId="70325932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2.3.28. На территории Университета и в общежитиях организовывать и участвовать в азартных играх (карты, тотализатор, домашнее казино и т.д.);</w:t>
      </w:r>
    </w:p>
    <w:p w14:paraId="5694C880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2.3.29. Бросать из окон общежития мусор</w:t>
      </w:r>
      <w:r w:rsidR="007A24C7" w:rsidRPr="00865F0C">
        <w:rPr>
          <w:rFonts w:ascii="Times New Roman" w:eastAsia="Times New Roman" w:hAnsi="Times New Roman" w:cs="Times New Roman"/>
          <w:sz w:val="21"/>
          <w:szCs w:val="21"/>
        </w:rPr>
        <w:t>, еду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и другие предметы;</w:t>
      </w:r>
    </w:p>
    <w:p w14:paraId="24DCC1B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2.3.30. Сорить на территории университета, в комнатах проживания и местах общего пользования в общежитиях (бросать окурки, бумагу, стеклянную, картонную и пластиковую тару, мусор, использованную жвачку, пищевые отходы и т.д.);</w:t>
      </w:r>
    </w:p>
    <w:p w14:paraId="4400AD4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2.3.31. Приносить, хранить, передавать легковоспламеняющиеся, химические, токсические, радиоактивные, горюче-смазочные, взрывоопасные вещества и жидкости;</w:t>
      </w:r>
    </w:p>
    <w:p w14:paraId="690432D0" w14:textId="77777777" w:rsidR="002830AB" w:rsidRPr="00865F0C" w:rsidRDefault="000C40D8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2.3.32. 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Пользоваться открытым огнем, пиротехникой, фейерверками, «бенгальским огнем», зажигать свечи, «кальян», ритуальные предметы с огнем;</w:t>
      </w:r>
    </w:p>
    <w:p w14:paraId="611E5457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2.3.33. </w:t>
      </w:r>
      <w:r w:rsidR="000B084F" w:rsidRPr="00865F0C">
        <w:rPr>
          <w:rFonts w:ascii="Times New Roman" w:eastAsia="Times New Roman" w:hAnsi="Times New Roman" w:cs="Times New Roman"/>
          <w:sz w:val="21"/>
          <w:szCs w:val="21"/>
        </w:rPr>
        <w:t>П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риносить, хранить, дарить предметы, имитирующие огнестрельное и другое боевое </w:t>
      </w:r>
      <w:r w:rsidR="00D645DE" w:rsidRPr="00865F0C">
        <w:rPr>
          <w:rFonts w:ascii="Times New Roman" w:eastAsia="Times New Roman" w:hAnsi="Times New Roman" w:cs="Times New Roman"/>
          <w:sz w:val="21"/>
          <w:szCs w:val="21"/>
        </w:rPr>
        <w:t>оружие, травматическое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, охотничье, гладкоствольное, нарезное, пневматическое оружие, луки и арбалеты;</w:t>
      </w:r>
    </w:p>
    <w:p w14:paraId="63967455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</w:t>
      </w:r>
      <w:r w:rsidR="00032E19" w:rsidRPr="00865F0C">
        <w:rPr>
          <w:rFonts w:ascii="Times New Roman" w:eastAsia="Times New Roman" w:hAnsi="Times New Roman" w:cs="Times New Roman"/>
          <w:sz w:val="21"/>
          <w:szCs w:val="21"/>
        </w:rPr>
        <w:t>4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.  Заниматься коммерческой и другими видами производственной деятельности на территории общежития, ставить на парковку у общежитий свои личные автомобили;</w:t>
      </w:r>
    </w:p>
    <w:p w14:paraId="1DF9BBD8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2.3.3</w:t>
      </w:r>
      <w:r w:rsidR="00032E1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5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. Сдавать предоставленную ему жилплощадь в поднаем, использовать в качестве предмета залога, вклада, а также использовать предоставляемое помещение для предпринимательской деятельности или производственной деятельности.</w:t>
      </w:r>
    </w:p>
    <w:p w14:paraId="10A81494" w14:textId="77777777" w:rsidR="002830AB" w:rsidRPr="00865F0C" w:rsidRDefault="00497A2C" w:rsidP="000B084F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3. Права и обязанности Наймодателя</w:t>
      </w:r>
    </w:p>
    <w:p w14:paraId="1B2A33B5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 Наймодатель вправе:</w:t>
      </w:r>
    </w:p>
    <w:p w14:paraId="3D0E543C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3.1.1. Требовать своевременного внесения платы за проживание;</w:t>
      </w:r>
    </w:p>
    <w:p w14:paraId="69C26573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3.1.2. Беспрепятственно осуществлять доступ в помещение в присутствии Нанимателя для контроля за соблюдением Нанимателем Правил проживания в общежитии и условий настоящего договора;</w:t>
      </w:r>
    </w:p>
    <w:p w14:paraId="61BADCF1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3.1.3. В случае необходимости (авария), вызванной угрозой причинения вреда имуществу Наймодателя, Нанимателя или 3-х лиц, при отсутствии Нанимателя и невозможности его оповещения вскрыть помещение для доступа к техническому и иному оборудованию и выполнения необходимых работ;</w:t>
      </w:r>
    </w:p>
    <w:p w14:paraId="58BB0688" w14:textId="77777777" w:rsidR="002830AB" w:rsidRPr="00865F0C" w:rsidRDefault="000B084F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3.1.4. 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Расторгнуть договор в одностороннем порядке и требовать выселения Нанимателя </w:t>
      </w:r>
      <w:r w:rsidR="00D645DE" w:rsidRPr="00865F0C">
        <w:rPr>
          <w:rFonts w:ascii="Times New Roman" w:eastAsia="Times New Roman" w:hAnsi="Times New Roman" w:cs="Times New Roman"/>
          <w:sz w:val="21"/>
          <w:szCs w:val="21"/>
        </w:rPr>
        <w:t>в случаях, предусмотренных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настоящим договором.</w:t>
      </w:r>
    </w:p>
    <w:p w14:paraId="19F66859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 Наймодатель обязан:</w:t>
      </w:r>
    </w:p>
    <w:p w14:paraId="1D0DE91D" w14:textId="77777777" w:rsidR="002830AB" w:rsidRPr="00865F0C" w:rsidRDefault="000B084F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3.2.1. Передать 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Нанимателю пригодное для проживания жилое помещение в студенческом общежитии в состоянии, отвечающем требованиям пожарной безопасности, санитарно-гигиеническим, экологическим и иным требованиям, укомплектованное мебелью и постельными принадлежностями, в соответствии с актом приема-передачи жилого помещения (Приложение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№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2);</w:t>
      </w:r>
    </w:p>
    <w:p w14:paraId="39B4BBA7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3.2.2. Обеспечивать надлежащее содержание и ремонт общего имущества в студенческом общежитии, в котором находится жилое помещение;</w:t>
      </w:r>
    </w:p>
    <w:p w14:paraId="658FBF65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3.2.3. Осуществлять капитальный ремонт жилого помещения;</w:t>
      </w:r>
    </w:p>
    <w:p w14:paraId="56AE7BB4" w14:textId="77777777" w:rsidR="002830AB" w:rsidRPr="00865F0C" w:rsidRDefault="000B084F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3.2.4. 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Обеспечивать предоставление Нанимателю коммунальных услуг, организовать противопожарную безопасность, своевременно осуществлять подготовку студенческого общежития, санитарно-технического и иного оборудования, находящегося в нем к эксплуатации в зимних условиях;</w:t>
      </w:r>
    </w:p>
    <w:p w14:paraId="7ECC8573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3.2.5. Организовать охранно-пропускную систему, обеспечить пропуском в общежитие;</w:t>
      </w:r>
    </w:p>
    <w:p w14:paraId="07287D8C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3.2.6. Осуществлять временную регистрацию Нанимателя в паспортно-визовой службе по месту пребывания</w:t>
      </w:r>
      <w:r w:rsidR="000B084F"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37652593" w14:textId="77777777" w:rsidR="002830AB" w:rsidRPr="00865F0C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3.2.7. Наймодатель не несет ответственности за сохранение документов, денег, личных вещей Нанимателя.</w:t>
      </w:r>
    </w:p>
    <w:p w14:paraId="3E5F3758" w14:textId="77777777" w:rsidR="002830AB" w:rsidRPr="00865F0C" w:rsidRDefault="00497A2C" w:rsidP="001D7A3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4. Порядок оплаты за проживание</w:t>
      </w:r>
    </w:p>
    <w:p w14:paraId="65DAF49F" w14:textId="41D328C1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4.1. Размер ежемесячной платы за проживание </w:t>
      </w:r>
      <w:r w:rsidR="00A1040D" w:rsidRPr="00865F0C">
        <w:rPr>
          <w:rFonts w:ascii="Times New Roman" w:eastAsia="Times New Roman" w:hAnsi="Times New Roman" w:cs="Times New Roman"/>
          <w:sz w:val="21"/>
          <w:szCs w:val="21"/>
        </w:rPr>
        <w:t>составляет _</w:t>
      </w:r>
      <w:r w:rsidR="001E0302" w:rsidRPr="00865F0C">
        <w:rPr>
          <w:rFonts w:ascii="Times New Roman" w:eastAsia="Times New Roman" w:hAnsi="Times New Roman" w:cs="Times New Roman"/>
          <w:b/>
          <w:sz w:val="21"/>
          <w:szCs w:val="21"/>
        </w:rPr>
        <w:t>_</w:t>
      </w:r>
      <w:r w:rsidR="00346F34" w:rsidRPr="00346F34">
        <w:rPr>
          <w:rFonts w:ascii="Times New Roman" w:eastAsia="Times New Roman" w:hAnsi="Times New Roman" w:cs="Times New Roman"/>
          <w:sz w:val="21"/>
          <w:szCs w:val="21"/>
          <w:u w:val="single"/>
        </w:rPr>
        <w:t>1060</w:t>
      </w:r>
      <w:r w:rsidR="001E0302" w:rsidRPr="00865F0C">
        <w:rPr>
          <w:rFonts w:ascii="Times New Roman" w:eastAsia="Times New Roman" w:hAnsi="Times New Roman" w:cs="Times New Roman"/>
          <w:b/>
          <w:sz w:val="21"/>
          <w:szCs w:val="21"/>
        </w:rPr>
        <w:t xml:space="preserve">___ </w:t>
      </w: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руб</w:t>
      </w:r>
      <w:r w:rsidR="000F6D05" w:rsidRPr="00865F0C">
        <w:rPr>
          <w:rFonts w:ascii="Times New Roman" w:eastAsia="Times New Roman" w:hAnsi="Times New Roman" w:cs="Times New Roman"/>
          <w:b/>
          <w:sz w:val="21"/>
          <w:szCs w:val="21"/>
        </w:rPr>
        <w:t>.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, и производится Нанимателем на счет Наймодателя, размер устанавливаемой платы за проживание согласовывается с профкомом студентов (объединенным профкомом).</w:t>
      </w:r>
    </w:p>
    <w:p w14:paraId="1BE766CF" w14:textId="77777777" w:rsidR="002830AB" w:rsidRPr="00865F0C" w:rsidRDefault="00C4137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4.2. 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В случае согласования Нанимателем установления энергоемких приборов и заполнения декларации, Нанимателем заключается дополнительное соглашение о порядке оказания и оплаты данных услуг.</w:t>
      </w:r>
    </w:p>
    <w:p w14:paraId="175FCE05" w14:textId="77777777" w:rsidR="002830AB" w:rsidRPr="00865F0C" w:rsidRDefault="00497A2C" w:rsidP="001D7A3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0"/>
          <w:szCs w:val="21"/>
        </w:rPr>
        <w:t>5. Расторжение Договора</w:t>
      </w:r>
    </w:p>
    <w:p w14:paraId="516F5FD8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5.1. Настоящий 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договор,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может 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быть,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расторгнут в любое время по 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соглашению сторон;</w:t>
      </w:r>
    </w:p>
    <w:p w14:paraId="38BCCCFE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5.2. Наниматель в любое время может расторгнуть настоящий договор, уведомив Наймодателя за 10 рабочих дней до предполагаемой даты расторжения и освободив предоставленное жилое помещение, передав его Наймодателю надлежащим образом по акту пр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иема-передачи жилого помещения;</w:t>
      </w:r>
    </w:p>
    <w:p w14:paraId="3E10F8DA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5.3. По требованию Наймодателя настоящий договор подлежит расторжению в соответствии с </w:t>
      </w:r>
      <w:r w:rsidR="00D645DE" w:rsidRPr="00865F0C">
        <w:rPr>
          <w:rFonts w:ascii="Times New Roman" w:eastAsia="Times New Roman" w:hAnsi="Times New Roman" w:cs="Times New Roman"/>
          <w:sz w:val="20"/>
          <w:szCs w:val="21"/>
        </w:rPr>
        <w:t>действующим законодательством Российской Федерации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и локально-нормативными актами Наймодателя:</w:t>
      </w:r>
    </w:p>
    <w:p w14:paraId="2C278F19" w14:textId="77777777" w:rsidR="002830AB" w:rsidRPr="00865F0C" w:rsidRDefault="00C4137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5.3.1. и</w:t>
      </w:r>
      <w:r w:rsidR="00497A2C" w:rsidRPr="00865F0C">
        <w:rPr>
          <w:rFonts w:ascii="Times New Roman" w:eastAsia="Times New Roman" w:hAnsi="Times New Roman" w:cs="Times New Roman"/>
          <w:sz w:val="20"/>
          <w:szCs w:val="21"/>
        </w:rPr>
        <w:t>спользования Нанимателем жилого помещения не по назначению;</w:t>
      </w:r>
    </w:p>
    <w:p w14:paraId="04A98C00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lastRenderedPageBreak/>
        <w:t>5.3.2. разрушения или повреждения жилого помещения, мест общего пользования, а также средств технического оповещения нанимателем или другими гражданами, за действия которых он отвечает;</w:t>
      </w:r>
    </w:p>
    <w:p w14:paraId="776C8E46" w14:textId="77777777" w:rsidR="002830AB" w:rsidRPr="00865F0C" w:rsidRDefault="00C4137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5.3.3. </w:t>
      </w:r>
      <w:r w:rsidR="00497A2C" w:rsidRPr="00865F0C">
        <w:rPr>
          <w:rFonts w:ascii="Times New Roman" w:eastAsia="Times New Roman" w:hAnsi="Times New Roman" w:cs="Times New Roman"/>
          <w:sz w:val="20"/>
          <w:szCs w:val="21"/>
        </w:rPr>
        <w:t>систематического нарушения Нанимателем прав и законных интересов соседей, которое делает невозможным совместное проживание в одном жилом помещении;</w:t>
      </w:r>
    </w:p>
    <w:p w14:paraId="1A9B0F10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5.3.4. выезда Нанимателя в другое место жительства;</w:t>
      </w:r>
    </w:p>
    <w:p w14:paraId="499DA790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5.3.5. </w:t>
      </w:r>
      <w:r w:rsidR="00D645DE" w:rsidRPr="00865F0C">
        <w:rPr>
          <w:rFonts w:ascii="Times New Roman" w:eastAsia="Times New Roman" w:hAnsi="Times New Roman" w:cs="Times New Roman"/>
          <w:sz w:val="20"/>
          <w:szCs w:val="21"/>
        </w:rPr>
        <w:t>неисполнения Нанимателем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обязательств по настоящему договору, в том числе:</w:t>
      </w:r>
    </w:p>
    <w:p w14:paraId="4032157B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5.3.5.1. </w:t>
      </w:r>
      <w:r w:rsidR="00D645DE" w:rsidRPr="00865F0C">
        <w:rPr>
          <w:rFonts w:ascii="Times New Roman" w:eastAsia="Times New Roman" w:hAnsi="Times New Roman" w:cs="Times New Roman"/>
          <w:sz w:val="20"/>
          <w:szCs w:val="21"/>
        </w:rPr>
        <w:t>невнесения Нанимателем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платы за жилое помещение и коммунальные услуги в течение более 2х месяцев подряд;</w:t>
      </w:r>
    </w:p>
    <w:p w14:paraId="5C6EE52D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5.3.5.2. отсутствия Нанимателя в общежитии без письменного уведомления Наймодателя более одного месяца;</w:t>
      </w:r>
    </w:p>
    <w:p w14:paraId="255AD2DB" w14:textId="77777777" w:rsidR="002830AB" w:rsidRPr="00865F0C" w:rsidRDefault="00497A2C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5.3.5.3. нарушений условий настоящего договора, порядка о регистрации и воинском учете, </w:t>
      </w:r>
      <w:r w:rsidRPr="00865F0C">
        <w:rPr>
          <w:rFonts w:ascii="Times New Roman" w:eastAsia="Times New Roman" w:hAnsi="Times New Roman" w:cs="Times New Roman"/>
          <w:color w:val="000000"/>
          <w:sz w:val="20"/>
          <w:szCs w:val="21"/>
        </w:rPr>
        <w:t>Правил внутреннего распорядка в студенческом общежитии, Положения о студенческом общежитии, требований пожарной безопасности, санитарно-гигиенических, экологических и иных требований законодательства Российской Федерации</w:t>
      </w:r>
      <w:r w:rsidR="00C41374" w:rsidRPr="00865F0C">
        <w:rPr>
          <w:rFonts w:ascii="Times New Roman" w:eastAsia="Times New Roman" w:hAnsi="Times New Roman" w:cs="Times New Roman"/>
          <w:color w:val="000000"/>
          <w:sz w:val="20"/>
          <w:szCs w:val="21"/>
        </w:rPr>
        <w:t>;</w:t>
      </w:r>
    </w:p>
    <w:p w14:paraId="2857D76E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 Настоящий договор прекращается в случаях:</w:t>
      </w:r>
    </w:p>
    <w:p w14:paraId="4CF04F75" w14:textId="77777777" w:rsidR="002830AB" w:rsidRPr="00865F0C" w:rsidRDefault="00C57518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5.4.1. утраты (разрушения</w:t>
      </w:r>
      <w:r w:rsidR="00497A2C" w:rsidRPr="00865F0C">
        <w:rPr>
          <w:rFonts w:ascii="Times New Roman" w:eastAsia="Times New Roman" w:hAnsi="Times New Roman" w:cs="Times New Roman"/>
          <w:sz w:val="20"/>
          <w:szCs w:val="21"/>
        </w:rPr>
        <w:t>) помещения;</w:t>
      </w:r>
    </w:p>
    <w:p w14:paraId="3A2513B2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5.4.2. смерти Нанимателя;</w:t>
      </w:r>
    </w:p>
    <w:p w14:paraId="3B71657D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5.4.3. прекращения учебы (отчисление из вуза);</w:t>
      </w:r>
    </w:p>
    <w:p w14:paraId="084F2D60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5.4.4. перехода права оперативного управления общежитием;</w:t>
      </w:r>
    </w:p>
    <w:p w14:paraId="608C81DB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5.4.5. ухода Нанимателя в академический 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отпуск;</w:t>
      </w:r>
    </w:p>
    <w:p w14:paraId="095EA16D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5.5. В случае расторжения или прекращения настоящего договора Наниматель должен освободить жилое помещение. В случае отказа освободить жилое помещение Наниматель подлежит выселению.</w:t>
      </w:r>
    </w:p>
    <w:p w14:paraId="0E639789" w14:textId="77777777" w:rsidR="002830AB" w:rsidRPr="00865F0C" w:rsidRDefault="00497A2C" w:rsidP="001D7A34">
      <w:pPr>
        <w:pStyle w:val="10"/>
        <w:shd w:val="clear" w:color="auto" w:fill="FFFFFF"/>
        <w:tabs>
          <w:tab w:val="left" w:pos="75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6. Заключительные положения</w:t>
      </w:r>
    </w:p>
    <w:p w14:paraId="1DB91A72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6.1. За неисполнение или ненадлежащее выполнение сторонами условий настоящего Договора стороны несут ответственность в соответствии 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с действующим законодательством</w:t>
      </w:r>
      <w:r w:rsidR="00793B6A" w:rsidRPr="00865F0C">
        <w:rPr>
          <w:rFonts w:ascii="Times New Roman" w:eastAsia="Times New Roman" w:hAnsi="Times New Roman" w:cs="Times New Roman"/>
          <w:sz w:val="21"/>
          <w:szCs w:val="21"/>
        </w:rPr>
        <w:t xml:space="preserve"> Российской Федерации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61383951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6.2 Наниматель несет ответственность за приглашенных им третьих лиц, находящихся на прилегающей территории и помещениях общежити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я;</w:t>
      </w:r>
    </w:p>
    <w:p w14:paraId="44FBB137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6.3. В случае заключения договора с Нанимателем, законным представителем несовершеннолетнего гражданина (обучающегося), при достижении совершеннолетия обучающегося, права и обязанности Нанимателя по настоящему до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говору переходят обучающемуся;</w:t>
      </w:r>
    </w:p>
    <w:p w14:paraId="06CA6E30" w14:textId="77777777" w:rsidR="00B76FFD" w:rsidRPr="00865F0C" w:rsidRDefault="00B76FFD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6.4.</w:t>
      </w:r>
      <w:r w:rsidR="009A3730" w:rsidRPr="00865F0C">
        <w:rPr>
          <w:sz w:val="21"/>
          <w:szCs w:val="21"/>
        </w:rPr>
        <w:t> 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Наниматель подтверждает, </w:t>
      </w:r>
      <w:r w:rsidR="00793B6A" w:rsidRPr="00865F0C">
        <w:rPr>
          <w:rFonts w:ascii="Times New Roman" w:eastAsia="Times New Roman" w:hAnsi="Times New Roman" w:cs="Times New Roman"/>
          <w:sz w:val="21"/>
          <w:szCs w:val="21"/>
        </w:rPr>
        <w:t>что,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подписывая настоящий договор, дает свое согласие на получение и использование своих персональных данных Наймодателем в целях совершения действий, с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вязанных с исполнением договора;</w:t>
      </w:r>
    </w:p>
    <w:p w14:paraId="1EF1EDCC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6.</w:t>
      </w:r>
      <w:r w:rsidR="00B76FFD" w:rsidRPr="00865F0C">
        <w:rPr>
          <w:rFonts w:ascii="Times New Roman" w:eastAsia="Times New Roman" w:hAnsi="Times New Roman" w:cs="Times New Roman"/>
          <w:sz w:val="21"/>
          <w:szCs w:val="21"/>
        </w:rPr>
        <w:t>5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. Изменения в настоящий Договор вносятся путем составления Дополнительного соглашения, которое является неотъемлемой частью настоящего Договора.</w:t>
      </w:r>
    </w:p>
    <w:p w14:paraId="423C7417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Приложениями к настоящему договору являются:</w:t>
      </w:r>
    </w:p>
    <w:p w14:paraId="243E6D0D" w14:textId="77777777" w:rsidR="002830AB" w:rsidRPr="00865F0C" w:rsidRDefault="00E32EE2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1. 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Приложение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№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1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 xml:space="preserve">«Дополнительное соглашение на оказание дополнительных бытовых услуг к договору найма №__________ от 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_____________ ж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илого помещения в студенческом общежитии ФГБОУ ВО «Казанский государственный энергетический университет»;</w:t>
      </w:r>
    </w:p>
    <w:p w14:paraId="09EA4545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 Приложение </w:t>
      </w:r>
      <w:r w:rsidR="00B94752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№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 «Акт приема-передачи жилого помещения»;</w:t>
      </w:r>
    </w:p>
    <w:p w14:paraId="7B702EB8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3. Приложение </w:t>
      </w:r>
      <w:r w:rsidR="00B94752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№</w:t>
      </w:r>
      <w:r w:rsidR="009A3730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3 «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Акт</w:t>
      </w:r>
      <w:r w:rsidR="00B94752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приема-сдачи жилого помещения»;</w:t>
      </w:r>
    </w:p>
    <w:p w14:paraId="19BD5410" w14:textId="77777777" w:rsidR="002830AB" w:rsidRPr="00865F0C" w:rsidRDefault="00497A2C" w:rsidP="009A3730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4. Приложение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№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4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«Декларация об использовании дополнительного электрооборудования».</w:t>
      </w:r>
    </w:p>
    <w:p w14:paraId="0F4EB02C" w14:textId="77777777" w:rsidR="00407C32" w:rsidRPr="00865F0C" w:rsidRDefault="00497A2C" w:rsidP="001D7A34">
      <w:pPr>
        <w:pStyle w:val="10"/>
        <w:shd w:val="clear" w:color="auto" w:fill="FFFFFF"/>
        <w:tabs>
          <w:tab w:val="left" w:pos="3360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7. Юридические адреса и подписи сторон</w:t>
      </w:r>
    </w:p>
    <w:tbl>
      <w:tblPr>
        <w:tblW w:w="10910" w:type="dxa"/>
        <w:tblLayout w:type="fixed"/>
        <w:tblLook w:val="0400" w:firstRow="0" w:lastRow="0" w:firstColumn="0" w:lastColumn="0" w:noHBand="0" w:noVBand="1"/>
      </w:tblPr>
      <w:tblGrid>
        <w:gridCol w:w="5732"/>
        <w:gridCol w:w="5178"/>
      </w:tblGrid>
      <w:tr w:rsidR="004B38DE" w:rsidRPr="00865F0C" w14:paraId="42F4FCF4" w14:textId="77777777" w:rsidTr="003C7858">
        <w:tc>
          <w:tcPr>
            <w:tcW w:w="5732" w:type="dxa"/>
          </w:tcPr>
          <w:p w14:paraId="58C950F7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Наймодатель</w:t>
            </w:r>
          </w:p>
          <w:p w14:paraId="3E33EA6C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ФГБОУ ВО «Казанский государственный </w:t>
            </w:r>
          </w:p>
          <w:p w14:paraId="68B51124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энергетический университет» </w:t>
            </w:r>
          </w:p>
          <w:p w14:paraId="055F7F1A" w14:textId="189F36A4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Юр. Адрес: </w:t>
            </w:r>
            <w:r w:rsidR="00A1040D"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420066, РТ</w:t>
            </w: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г. Казань,</w:t>
            </w:r>
          </w:p>
          <w:p w14:paraId="3B9BC6F0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ул. Красносельская, д.51</w:t>
            </w:r>
          </w:p>
          <w:p w14:paraId="622BAB65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ИНН/КПП 1656019286/165601001</w:t>
            </w:r>
          </w:p>
          <w:p w14:paraId="405B2319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УФК по Нижегородской области (ФГБОУ ВО </w:t>
            </w:r>
          </w:p>
          <w:p w14:paraId="035E5505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«КГЭУ» л/сч 20116Х79020)</w:t>
            </w:r>
          </w:p>
          <w:p w14:paraId="54F0599C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р/сч № 032 146 430 000000 13233</w:t>
            </w:r>
          </w:p>
          <w:p w14:paraId="23AAA9BD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ОКЦ №1 Волго-Вятского ГУ Банка России//</w:t>
            </w:r>
          </w:p>
          <w:p w14:paraId="653E78FF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УФК по Нижегородской области, г. Нижний</w:t>
            </w:r>
          </w:p>
          <w:p w14:paraId="28B4B777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Новгород</w:t>
            </w:r>
          </w:p>
          <w:p w14:paraId="37EF0821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БИК 012202102</w:t>
            </w:r>
          </w:p>
          <w:p w14:paraId="6817A0CB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к/сч 40102810745370000024</w:t>
            </w:r>
          </w:p>
          <w:p w14:paraId="6D807E89" w14:textId="77777777" w:rsidR="004B38DE" w:rsidRPr="00865F0C" w:rsidRDefault="004B38DE" w:rsidP="00865F0C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кбк 00000000000000000130</w:t>
            </w:r>
          </w:p>
        </w:tc>
        <w:tc>
          <w:tcPr>
            <w:tcW w:w="5178" w:type="dxa"/>
          </w:tcPr>
          <w:p w14:paraId="75833218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                                                                   Наниматель </w:t>
            </w:r>
          </w:p>
          <w:p w14:paraId="4525CB50" w14:textId="77777777" w:rsidR="004B38DE" w:rsidRPr="00865F0C" w:rsidRDefault="004B38DE" w:rsidP="003C7858">
            <w:pPr>
              <w:pStyle w:val="10"/>
              <w:spacing w:after="0" w:line="168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55F59AFF" w14:textId="77777777" w:rsidR="004B38DE" w:rsidRPr="00865F0C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4A4807CC" w14:textId="77777777" w:rsidR="00865F0C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485FEACF" w14:textId="77777777" w:rsidR="004B38DE" w:rsidRPr="00865F0C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Паспорт выдан _______________________________</w:t>
            </w:r>
          </w:p>
          <w:p w14:paraId="22BFEEE7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383CD661" w14:textId="2D5BB538" w:rsidR="004B38DE" w:rsidRPr="00865F0C" w:rsidRDefault="00A1040D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Зарегистрирован _</w:t>
            </w:r>
            <w:r w:rsidR="004B38DE"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</w:t>
            </w:r>
          </w:p>
          <w:p w14:paraId="10F92580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4120664F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1301B121" w14:textId="77777777" w:rsidR="004B38DE" w:rsidRPr="00865F0C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38DE" w:rsidRPr="00865F0C" w14:paraId="55EB7B7D" w14:textId="77777777" w:rsidTr="003C7858">
        <w:trPr>
          <w:trHeight w:val="980"/>
        </w:trPr>
        <w:tc>
          <w:tcPr>
            <w:tcW w:w="5732" w:type="dxa"/>
          </w:tcPr>
          <w:p w14:paraId="4B98FECC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Директор АД</w:t>
            </w:r>
          </w:p>
          <w:p w14:paraId="4773B000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</w:p>
          <w:p w14:paraId="3C33CC50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________________ А.Д. Зиганшин</w:t>
            </w:r>
          </w:p>
        </w:tc>
        <w:tc>
          <w:tcPr>
            <w:tcW w:w="5178" w:type="dxa"/>
          </w:tcPr>
          <w:p w14:paraId="2A31EA83" w14:textId="77777777" w:rsidR="004B38DE" w:rsidRPr="00865F0C" w:rsidRDefault="004B38DE" w:rsidP="003C7858">
            <w:pPr>
              <w:pStyle w:val="1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                                                                   Наниматель</w:t>
            </w:r>
          </w:p>
          <w:p w14:paraId="57FE6813" w14:textId="550734C9" w:rsidR="004B38DE" w:rsidRPr="00865F0C" w:rsidRDefault="004B38DE" w:rsidP="003C7858">
            <w:pPr>
              <w:pStyle w:val="1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            </w:t>
            </w:r>
            <w:r w:rsidR="00A104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 </w:t>
            </w: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_____________/______________________/</w:t>
            </w:r>
          </w:p>
        </w:tc>
      </w:tr>
    </w:tbl>
    <w:p w14:paraId="45ED5B67" w14:textId="77777777" w:rsidR="009C4513" w:rsidRPr="00865F0C" w:rsidRDefault="00497A2C" w:rsidP="00865F0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С Правилами внутреннего распорядка в студенческом общежитии КГЭУ, Правилами по пожарной безопасности, с Положением о студенческом общежитии КГЭУ и с условиями договора настоящего Договора ознакомлен, один экземпляр указанного договора получил</w:t>
      </w:r>
      <w:r w:rsidR="00206B0A" w:rsidRPr="00865F0C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3DD854F6" w14:textId="1DC6ED26" w:rsidR="002830AB" w:rsidRPr="00865F0C" w:rsidRDefault="009C4513" w:rsidP="009C451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«___» ____________ 20___ г.                                                                        </w:t>
      </w:r>
      <w:r w:rsidR="00A1040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497A2C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 /___</w:t>
      </w:r>
      <w:r w:rsidR="008865A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____</w:t>
      </w:r>
      <w:r w:rsidR="00497A2C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_______________/</w:t>
      </w:r>
    </w:p>
    <w:p w14:paraId="2F403357" w14:textId="5C8FFAAB" w:rsidR="002830AB" w:rsidRPr="00865F0C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57"/>
        <w:rPr>
          <w:rFonts w:ascii="Times New Roman" w:eastAsia="Times New Roman" w:hAnsi="Times New Roman" w:cs="Times New Roman"/>
          <w:color w:val="000000"/>
          <w:sz w:val="14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                                                                                                      </w:t>
      </w:r>
      <w:r w:rsidR="00A1040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</w:t>
      </w:r>
      <w:r w:rsidR="009C4513"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>п</w:t>
      </w:r>
      <w:r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одпись  </w:t>
      </w:r>
      <w:r w:rsidR="009A3730"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    </w:t>
      </w:r>
      <w:r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       </w:t>
      </w:r>
      <w:r w:rsidR="00094959"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             </w:t>
      </w:r>
      <w:r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 Ф.И.О. Нанимателя</w:t>
      </w:r>
    </w:p>
    <w:p w14:paraId="4CFE5F81" w14:textId="77777777" w:rsidR="002830AB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57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lastRenderedPageBreak/>
        <w:tab/>
        <w:t xml:space="preserve">                                     </w:t>
      </w:r>
    </w:p>
    <w:p w14:paraId="55A2BBF7" w14:textId="77777777" w:rsidR="005057DB" w:rsidRDefault="005057DB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Приложение №1</w:t>
      </w:r>
    </w:p>
    <w:p w14:paraId="5F11E658" w14:textId="77777777" w:rsidR="005057DB" w:rsidRDefault="005057DB" w:rsidP="005057DB">
      <w:pPr>
        <w:pStyle w:val="10"/>
        <w:shd w:val="clear" w:color="auto" w:fill="FFFFFF"/>
        <w:spacing w:after="0" w:line="240" w:lineRule="auto"/>
        <w:ind w:left="57"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к Договору найма №___________</w:t>
      </w:r>
    </w:p>
    <w:p w14:paraId="4CBEA239" w14:textId="77777777" w:rsidR="005057DB" w:rsidRDefault="005057DB" w:rsidP="001D7A34">
      <w:pPr>
        <w:pStyle w:val="10"/>
        <w:shd w:val="clear" w:color="auto" w:fill="FFFFFF"/>
        <w:spacing w:after="0" w:line="36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жилого помещения в студенческом общежитии КГЭУ</w:t>
      </w:r>
    </w:p>
    <w:p w14:paraId="48623FE5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Дополнительное соглашение</w:t>
      </w:r>
    </w:p>
    <w:p w14:paraId="7C3A1033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на оказание дополнительных бытовых услуг </w:t>
      </w:r>
    </w:p>
    <w:p w14:paraId="5A8C76D4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к договору найма №                     от                       жилого помещения в студенческом общежитии </w:t>
      </w:r>
    </w:p>
    <w:p w14:paraId="59B7780F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ФГБОУ ВО «Казанский государственный энергетический университет»</w:t>
      </w:r>
    </w:p>
    <w:p w14:paraId="6E85B781" w14:textId="77777777" w:rsidR="00407C32" w:rsidRDefault="00407C32" w:rsidP="005057D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ADDCAD3" w14:textId="75F73801" w:rsidR="005057DB" w:rsidRDefault="005057DB" w:rsidP="005057D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г. Казань                                                                                                                            </w:t>
      </w:r>
      <w:r w:rsidR="00A1040D">
        <w:rPr>
          <w:rFonts w:ascii="Times New Roman" w:eastAsia="Times New Roman" w:hAnsi="Times New Roman" w:cs="Times New Roman"/>
          <w:color w:val="000000"/>
        </w:rPr>
        <w:t xml:space="preserve">        «</w:t>
      </w:r>
      <w:r>
        <w:rPr>
          <w:rFonts w:ascii="Times New Roman" w:eastAsia="Times New Roman" w:hAnsi="Times New Roman" w:cs="Times New Roman"/>
          <w:color w:val="000000"/>
        </w:rPr>
        <w:t>___»___________ 20_</w:t>
      </w:r>
      <w:r w:rsidR="00635A9A">
        <w:rPr>
          <w:rFonts w:ascii="Times New Roman" w:eastAsia="Times New Roman" w:hAnsi="Times New Roman" w:cs="Times New Roman"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</w:rPr>
        <w:t>_ г.</w:t>
      </w:r>
    </w:p>
    <w:p w14:paraId="49BAB6FA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B0A62C0" w14:textId="49C1C34F" w:rsidR="00B541D0" w:rsidRPr="00CC1D9E" w:rsidRDefault="005057DB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 «</w:t>
      </w:r>
      <w:r w:rsidR="00A1040D">
        <w:rPr>
          <w:rFonts w:ascii="Times New Roman" w:eastAsia="Times New Roman" w:hAnsi="Times New Roman" w:cs="Times New Roman"/>
          <w:color w:val="000000"/>
        </w:rPr>
        <w:t>Казанский государственный</w:t>
      </w:r>
      <w:r>
        <w:rPr>
          <w:rFonts w:ascii="Times New Roman" w:eastAsia="Times New Roman" w:hAnsi="Times New Roman" w:cs="Times New Roman"/>
          <w:color w:val="000000"/>
        </w:rPr>
        <w:t xml:space="preserve"> энергетический университет», именуемый в дальнейшем «Наймодатель», в лице директора АД Зиганшина Алмаза Дамировича, действующего на основании доверенности </w:t>
      </w:r>
      <w:r w:rsidR="00D91E0B">
        <w:rPr>
          <w:rFonts w:ascii="Times New Roman" w:eastAsia="Times New Roman" w:hAnsi="Times New Roman" w:cs="Times New Roman"/>
          <w:color w:val="000000"/>
          <w:sz w:val="21"/>
          <w:szCs w:val="21"/>
        </w:rPr>
        <w:t>№ 9-д</w:t>
      </w:r>
      <w:r w:rsidR="00D91E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D91E0B">
        <w:rPr>
          <w:rFonts w:ascii="Times New Roman" w:eastAsia="Times New Roman" w:hAnsi="Times New Roman" w:cs="Times New Roman"/>
          <w:color w:val="000000"/>
          <w:sz w:val="21"/>
          <w:szCs w:val="21"/>
        </w:rPr>
        <w:t>от 12.01.2026</w:t>
      </w:r>
      <w:r w:rsidR="00407D09">
        <w:rPr>
          <w:rFonts w:ascii="Times New Roman" w:eastAsia="Times New Roman" w:hAnsi="Times New Roman" w:cs="Times New Roman"/>
          <w:color w:val="000000"/>
        </w:rPr>
        <w:t>, с одной </w:t>
      </w:r>
      <w:r>
        <w:rPr>
          <w:rFonts w:ascii="Times New Roman" w:eastAsia="Times New Roman" w:hAnsi="Times New Roman" w:cs="Times New Roman"/>
          <w:color w:val="000000"/>
        </w:rPr>
        <w:t>стороны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и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студент(ка)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(или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др.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категория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 xml:space="preserve">обучающегося) </w:t>
      </w:r>
      <w:r w:rsidR="00B541D0"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__________________________________________________________________________________________</w:t>
      </w:r>
      <w:r w:rsid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___</w:t>
      </w:r>
      <w:r w:rsidR="00B541D0"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___</w:t>
      </w:r>
      <w:r w:rsid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</w:t>
      </w:r>
      <w:r w:rsidR="00B541D0"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</w:t>
      </w:r>
    </w:p>
    <w:p w14:paraId="787B0FA0" w14:textId="77777777" w:rsidR="00B541D0" w:rsidRPr="00827C3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35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(фамилия, имя, отчество)</w:t>
      </w:r>
    </w:p>
    <w:p w14:paraId="24136FF4" w14:textId="77777777" w:rsidR="00B541D0" w:rsidRDefault="00B541D0" w:rsidP="00B541D0">
      <w:pPr>
        <w:pStyle w:val="1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представляющего интересы несовершеннолетнего студента(-ки) (или др. категории обучающегося)</w:t>
      </w:r>
      <w:r>
        <w:rPr>
          <w:rFonts w:ascii="Times New Roman" w:eastAsia="Times New Roman" w:hAnsi="Times New Roman" w:cs="Times New Roman"/>
          <w:color w:val="000000"/>
        </w:rPr>
        <w:t xml:space="preserve"> ________________________________________________________________________________________________</w:t>
      </w:r>
    </w:p>
    <w:p w14:paraId="18BA9CD0" w14:textId="77777777" w:rsidR="00B541D0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(институт, группа)</w:t>
      </w:r>
    </w:p>
    <w:p w14:paraId="4A1EA1BE" w14:textId="77777777" w:rsidR="00B541D0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</w:t>
      </w:r>
    </w:p>
    <w:p w14:paraId="142FC91F" w14:textId="77777777" w:rsidR="00B541D0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(фамилия, имя, отчество)</w:t>
      </w:r>
    </w:p>
    <w:p w14:paraId="08436E9A" w14:textId="77777777" w:rsidR="005057DB" w:rsidRDefault="005057DB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именуемый в дальнейшем «Наниматель», с другой стороны, заключили настоящий Дополнительное соглашение о нижеследующем:</w:t>
      </w:r>
    </w:p>
    <w:p w14:paraId="1DF6B03C" w14:textId="77777777" w:rsidR="00094959" w:rsidRPr="00094959" w:rsidRDefault="00094959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</w:rPr>
      </w:pPr>
    </w:p>
    <w:p w14:paraId="1BD3C0AC" w14:textId="77777777" w:rsidR="005057DB" w:rsidRDefault="001D7A34" w:rsidP="001D7A3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1. </w:t>
      </w:r>
      <w:r w:rsidR="005057DB">
        <w:rPr>
          <w:rFonts w:ascii="Times New Roman" w:eastAsia="Times New Roman" w:hAnsi="Times New Roman" w:cs="Times New Roman"/>
          <w:b/>
          <w:color w:val="000000"/>
        </w:rPr>
        <w:t>Предмет доп.соглашения</w:t>
      </w:r>
    </w:p>
    <w:p w14:paraId="259335EA" w14:textId="77777777" w:rsidR="00094959" w:rsidRPr="00094959" w:rsidRDefault="00094959" w:rsidP="001D7A3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</w:rPr>
      </w:pPr>
    </w:p>
    <w:p w14:paraId="1B882B06" w14:textId="400248CD" w:rsidR="005057DB" w:rsidRDefault="005057DB" w:rsidP="005057DB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1.1. Наймодатель предоставляет </w:t>
      </w:r>
      <w:r w:rsidR="00A1040D">
        <w:rPr>
          <w:rFonts w:ascii="Times New Roman" w:eastAsia="Times New Roman" w:hAnsi="Times New Roman" w:cs="Times New Roman"/>
        </w:rPr>
        <w:t>Нанимателю,</w:t>
      </w:r>
      <w:r>
        <w:rPr>
          <w:rFonts w:ascii="Times New Roman" w:eastAsia="Times New Roman" w:hAnsi="Times New Roman" w:cs="Times New Roman"/>
        </w:rPr>
        <w:t xml:space="preserve"> проживающему в комнате №_______ студенчес</w:t>
      </w:r>
      <w:r w:rsidR="00094959">
        <w:rPr>
          <w:rFonts w:ascii="Times New Roman" w:eastAsia="Times New Roman" w:hAnsi="Times New Roman" w:cs="Times New Roman"/>
        </w:rPr>
        <w:t>кого общежития № ___, по адресу</w:t>
      </w:r>
      <w:r>
        <w:rPr>
          <w:rFonts w:ascii="Times New Roman" w:eastAsia="Times New Roman" w:hAnsi="Times New Roman" w:cs="Times New Roman"/>
        </w:rPr>
        <w:t xml:space="preserve"> ул.______________________________________, с __________ по ___________, следующие дополнительные услуги, оплачиваемые в обязательном порядке их Нанимателем.</w:t>
      </w:r>
    </w:p>
    <w:p w14:paraId="51E756ED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tbl>
      <w:tblPr>
        <w:tblStyle w:val="a6"/>
        <w:tblW w:w="104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10"/>
        <w:gridCol w:w="3473"/>
        <w:gridCol w:w="1984"/>
        <w:gridCol w:w="2694"/>
        <w:gridCol w:w="1630"/>
      </w:tblGrid>
      <w:tr w:rsidR="005057DB" w14:paraId="69833C2B" w14:textId="77777777" w:rsidTr="00E86BB1">
        <w:trPr>
          <w:trHeight w:val="100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EA275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B2C9B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Перечень</w:t>
            </w:r>
          </w:p>
          <w:p w14:paraId="5ADB28CC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дополнительных (платных)</w:t>
            </w:r>
          </w:p>
          <w:p w14:paraId="24B908EE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услуг, не входящих в</w:t>
            </w:r>
          </w:p>
          <w:p w14:paraId="69985EBC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перечень по договору найма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774F0E" w14:textId="77777777" w:rsidR="005057DB" w:rsidRDefault="005057DB" w:rsidP="00E86BB1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Стоимость дополнительной услуги</w:t>
            </w:r>
          </w:p>
          <w:p w14:paraId="1D209020" w14:textId="77777777" w:rsidR="005057DB" w:rsidRDefault="005057DB" w:rsidP="00E86BB1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(тариф ___ руб.)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45CC68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Расчет оплаты </w:t>
            </w:r>
          </w:p>
          <w:p w14:paraId="61BF6EC5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дополнительных услуг</w:t>
            </w:r>
          </w:p>
          <w:p w14:paraId="0809763A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(энергопотр. в месяц, кВт.ч </w:t>
            </w:r>
          </w:p>
          <w:p w14:paraId="6E094FCE" w14:textId="77777777" w:rsidR="005057DB" w:rsidRDefault="005057DB" w:rsidP="00E86BB1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одного проживающего)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6478FA3" w14:textId="77777777" w:rsidR="005057DB" w:rsidRDefault="005057DB" w:rsidP="00E86BB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Подпись по видам</w:t>
            </w:r>
          </w:p>
          <w:p w14:paraId="325E5F85" w14:textId="77777777" w:rsidR="005057DB" w:rsidRDefault="005057DB" w:rsidP="00E86BB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услуг</w:t>
            </w:r>
          </w:p>
        </w:tc>
      </w:tr>
      <w:tr w:rsidR="00346F34" w14:paraId="6A47C042" w14:textId="77777777" w:rsidTr="00E86BB1">
        <w:trPr>
          <w:trHeight w:val="220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82911" w14:textId="77777777" w:rsidR="00346F34" w:rsidRDefault="00346F34" w:rsidP="00346F34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C5D26" w14:textId="77777777" w:rsidR="00346F34" w:rsidRDefault="00346F34" w:rsidP="00346F34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Холодильник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6CE4AD4" w14:textId="7FD7057B" w:rsidR="00346F34" w:rsidRPr="00D95617" w:rsidRDefault="00346F34" w:rsidP="00346F34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319808F" w14:textId="77777777" w:rsidR="00346F34" w:rsidRPr="004C3D22" w:rsidRDefault="00346F34" w:rsidP="00346F34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465A3C0" w14:textId="77777777" w:rsidR="00346F34" w:rsidRPr="004C3D22" w:rsidRDefault="00346F34" w:rsidP="00346F34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346F34" w14:paraId="77363B12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DA79711" w14:textId="77777777" w:rsidR="00346F34" w:rsidRDefault="00346F34" w:rsidP="00346F34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15B4105" w14:textId="77777777" w:rsidR="00346F34" w:rsidRDefault="00346F34" w:rsidP="00346F34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Электрочайник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4DA0820" w14:textId="76FA46ED" w:rsidR="00346F34" w:rsidRPr="00D95617" w:rsidRDefault="00346F34" w:rsidP="00346F34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187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8D04" w14:textId="77777777" w:rsidR="00346F34" w:rsidRPr="004C3D22" w:rsidRDefault="00346F34" w:rsidP="00346F34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0CAC2D" w14:textId="77777777" w:rsidR="00346F34" w:rsidRPr="004C3D22" w:rsidRDefault="00346F34" w:rsidP="00346F34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346F34" w14:paraId="0D83A860" w14:textId="77777777" w:rsidTr="00E86BB1">
        <w:trPr>
          <w:trHeight w:val="316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852423" w14:textId="77777777" w:rsidR="00346F34" w:rsidRDefault="00346F34" w:rsidP="00346F34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C843A1" w14:textId="77777777" w:rsidR="00346F34" w:rsidRDefault="00346F34" w:rsidP="00346F34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СВЧ-печь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D76D80" w14:textId="7A7FED0D" w:rsidR="00346F34" w:rsidRPr="00D95617" w:rsidRDefault="00346F34" w:rsidP="00346F34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116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A4A3" w14:textId="77777777" w:rsidR="00346F34" w:rsidRPr="004C3D22" w:rsidRDefault="00346F34" w:rsidP="00346F34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08D297" w14:textId="77777777" w:rsidR="00346F34" w:rsidRPr="004C3D22" w:rsidRDefault="00346F34" w:rsidP="00346F34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346F34" w14:paraId="5958233F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DF2339" w14:textId="77777777" w:rsidR="00346F34" w:rsidRDefault="00346F34" w:rsidP="00346F34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570BF7" w14:textId="77777777" w:rsidR="00346F34" w:rsidRDefault="00346F34" w:rsidP="00346F34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Зарядное устройство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72B66F" w14:textId="18B60EC6" w:rsidR="00346F34" w:rsidRPr="00D95617" w:rsidRDefault="00346F34" w:rsidP="00346F34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808B" w14:textId="77777777" w:rsidR="00346F34" w:rsidRPr="004C3D22" w:rsidRDefault="00346F34" w:rsidP="00346F34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C8FB29" w14:textId="77777777" w:rsidR="00346F34" w:rsidRPr="004C3D22" w:rsidRDefault="00346F34" w:rsidP="00346F34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346F34" w14:paraId="20932600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4D0014" w14:textId="77777777" w:rsidR="00346F34" w:rsidRDefault="00346F34" w:rsidP="00346F34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08D117" w14:textId="77777777" w:rsidR="00346F34" w:rsidRDefault="00346F34" w:rsidP="00346F34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Ноутбук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4A2051" w14:textId="1B618FEF" w:rsidR="00346F34" w:rsidRPr="00D95617" w:rsidRDefault="00346F34" w:rsidP="00346F34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AFC6" w14:textId="77777777" w:rsidR="00346F34" w:rsidRPr="004C3D22" w:rsidRDefault="00346F34" w:rsidP="00346F34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20B96" w14:textId="77777777" w:rsidR="00346F34" w:rsidRPr="004C3D22" w:rsidRDefault="00346F34" w:rsidP="00346F34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A047C5" w14:paraId="744E6176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4F76307" w14:textId="77777777" w:rsidR="00A047C5" w:rsidRDefault="00A047C5" w:rsidP="00346F34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9ECF98" w14:textId="6AE6B849" w:rsidR="00A047C5" w:rsidRDefault="00A047C5" w:rsidP="00346F34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47C5">
              <w:rPr>
                <w:rFonts w:ascii="Times New Roman" w:eastAsia="Times New Roman" w:hAnsi="Times New Roman" w:cs="Times New Roman"/>
              </w:rPr>
              <w:t>Кухонные электроприборы (вафельница, аэрогриль, тостер, миксер, блендер)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48EE211" w14:textId="0A90B461" w:rsidR="00A047C5" w:rsidRPr="00A047C5" w:rsidRDefault="00A047C5" w:rsidP="00346F34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9D17" w14:textId="6C649972" w:rsidR="00A047C5" w:rsidRPr="00A047C5" w:rsidRDefault="00A047C5" w:rsidP="00346F34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2E3905" w14:textId="6A5F8AB2" w:rsidR="00A047C5" w:rsidRPr="00A047C5" w:rsidRDefault="00A047C5" w:rsidP="00346F34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346F34" w14:paraId="27EF4441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25A3CC" w14:textId="77777777" w:rsidR="00346F34" w:rsidRDefault="00346F34" w:rsidP="00346F34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0992C3" w14:textId="77777777" w:rsidR="00346F34" w:rsidRDefault="00346F34" w:rsidP="00346F34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Комфортные условия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55031E1" w14:textId="08DB7AAD" w:rsidR="00346F34" w:rsidRPr="00407C32" w:rsidRDefault="00346F34" w:rsidP="00346F34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228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8C49" w14:textId="77777777" w:rsidR="00346F34" w:rsidRPr="004C3D22" w:rsidRDefault="00346F34" w:rsidP="00346F34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9096A0" w14:textId="77777777" w:rsidR="00346F34" w:rsidRPr="004C3D22" w:rsidRDefault="00346F34" w:rsidP="00346F34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346F34" w14:paraId="72485D19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1A3A12" w14:textId="77777777" w:rsidR="00346F34" w:rsidRDefault="00346F34" w:rsidP="00346F34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3290D2" w14:textId="77777777" w:rsidR="00346F34" w:rsidRDefault="00346F34" w:rsidP="00346F34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Повышенные комфортные условия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EA7851" w14:textId="66FDF0D3" w:rsidR="00346F34" w:rsidRPr="00407C32" w:rsidRDefault="00346F34" w:rsidP="00346F34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328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A5D3" w14:textId="77777777" w:rsidR="00346F34" w:rsidRPr="004C3D22" w:rsidRDefault="00346F34" w:rsidP="00346F34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E466CB" w14:textId="77777777" w:rsidR="00346F34" w:rsidRPr="004C3D22" w:rsidRDefault="00346F34" w:rsidP="00346F34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</w:tbl>
    <w:p w14:paraId="5D2882BD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62C73D5" w14:textId="77777777" w:rsidR="005057DB" w:rsidRPr="00206B0A" w:rsidRDefault="005057DB" w:rsidP="005057DB">
      <w:pPr>
        <w:pStyle w:val="10"/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Итого__________________рублей</w:t>
      </w:r>
    </w:p>
    <w:p w14:paraId="2264B727" w14:textId="77777777" w:rsidR="00126C4F" w:rsidRDefault="00126C4F">
      <w:pPr>
        <w:rPr>
          <w:rFonts w:ascii="Times New Roman" w:eastAsia="Times New Roman" w:hAnsi="Times New Roman" w:cs="Times New Roman"/>
          <w:b/>
        </w:rPr>
      </w:pPr>
    </w:p>
    <w:p w14:paraId="0CD327EA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 Обязанности сторон</w:t>
      </w:r>
    </w:p>
    <w:p w14:paraId="1BAF0032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14:paraId="23A73CE2" w14:textId="77777777" w:rsidR="005057DB" w:rsidRPr="00615F91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 xml:space="preserve">2.1. </w:t>
      </w:r>
      <w:r w:rsidR="00407C32" w:rsidRPr="00615F91">
        <w:rPr>
          <w:rFonts w:ascii="Times New Roman" w:eastAsia="Times New Roman" w:hAnsi="Times New Roman" w:cs="Times New Roman"/>
        </w:rPr>
        <w:t>Наймодатель</w:t>
      </w:r>
      <w:r w:rsidRPr="00615F91">
        <w:rPr>
          <w:rFonts w:ascii="Times New Roman" w:eastAsia="Times New Roman" w:hAnsi="Times New Roman" w:cs="Times New Roman"/>
        </w:rPr>
        <w:t xml:space="preserve"> обязуется:</w:t>
      </w:r>
    </w:p>
    <w:p w14:paraId="61D75ED9" w14:textId="77777777" w:rsidR="005057DB" w:rsidRPr="00615F91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 xml:space="preserve">2.1.1. Предоставить право Нанимателю, при наличии технической возможности, пользоваться личными исправными и сертифицированными в установленном порядке персональным компьютером, телевизором, холодильником и другой бытовой электротехникой, за исключением энергоемкого оборудования (калориферы, электроплиты и т.д.). Плата за потребляемую электроэнергию этими приборами устанавливается Наймодателем </w:t>
      </w:r>
      <w:r w:rsidRPr="00615F91">
        <w:rPr>
          <w:rFonts w:ascii="Times New Roman" w:eastAsia="Times New Roman" w:hAnsi="Times New Roman" w:cs="Times New Roman"/>
        </w:rPr>
        <w:lastRenderedPageBreak/>
        <w:t xml:space="preserve">в соответствии с расчетом стоимости по данному виду услуг и перечнем электроприборов, заявленных в декларации в качестве используемых, и вносится ежемесячно Нанимателем в установленном порядке. </w:t>
      </w:r>
    </w:p>
    <w:p w14:paraId="1E5EA63E" w14:textId="77777777" w:rsidR="005057DB" w:rsidRPr="00615F91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>2.1.2. Заблаговременно (не менее чем за месяц) предупреждать Нанимателя об изменении условий оплаты предоставляемых дополнительных услуг.</w:t>
      </w:r>
    </w:p>
    <w:p w14:paraId="301C5238" w14:textId="77777777" w:rsidR="005057DB" w:rsidRPr="00615F91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 xml:space="preserve">2.2. </w:t>
      </w:r>
      <w:r w:rsidR="00407C32" w:rsidRPr="00615F91">
        <w:rPr>
          <w:rFonts w:ascii="Times New Roman" w:eastAsia="Times New Roman" w:hAnsi="Times New Roman" w:cs="Times New Roman"/>
        </w:rPr>
        <w:t>Наниматель</w:t>
      </w:r>
      <w:r w:rsidRPr="00615F91">
        <w:rPr>
          <w:rFonts w:ascii="Times New Roman" w:eastAsia="Times New Roman" w:hAnsi="Times New Roman" w:cs="Times New Roman"/>
        </w:rPr>
        <w:t xml:space="preserve"> обязуется:</w:t>
      </w:r>
    </w:p>
    <w:p w14:paraId="498B02F0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>2.2.1. Своевременно вносить</w:t>
      </w:r>
      <w:r>
        <w:rPr>
          <w:rFonts w:ascii="Times New Roman" w:eastAsia="Times New Roman" w:hAnsi="Times New Roman" w:cs="Times New Roman"/>
        </w:rPr>
        <w:t xml:space="preserve"> плату за предоставляемые ему дополнительные услуги. Плата за дополнительные услуги устанавливается приказом ректора.</w:t>
      </w:r>
    </w:p>
    <w:p w14:paraId="74FC8DCC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7D8B86F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 Порядок расчетов</w:t>
      </w:r>
    </w:p>
    <w:p w14:paraId="70282E66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14:paraId="5088E21C" w14:textId="77777777" w:rsidR="005057DB" w:rsidRDefault="00407C32" w:rsidP="009C4513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3.1. </w:t>
      </w:r>
      <w:r w:rsidR="005057DB">
        <w:rPr>
          <w:rFonts w:ascii="Times New Roman" w:eastAsia="Times New Roman" w:hAnsi="Times New Roman" w:cs="Times New Roman"/>
        </w:rPr>
        <w:t>Наниматель перечисляет на расчетный счет плату по настоящему дополнительному соглашению до десятого числа месяца, предшествующего месяцу, за который вносится плата.</w:t>
      </w:r>
    </w:p>
    <w:p w14:paraId="2E572B1C" w14:textId="77777777" w:rsidR="009C4513" w:rsidRDefault="009C4513" w:rsidP="009C4513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11D89F7" w14:textId="77777777" w:rsidR="005057DB" w:rsidRDefault="005057DB" w:rsidP="005057DB">
      <w:pPr>
        <w:pStyle w:val="10"/>
        <w:widowControl w:val="0"/>
        <w:tabs>
          <w:tab w:val="left" w:pos="3336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 Ответственность сторон</w:t>
      </w:r>
    </w:p>
    <w:p w14:paraId="4542BCCB" w14:textId="77777777" w:rsidR="005057DB" w:rsidRPr="00407C32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C519F73" w14:textId="77777777" w:rsidR="005057DB" w:rsidRDefault="00407C32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4.1. </w:t>
      </w:r>
      <w:r w:rsidR="005057DB">
        <w:rPr>
          <w:rFonts w:ascii="Times New Roman" w:eastAsia="Times New Roman" w:hAnsi="Times New Roman" w:cs="Times New Roman"/>
        </w:rPr>
        <w:t>Стороны несут ответственность за невыполнение или ненадлежащее выполнение взятых на себя обязательств по настоящему Договору в соответствии с законодательством Российской Федерации.</w:t>
      </w:r>
    </w:p>
    <w:p w14:paraId="525EC13D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8281F6C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5. Вступление Соглашения в силу и его сроки</w:t>
      </w:r>
    </w:p>
    <w:p w14:paraId="564A390A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87B276B" w14:textId="77777777" w:rsidR="005057DB" w:rsidRDefault="00407C32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5.1. </w:t>
      </w:r>
      <w:r w:rsidR="005057DB">
        <w:rPr>
          <w:rFonts w:ascii="Times New Roman" w:eastAsia="Times New Roman" w:hAnsi="Times New Roman" w:cs="Times New Roman"/>
        </w:rPr>
        <w:t xml:space="preserve">Настоящее Соглашение вступает в силу с момента его подписания сторонами и заключается на срок до окончания действия договора найма жилого помещения в студенческом общежитии. </w:t>
      </w:r>
    </w:p>
    <w:p w14:paraId="27A43E91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300FC8B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6. Дополнительные условия</w:t>
      </w:r>
    </w:p>
    <w:p w14:paraId="37E53F5B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0BC5E3F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6.1. Настоящее Соглашение составлен</w:t>
      </w:r>
      <w:r w:rsidR="009C4513"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 в двух экземплярах по одному для каждой стороны, имеющих равную юридическую силу.</w:t>
      </w:r>
    </w:p>
    <w:p w14:paraId="05788F13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14:paraId="7D158CDD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7. Юридические адреса и реквизиты сторон</w:t>
      </w:r>
    </w:p>
    <w:p w14:paraId="3EC9E6A2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10910" w:type="dxa"/>
        <w:tblLayout w:type="fixed"/>
        <w:tblLook w:val="0400" w:firstRow="0" w:lastRow="0" w:firstColumn="0" w:lastColumn="0" w:noHBand="0" w:noVBand="1"/>
      </w:tblPr>
      <w:tblGrid>
        <w:gridCol w:w="5732"/>
        <w:gridCol w:w="5178"/>
      </w:tblGrid>
      <w:tr w:rsidR="004B38DE" w:rsidRPr="00944956" w14:paraId="29385E11" w14:textId="77777777" w:rsidTr="003C7858">
        <w:tc>
          <w:tcPr>
            <w:tcW w:w="5732" w:type="dxa"/>
          </w:tcPr>
          <w:p w14:paraId="62A1A180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>Наймодатель</w:t>
            </w:r>
          </w:p>
          <w:p w14:paraId="6DBDA4BB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ФГБОУ ВО 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Казанский государственный </w:t>
            </w:r>
          </w:p>
          <w:p w14:paraId="1F659618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энергетический университет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</w:p>
          <w:p w14:paraId="173BC973" w14:textId="1E1E12F6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Юр. Адрес: </w:t>
            </w:r>
            <w:r w:rsidR="00A1040D" w:rsidRPr="00944956">
              <w:rPr>
                <w:rFonts w:ascii="Times New Roman" w:eastAsia="Times New Roman" w:hAnsi="Times New Roman" w:cs="Times New Roman"/>
                <w:color w:val="000000"/>
              </w:rPr>
              <w:t>420066,</w:t>
            </w:r>
            <w:r w:rsidR="00A1040D">
              <w:rPr>
                <w:rFonts w:ascii="Times New Roman" w:eastAsia="Times New Roman" w:hAnsi="Times New Roman" w:cs="Times New Roman"/>
                <w:color w:val="000000"/>
              </w:rPr>
              <w:t xml:space="preserve"> РТ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г. Казань,</w:t>
            </w:r>
          </w:p>
          <w:p w14:paraId="6BABF320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ул. Красносельска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, д.51</w:t>
            </w:r>
          </w:p>
          <w:p w14:paraId="3E9B153A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/КПП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 1656019286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/165601001</w:t>
            </w:r>
          </w:p>
          <w:p w14:paraId="5E8A1C9F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УФК по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Нижегородской области (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ФГБОУ ВО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378F5B2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«КГЭУ» л/сч 20116Х79020)</w:t>
            </w:r>
          </w:p>
          <w:p w14:paraId="0276AA20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р/сч № 032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430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000000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13233</w:t>
            </w:r>
          </w:p>
          <w:p w14:paraId="1D6935DD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ОКЦ №1 Волго-Вятского ГУ Банка России//</w:t>
            </w:r>
          </w:p>
          <w:p w14:paraId="68442784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УФК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Нижегородской области, г. Нижний</w:t>
            </w:r>
          </w:p>
          <w:p w14:paraId="19ACE7B2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Новгород</w:t>
            </w:r>
          </w:p>
          <w:p w14:paraId="19414AFE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БИК 01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2202102</w:t>
            </w:r>
          </w:p>
          <w:p w14:paraId="78E6B601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к/сч 40102810745370000024</w:t>
            </w:r>
          </w:p>
          <w:p w14:paraId="45E14C5C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кбк 00000000000000000130</w:t>
            </w:r>
          </w:p>
          <w:p w14:paraId="6F3B32F8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78" w:type="dxa"/>
          </w:tcPr>
          <w:p w14:paraId="4D1F5438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                                                            </w:t>
            </w: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Наниматель </w:t>
            </w:r>
          </w:p>
          <w:p w14:paraId="45EED98F" w14:textId="77777777" w:rsidR="004B38DE" w:rsidRPr="00944956" w:rsidRDefault="004B38DE" w:rsidP="003C7858">
            <w:pPr>
              <w:pStyle w:val="10"/>
              <w:spacing w:after="0" w:line="168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______________________________________</w:t>
            </w:r>
          </w:p>
          <w:p w14:paraId="771D2E65" w14:textId="77777777" w:rsidR="004B38DE" w:rsidRPr="00944956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</w:p>
          <w:p w14:paraId="3589C4AA" w14:textId="77777777" w:rsidR="004B38DE" w:rsidRPr="00944956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_______Паспорт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выдан 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</w:p>
          <w:p w14:paraId="014A7DDC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</w:t>
            </w:r>
          </w:p>
          <w:p w14:paraId="21CB1B12" w14:textId="51FFE80B" w:rsidR="004B38DE" w:rsidRPr="00944956" w:rsidRDefault="00D91E0B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Зарегистрирован 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</w:t>
            </w:r>
            <w:r w:rsidR="004B38DE" w:rsidRPr="00944956">
              <w:rPr>
                <w:rFonts w:ascii="Times New Roman" w:eastAsia="Times New Roman" w:hAnsi="Times New Roman" w:cs="Times New Roman"/>
                <w:color w:val="000000"/>
              </w:rPr>
              <w:t>___________</w:t>
            </w:r>
            <w:r w:rsidR="004B38DE">
              <w:rPr>
                <w:rFonts w:ascii="Times New Roman" w:eastAsia="Times New Roman" w:hAnsi="Times New Roman" w:cs="Times New Roman"/>
                <w:color w:val="000000"/>
              </w:rPr>
              <w:t>_________</w:t>
            </w:r>
            <w:r w:rsidR="004B38DE" w:rsidRPr="00944956">
              <w:rPr>
                <w:rFonts w:ascii="Times New Roman" w:eastAsia="Times New Roman" w:hAnsi="Times New Roman" w:cs="Times New Roman"/>
                <w:color w:val="000000"/>
              </w:rPr>
              <w:t>________</w:t>
            </w:r>
          </w:p>
          <w:p w14:paraId="07DA3339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</w:p>
          <w:p w14:paraId="58EBBABB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</w:p>
          <w:p w14:paraId="66676FC9" w14:textId="77777777" w:rsidR="004B38DE" w:rsidRPr="00944956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38DE" w:rsidRPr="00944956" w14:paraId="174EB82C" w14:textId="77777777" w:rsidTr="003C7858">
        <w:trPr>
          <w:trHeight w:val="249"/>
        </w:trPr>
        <w:tc>
          <w:tcPr>
            <w:tcW w:w="5732" w:type="dxa"/>
          </w:tcPr>
          <w:p w14:paraId="727D892A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78" w:type="dxa"/>
          </w:tcPr>
          <w:p w14:paraId="55040C0A" w14:textId="77777777" w:rsidR="004B38DE" w:rsidRPr="00944956" w:rsidRDefault="004B38DE" w:rsidP="003C7858">
            <w:pPr>
              <w:pStyle w:val="10"/>
              <w:spacing w:after="0" w:line="12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38DE" w:rsidRPr="00944956" w14:paraId="6C2F8EEB" w14:textId="77777777" w:rsidTr="003C7858">
        <w:trPr>
          <w:trHeight w:val="980"/>
        </w:trPr>
        <w:tc>
          <w:tcPr>
            <w:tcW w:w="5732" w:type="dxa"/>
          </w:tcPr>
          <w:p w14:paraId="41FC2FF9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>Директор АД</w:t>
            </w:r>
          </w:p>
          <w:p w14:paraId="02C941F2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DF39642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>________________ А.Д. Зиганшин</w:t>
            </w:r>
          </w:p>
        </w:tc>
        <w:tc>
          <w:tcPr>
            <w:tcW w:w="5178" w:type="dxa"/>
          </w:tcPr>
          <w:p w14:paraId="04D86EC6" w14:textId="77777777" w:rsidR="004B38DE" w:rsidRDefault="004B38DE" w:rsidP="003C7858">
            <w:pPr>
              <w:pStyle w:val="1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                                                            </w:t>
            </w: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>Наниматель</w:t>
            </w:r>
          </w:p>
          <w:p w14:paraId="7E1E51A8" w14:textId="0F2E1AFE" w:rsidR="004B38DE" w:rsidRPr="00944956" w:rsidRDefault="004B38DE" w:rsidP="003C7858">
            <w:pPr>
              <w:pStyle w:val="1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____________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_/___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_________/</w:t>
            </w:r>
          </w:p>
        </w:tc>
      </w:tr>
    </w:tbl>
    <w:p w14:paraId="778AB4FE" w14:textId="77777777" w:rsidR="00615F91" w:rsidRDefault="00615F91" w:rsidP="009C4513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1F4E7C92" w14:textId="77777777" w:rsidR="00615F91" w:rsidRDefault="00615F91" w:rsidP="009C4513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210DB01A" w14:textId="77777777" w:rsidR="009C4513" w:rsidRDefault="009C4513" w:rsidP="009C4513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</w:rPr>
      </w:pPr>
      <w:r w:rsidRPr="00121C73">
        <w:rPr>
          <w:rFonts w:ascii="Times New Roman" w:eastAsia="Times New Roman" w:hAnsi="Times New Roman" w:cs="Times New Roman"/>
          <w:sz w:val="21"/>
          <w:szCs w:val="21"/>
        </w:rPr>
        <w:t>С Правилами внутреннего распорядка в студенческом общежитии КГЭУ, Правилами по пожарной безопасности, с Положением о студенческом общежитии КГЭУ и с условиями договора настоящего Договора ознакомлен, один экземпляр указанного договора получил</w:t>
      </w:r>
      <w:r>
        <w:rPr>
          <w:rFonts w:ascii="Times New Roman" w:eastAsia="Times New Roman" w:hAnsi="Times New Roman" w:cs="Times New Roman"/>
        </w:rPr>
        <w:t>.</w:t>
      </w:r>
    </w:p>
    <w:p w14:paraId="25299EBA" w14:textId="77777777" w:rsidR="009C4513" w:rsidRDefault="009C4513" w:rsidP="009C451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</w:rPr>
      </w:pPr>
    </w:p>
    <w:p w14:paraId="48BB11C6" w14:textId="31650149" w:rsidR="009C4513" w:rsidRDefault="009C4513" w:rsidP="009C451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«___» ____________ 20___ г.                                                                         ___________ /______________________/</w:t>
      </w:r>
    </w:p>
    <w:p w14:paraId="4BA5A85A" w14:textId="317B7651" w:rsidR="005057DB" w:rsidRDefault="009C4513" w:rsidP="009C4513">
      <w:pPr>
        <w:pStyle w:val="10"/>
        <w:tabs>
          <w:tab w:val="center" w:pos="4961"/>
        </w:tabs>
        <w:spacing w:after="0" w:line="240" w:lineRule="auto"/>
        <w:ind w:left="57" w:right="284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</w:t>
      </w:r>
      <w:r w:rsidR="00A1040D"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 w:rsidR="00B63600"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16"/>
        </w:rPr>
        <w:t>п</w:t>
      </w:r>
      <w:r w:rsidRPr="009A3730">
        <w:rPr>
          <w:rFonts w:ascii="Times New Roman" w:eastAsia="Times New Roman" w:hAnsi="Times New Roman" w:cs="Times New Roman"/>
          <w:color w:val="000000"/>
          <w:sz w:val="16"/>
        </w:rPr>
        <w:t xml:space="preserve">одпись  </w:t>
      </w:r>
      <w:r>
        <w:rPr>
          <w:rFonts w:ascii="Times New Roman" w:eastAsia="Times New Roman" w:hAnsi="Times New Roman" w:cs="Times New Roman"/>
          <w:color w:val="000000"/>
          <w:sz w:val="16"/>
        </w:rPr>
        <w:t xml:space="preserve">    </w:t>
      </w:r>
      <w:r w:rsidRPr="009A3730">
        <w:rPr>
          <w:rFonts w:ascii="Times New Roman" w:eastAsia="Times New Roman" w:hAnsi="Times New Roman" w:cs="Times New Roman"/>
          <w:color w:val="000000"/>
          <w:sz w:val="16"/>
        </w:rPr>
        <w:t xml:space="preserve">        </w:t>
      </w:r>
      <w:r w:rsidR="00B63600">
        <w:rPr>
          <w:rFonts w:ascii="Times New Roman" w:eastAsia="Times New Roman" w:hAnsi="Times New Roman" w:cs="Times New Roman"/>
          <w:color w:val="000000"/>
          <w:sz w:val="16"/>
        </w:rPr>
        <w:t xml:space="preserve">        </w:t>
      </w:r>
      <w:r w:rsidRPr="009A3730">
        <w:rPr>
          <w:rFonts w:ascii="Times New Roman" w:eastAsia="Times New Roman" w:hAnsi="Times New Roman" w:cs="Times New Roman"/>
          <w:color w:val="000000"/>
          <w:sz w:val="16"/>
        </w:rPr>
        <w:t>Ф.И.О. Нанимателя</w:t>
      </w:r>
      <w:r w:rsidR="005057D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</w:t>
      </w:r>
    </w:p>
    <w:p w14:paraId="2D387337" w14:textId="77777777" w:rsidR="005057DB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</w:t>
      </w:r>
    </w:p>
    <w:p w14:paraId="4C6ACD63" w14:textId="77777777" w:rsidR="002830AB" w:rsidRPr="00B541D0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 xml:space="preserve">Приложение № 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</w:p>
    <w:p w14:paraId="38563804" w14:textId="77777777" w:rsidR="002830AB" w:rsidRPr="00B541D0" w:rsidRDefault="00497A2C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                к Договору найма №_________</w:t>
      </w:r>
    </w:p>
    <w:p w14:paraId="5EAFBE41" w14:textId="22293777" w:rsidR="002830AB" w:rsidRPr="00B541D0" w:rsidRDefault="00497A2C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жилого помещения в студенческом </w:t>
      </w:r>
      <w:r w:rsidR="00A1040D" w:rsidRPr="00B541D0">
        <w:rPr>
          <w:rFonts w:ascii="Times New Roman" w:eastAsia="Times New Roman" w:hAnsi="Times New Roman" w:cs="Times New Roman"/>
          <w:sz w:val="21"/>
          <w:szCs w:val="21"/>
        </w:rPr>
        <w:t>общежитии КГЭУ</w:t>
      </w:r>
    </w:p>
    <w:p w14:paraId="1722A46C" w14:textId="77777777" w:rsidR="002830AB" w:rsidRPr="00B541D0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А К Т</w:t>
      </w:r>
    </w:p>
    <w:p w14:paraId="270A90C9" w14:textId="77777777" w:rsidR="002830AB" w:rsidRPr="00B541D0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3876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приёма-передачи жилого помещения</w:t>
      </w:r>
    </w:p>
    <w:p w14:paraId="5B6148C8" w14:textId="64C773C1" w:rsidR="002830AB" w:rsidRPr="00B541D0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г. Казань                                                                                                                        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</w:t>
      </w:r>
      <w:r w:rsidR="00A1040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«__»__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_____ 20____г.</w:t>
      </w:r>
    </w:p>
    <w:p w14:paraId="3E3211B9" w14:textId="497FFBBC" w:rsidR="00B541D0" w:rsidRPr="00CC1D9E" w:rsidRDefault="00497A2C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Федеральное государственное бюджетное образовательное учреждение высшего образования «</w:t>
      </w:r>
      <w:r w:rsidR="00A1040D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Казанский государственный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энергетический универ</w:t>
      </w:r>
      <w:r w:rsidR="008865A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ситет», именуемый в дальнейшем «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Наймодатель</w:t>
      </w:r>
      <w:r w:rsidR="008865A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»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в лице директора АД Зиганшина Алмаза Дамировича, действующего на основании доверенности </w:t>
      </w:r>
      <w:r w:rsidR="00D91E0B">
        <w:rPr>
          <w:rFonts w:ascii="Times New Roman" w:eastAsia="Times New Roman" w:hAnsi="Times New Roman" w:cs="Times New Roman"/>
          <w:color w:val="000000"/>
          <w:sz w:val="21"/>
          <w:szCs w:val="21"/>
        </w:rPr>
        <w:t>№ 9-д</w:t>
      </w:r>
      <w:r w:rsidR="00D91E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D91E0B">
        <w:rPr>
          <w:rFonts w:ascii="Times New Roman" w:eastAsia="Times New Roman" w:hAnsi="Times New Roman" w:cs="Times New Roman"/>
          <w:color w:val="000000"/>
          <w:sz w:val="21"/>
          <w:szCs w:val="21"/>
        </w:rPr>
        <w:t>от 12.01.2026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, с одной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стороны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и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студент(ка)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(или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др.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категория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обучающегося) </w:t>
      </w:r>
      <w:r w:rsidR="00B541D0"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_____________________________________________________________________________________________</w:t>
      </w:r>
      <w:r w:rsid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____</w:t>
      </w:r>
      <w:r w:rsidR="00B541D0"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</w:t>
      </w:r>
    </w:p>
    <w:p w14:paraId="21DEC3B8" w14:textId="77777777" w:rsidR="00B541D0" w:rsidRPr="00CC1D9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35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  <w:t>(фамилия, имя, отчество)</w:t>
      </w:r>
    </w:p>
    <w:p w14:paraId="7A0737B1" w14:textId="77777777" w:rsidR="00B541D0" w:rsidRPr="00CC1D9E" w:rsidRDefault="00B541D0" w:rsidP="00B541D0">
      <w:pPr>
        <w:pStyle w:val="1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представляющего интересы несовершеннолетнего студента(-ки) (или др. категории обучающегося) 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</w:t>
      </w:r>
    </w:p>
    <w:p w14:paraId="01F076F1" w14:textId="77777777" w:rsidR="00B541D0" w:rsidRPr="00CC1D9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  <w:t>(институт, группа)</w:t>
      </w:r>
    </w:p>
    <w:p w14:paraId="010FB5ED" w14:textId="77777777" w:rsidR="00B541D0" w:rsidRPr="00CC1D9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</w:t>
      </w:r>
    </w:p>
    <w:p w14:paraId="52C2E551" w14:textId="77777777" w:rsidR="00B541D0" w:rsidRPr="00CC1D9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  <w:t>(фамилия, имя, отчество)</w:t>
      </w:r>
    </w:p>
    <w:p w14:paraId="19E44950" w14:textId="77777777" w:rsidR="002830AB" w:rsidRPr="00B541D0" w:rsidRDefault="00497A2C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именуемый в дальнейшем «Наниматель», с другой стороны, на основании Договора найма №_________ жилого помещения в студенческом общежитии ФГБОУ ВО «Казанский государственный энергетический университет» от «____»__________20___г., вместе именуемые «Стороны» составили настоящий Акт о нижеследующем:</w:t>
      </w:r>
    </w:p>
    <w:p w14:paraId="65DD3037" w14:textId="77777777" w:rsidR="002830AB" w:rsidRPr="00B541D0" w:rsidRDefault="00497A2C" w:rsidP="005057DB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sz w:val="21"/>
          <w:szCs w:val="21"/>
        </w:rPr>
        <w:t xml:space="preserve">1. 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Согласно </w:t>
      </w:r>
      <w:hyperlink r:id="rId8">
        <w:r w:rsidRPr="00B541D0">
          <w:rPr>
            <w:rFonts w:ascii="Times New Roman" w:eastAsia="Times New Roman" w:hAnsi="Times New Roman" w:cs="Times New Roman"/>
            <w:color w:val="000000"/>
            <w:sz w:val="21"/>
            <w:szCs w:val="21"/>
          </w:rPr>
          <w:t>п. 1.1</w:t>
        </w:r>
      </w:hyperlink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вышеуказанного Договора (далее – «Договор») Наймодатель передал, а Наниматель принял во временное пользование  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>койко-место в специализированном жилом помещении площадью не менее 6 кв.м, являющемся помещением студенческого общежития</w:t>
      </w:r>
      <w:r w:rsidR="00CC0742" w:rsidRPr="00B541D0">
        <w:rPr>
          <w:rFonts w:ascii="Times New Roman" w:eastAsia="Times New Roman" w:hAnsi="Times New Roman" w:cs="Times New Roman"/>
          <w:sz w:val="21"/>
          <w:szCs w:val="21"/>
        </w:rPr>
        <w:t xml:space="preserve"> №____, расположенного 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>по адресу  ул.__________________________</w:t>
      </w:r>
      <w:r w:rsidR="00A232CF" w:rsidRPr="00B541D0">
        <w:rPr>
          <w:rFonts w:ascii="Times New Roman" w:eastAsia="Times New Roman" w:hAnsi="Times New Roman" w:cs="Times New Roman"/>
          <w:sz w:val="21"/>
          <w:szCs w:val="21"/>
        </w:rPr>
        <w:t>____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>_</w:t>
      </w:r>
      <w:r w:rsidR="00A232CF" w:rsidRPr="00B541D0">
        <w:rPr>
          <w:rFonts w:ascii="Times New Roman" w:eastAsia="Times New Roman" w:hAnsi="Times New Roman" w:cs="Times New Roman"/>
          <w:sz w:val="21"/>
          <w:szCs w:val="21"/>
        </w:rPr>
        <w:t>_, койко-место в комнате №____, этаж_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>__ для временного проживания.</w:t>
      </w:r>
    </w:p>
    <w:p w14:paraId="718FA9FC" w14:textId="77777777" w:rsidR="002830AB" w:rsidRPr="00B541D0" w:rsidRDefault="00497A2C" w:rsidP="005057DB">
      <w:pPr>
        <w:pStyle w:val="10"/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2. Наймодатель передает Нанимателю ключи</w:t>
      </w:r>
      <w:r w:rsidR="00A232CF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от комнаты в количестве __1__</w:t>
      </w:r>
      <w:r w:rsidR="00CC0742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экземпляра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2F7919FD" w14:textId="77777777" w:rsidR="002830AB" w:rsidRPr="00B541D0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3. Настоящий акт составлен в двух экземплярах, один экземпляр Нанимателю, другой - Наймодателю.</w:t>
      </w:r>
    </w:p>
    <w:p w14:paraId="53E6D90C" w14:textId="77777777" w:rsidR="002830AB" w:rsidRPr="00B541D0" w:rsidRDefault="00497A2C" w:rsidP="00B541D0">
      <w:pPr>
        <w:pStyle w:val="10"/>
        <w:shd w:val="clear" w:color="auto" w:fill="FFFFFF"/>
        <w:tabs>
          <w:tab w:val="left" w:pos="3360"/>
        </w:tabs>
        <w:spacing w:after="0" w:line="240" w:lineRule="auto"/>
        <w:ind w:left="142" w:right="113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CC0742" w:rsidRPr="00B541D0">
        <w:rPr>
          <w:rFonts w:ascii="Times New Roman" w:eastAsia="Times New Roman" w:hAnsi="Times New Roman" w:cs="Times New Roman"/>
          <w:b/>
          <w:sz w:val="21"/>
          <w:szCs w:val="21"/>
        </w:rPr>
        <w:t>Подписи сторон</w:t>
      </w:r>
    </w:p>
    <w:p w14:paraId="5A218EE7" w14:textId="664865A7" w:rsidR="002830AB" w:rsidRPr="00B541D0" w:rsidRDefault="00A1040D" w:rsidP="005057DB">
      <w:pPr>
        <w:pStyle w:val="10"/>
        <w:tabs>
          <w:tab w:val="left" w:pos="562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>Наймодатель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ab/>
      </w:r>
      <w:r w:rsidR="00497A2C" w:rsidRPr="00B541D0">
        <w:rPr>
          <w:rFonts w:ascii="Times New Roman" w:eastAsia="Times New Roman" w:hAnsi="Times New Roman" w:cs="Times New Roman"/>
          <w:sz w:val="21"/>
          <w:szCs w:val="21"/>
        </w:rPr>
        <w:tab/>
      </w:r>
      <w:r w:rsidR="00497A2C" w:rsidRPr="00B541D0">
        <w:rPr>
          <w:rFonts w:ascii="Times New Roman" w:eastAsia="Times New Roman" w:hAnsi="Times New Roman" w:cs="Times New Roman"/>
          <w:sz w:val="21"/>
          <w:szCs w:val="21"/>
        </w:rPr>
        <w:tab/>
      </w:r>
      <w:r w:rsidR="00497A2C" w:rsidRPr="00B541D0">
        <w:rPr>
          <w:rFonts w:ascii="Times New Roman" w:eastAsia="Times New Roman" w:hAnsi="Times New Roman" w:cs="Times New Roman"/>
          <w:sz w:val="21"/>
          <w:szCs w:val="21"/>
        </w:rPr>
        <w:tab/>
        <w:t xml:space="preserve">                                   </w:t>
      </w:r>
      <w:r w:rsidR="00497A2C" w:rsidRPr="00B541D0">
        <w:rPr>
          <w:rFonts w:ascii="Times New Roman" w:eastAsia="Times New Roman" w:hAnsi="Times New Roman" w:cs="Times New Roman"/>
          <w:b/>
          <w:sz w:val="21"/>
          <w:szCs w:val="21"/>
        </w:rPr>
        <w:t>Наниматель</w:t>
      </w:r>
    </w:p>
    <w:p w14:paraId="54742330" w14:textId="77777777" w:rsidR="002830AB" w:rsidRPr="00B541D0" w:rsidRDefault="00497A2C">
      <w:pPr>
        <w:pStyle w:val="10"/>
        <w:tabs>
          <w:tab w:val="left" w:pos="524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 xml:space="preserve">Директор АД КГЭУ </w:t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  <w:t xml:space="preserve">                                     </w:t>
      </w:r>
    </w:p>
    <w:p w14:paraId="0676B82A" w14:textId="77777777" w:rsidR="002830AB" w:rsidRPr="00B541D0" w:rsidRDefault="002830AB">
      <w:pPr>
        <w:pStyle w:val="10"/>
        <w:tabs>
          <w:tab w:val="left" w:pos="5628"/>
        </w:tabs>
        <w:spacing w:after="0" w:line="240" w:lineRule="auto"/>
        <w:ind w:left="284" w:right="57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1383E0ED" w14:textId="22A0A5AF" w:rsidR="005057DB" w:rsidRPr="00635A9A" w:rsidRDefault="00497A2C" w:rsidP="00635A9A">
      <w:pPr>
        <w:pStyle w:val="10"/>
        <w:tabs>
          <w:tab w:val="center" w:pos="496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</w:rPr>
      </w:pP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>_________________ /А.Д. Зиганшин</w:t>
      </w:r>
      <w:r w:rsidR="00F20431" w:rsidRPr="00B541D0">
        <w:rPr>
          <w:rFonts w:ascii="Times New Roman" w:eastAsia="Times New Roman" w:hAnsi="Times New Roman" w:cs="Times New Roman"/>
          <w:b/>
          <w:sz w:val="21"/>
          <w:szCs w:val="21"/>
        </w:rPr>
        <w:t xml:space="preserve">/ </w:t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 xml:space="preserve">                                                   </w:t>
      </w:r>
      <w:r w:rsidR="008865A9" w:rsidRPr="00B541D0">
        <w:rPr>
          <w:rFonts w:ascii="Times New Roman" w:eastAsia="Times New Roman" w:hAnsi="Times New Roman" w:cs="Times New Roman"/>
          <w:b/>
          <w:sz w:val="21"/>
          <w:szCs w:val="21"/>
        </w:rPr>
        <w:t xml:space="preserve">  </w:t>
      </w:r>
      <w:r w:rsidR="00A1040D">
        <w:rPr>
          <w:rFonts w:ascii="Times New Roman" w:eastAsia="Times New Roman" w:hAnsi="Times New Roman" w:cs="Times New Roman"/>
          <w:b/>
          <w:sz w:val="21"/>
          <w:szCs w:val="21"/>
        </w:rPr>
        <w:t xml:space="preserve">                </w:t>
      </w:r>
      <w:r w:rsidR="008865A9" w:rsidRPr="00B541D0">
        <w:rPr>
          <w:rFonts w:ascii="Times New Roman" w:eastAsia="Times New Roman" w:hAnsi="Times New Roman" w:cs="Times New Roman"/>
          <w:b/>
          <w:sz w:val="21"/>
          <w:szCs w:val="21"/>
        </w:rPr>
        <w:t xml:space="preserve"> ________</w:t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>__  /_____</w:t>
      </w:r>
      <w:r w:rsidR="008865A9" w:rsidRPr="00B541D0">
        <w:rPr>
          <w:rFonts w:ascii="Times New Roman" w:eastAsia="Times New Roman" w:hAnsi="Times New Roman" w:cs="Times New Roman"/>
          <w:b/>
          <w:sz w:val="21"/>
          <w:szCs w:val="21"/>
        </w:rPr>
        <w:t>___</w:t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>___</w:t>
      </w:r>
      <w:r w:rsidR="008865A9" w:rsidRPr="00B541D0">
        <w:rPr>
          <w:rFonts w:ascii="Times New Roman" w:eastAsia="Times New Roman" w:hAnsi="Times New Roman" w:cs="Times New Roman"/>
          <w:b/>
          <w:sz w:val="21"/>
          <w:szCs w:val="21"/>
        </w:rPr>
        <w:t>______</w:t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>_______/</w:t>
      </w:r>
    </w:p>
    <w:p w14:paraId="4558AA61" w14:textId="77777777" w:rsidR="00635A9A" w:rsidRDefault="00635A9A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-1"/>
        <w:rPr>
          <w:rFonts w:ascii="Times New Roman" w:eastAsia="Times New Roman" w:hAnsi="Times New Roman" w:cs="Times New Roman"/>
          <w:color w:val="000000"/>
        </w:rPr>
      </w:pPr>
    </w:p>
    <w:p w14:paraId="758D339C" w14:textId="77777777" w:rsidR="00635A9A" w:rsidRDefault="00635A9A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-1"/>
        <w:rPr>
          <w:rFonts w:ascii="Times New Roman" w:eastAsia="Times New Roman" w:hAnsi="Times New Roman" w:cs="Times New Roman"/>
          <w:color w:val="000000"/>
        </w:rPr>
      </w:pPr>
    </w:p>
    <w:p w14:paraId="4501E8D9" w14:textId="77777777" w:rsidR="002830AB" w:rsidRPr="00B541D0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Приложение №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3</w:t>
      </w:r>
    </w:p>
    <w:p w14:paraId="754EAC5D" w14:textId="77777777" w:rsidR="002830AB" w:rsidRPr="00B541D0" w:rsidRDefault="00497A2C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к Договору найма №_________</w:t>
      </w:r>
    </w:p>
    <w:p w14:paraId="66375C53" w14:textId="631C2FB4" w:rsidR="002830AB" w:rsidRPr="00B541D0" w:rsidRDefault="00497A2C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жилого помещения в студенческом </w:t>
      </w:r>
      <w:r w:rsidR="00A1040D" w:rsidRPr="00B541D0">
        <w:rPr>
          <w:rFonts w:ascii="Times New Roman" w:eastAsia="Times New Roman" w:hAnsi="Times New Roman" w:cs="Times New Roman"/>
          <w:sz w:val="21"/>
          <w:szCs w:val="21"/>
        </w:rPr>
        <w:t>общежитии КГЭУ</w:t>
      </w:r>
    </w:p>
    <w:p w14:paraId="74DDD5C2" w14:textId="77777777" w:rsidR="002830AB" w:rsidRPr="00B541D0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А К Т</w:t>
      </w:r>
    </w:p>
    <w:p w14:paraId="7D5E6C1C" w14:textId="77777777" w:rsidR="002830AB" w:rsidRPr="00B541D0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387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приёма-сдачи жилого помещения</w:t>
      </w:r>
    </w:p>
    <w:p w14:paraId="2A665919" w14:textId="28867A07" w:rsidR="005057DB" w:rsidRPr="00B541D0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г. Казань                                                                                                      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    </w:t>
      </w:r>
      <w:r w:rsidR="00A1040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«__»_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______ 20____г.</w:t>
      </w:r>
    </w:p>
    <w:p w14:paraId="3374CF5A" w14:textId="62D4288C" w:rsidR="00B541D0" w:rsidRPr="00CC1D9E" w:rsidRDefault="00497A2C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Федеральное государственное бюджетное образовательное учреждение 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высшего образования «Казанский 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государственный энергетический универ</w:t>
      </w:r>
      <w:r w:rsidR="008865A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ситет», именуемый в дальнейшем «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Наймодатель</w:t>
      </w:r>
      <w:r w:rsidR="008865A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»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в лице директора АД Зиганшина Алмаза Дамировича, действующего на основании доверенности </w:t>
      </w:r>
      <w:r w:rsidR="00D91E0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№ </w:t>
      </w:r>
      <w:r w:rsidR="00A047C5">
        <w:rPr>
          <w:rFonts w:ascii="Times New Roman" w:eastAsia="Times New Roman" w:hAnsi="Times New Roman" w:cs="Times New Roman"/>
          <w:color w:val="000000"/>
          <w:sz w:val="21"/>
          <w:szCs w:val="21"/>
        </w:rPr>
        <w:t>___</w:t>
      </w:r>
      <w:r w:rsidR="00D91E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D91E0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от </w:t>
      </w:r>
      <w:r w:rsidR="00A047C5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</w:t>
      </w:r>
      <w:bookmarkStart w:id="1" w:name="_GoBack"/>
      <w:bookmarkEnd w:id="1"/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, с одной стороны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и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студент(ка)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(или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др.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категория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обучающегося) </w:t>
      </w:r>
      <w:r w:rsidR="00B541D0"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_____________________________________________________________________________________________</w:t>
      </w:r>
      <w:r w:rsid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____</w:t>
      </w:r>
      <w:r w:rsidR="00B541D0"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</w:t>
      </w:r>
    </w:p>
    <w:p w14:paraId="23437D2C" w14:textId="77777777" w:rsidR="00B541D0" w:rsidRPr="00CC1D9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35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  <w:t>(фамилия, имя, отчество)</w:t>
      </w:r>
    </w:p>
    <w:p w14:paraId="6F25D3C7" w14:textId="77777777" w:rsidR="00B541D0" w:rsidRPr="00CC1D9E" w:rsidRDefault="00B541D0" w:rsidP="00B541D0">
      <w:pPr>
        <w:pStyle w:val="1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представляющего интересы несовершеннолетнего студента(-ки) (или др. категории обучающегося) 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</w:t>
      </w:r>
    </w:p>
    <w:p w14:paraId="193A6E7C" w14:textId="77777777" w:rsidR="00B541D0" w:rsidRPr="00CC1D9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  <w:t>(институт, группа)</w:t>
      </w:r>
    </w:p>
    <w:p w14:paraId="71AD41D1" w14:textId="77777777" w:rsidR="00B541D0" w:rsidRPr="00CC1D9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</w:t>
      </w:r>
    </w:p>
    <w:p w14:paraId="1EC2E6AA" w14:textId="77777777" w:rsidR="00B541D0" w:rsidRPr="00CC1D9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  <w:t>(фамилия, имя, отчество)</w:t>
      </w:r>
    </w:p>
    <w:p w14:paraId="3617C56D" w14:textId="316542AF" w:rsidR="002830AB" w:rsidRPr="00B541D0" w:rsidRDefault="00497A2C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именуемый в дальнейшем «Наниматель», с другой стороны, на основании Договора найма №_________ жилого помещения в студенческом общежитии ФГБОУ ВО «Казанский государственный энергетический университет» от «___</w:t>
      </w:r>
      <w:r w:rsidR="00A1040D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_» _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_________20___г., вместе именуемые «Стороны» составили настоящий Акт о нижеследующем:</w:t>
      </w:r>
    </w:p>
    <w:p w14:paraId="48FDACE1" w14:textId="77777777" w:rsidR="002830AB" w:rsidRPr="00B541D0" w:rsidRDefault="00497A2C" w:rsidP="005057DB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sz w:val="21"/>
          <w:szCs w:val="21"/>
        </w:rPr>
        <w:t xml:space="preserve">1. В соответствии с 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вышеуказанным Договором (далее – «Договор») Наниматель сдал, а Наймодатель принял 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>койко-место в специализированном жилом помещении площадью не менее 6 кв.м, являющемся помещением студенческого общежития</w:t>
      </w:r>
      <w:r w:rsidR="00CC0742" w:rsidRPr="00B541D0">
        <w:rPr>
          <w:rFonts w:ascii="Times New Roman" w:eastAsia="Times New Roman" w:hAnsi="Times New Roman" w:cs="Times New Roman"/>
          <w:sz w:val="21"/>
          <w:szCs w:val="21"/>
        </w:rPr>
        <w:t xml:space="preserve"> №____, расположенного 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>по адресу ул.____________</w:t>
      </w:r>
      <w:r w:rsidR="00F20431" w:rsidRPr="00B541D0">
        <w:rPr>
          <w:rFonts w:ascii="Times New Roman" w:eastAsia="Times New Roman" w:hAnsi="Times New Roman" w:cs="Times New Roman"/>
          <w:sz w:val="21"/>
          <w:szCs w:val="21"/>
        </w:rPr>
        <w:t>_</w:t>
      </w:r>
      <w:r w:rsidR="00CC0742" w:rsidRPr="00B541D0">
        <w:rPr>
          <w:rFonts w:ascii="Times New Roman" w:eastAsia="Times New Roman" w:hAnsi="Times New Roman" w:cs="Times New Roman"/>
          <w:sz w:val="21"/>
          <w:szCs w:val="21"/>
        </w:rPr>
        <w:t>__</w:t>
      </w:r>
      <w:r w:rsidR="00F20431" w:rsidRPr="00B541D0">
        <w:rPr>
          <w:rFonts w:ascii="Times New Roman" w:eastAsia="Times New Roman" w:hAnsi="Times New Roman" w:cs="Times New Roman"/>
          <w:sz w:val="21"/>
          <w:szCs w:val="21"/>
        </w:rPr>
        <w:t>_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>_____________, койко-место в комнате №____</w:t>
      </w:r>
      <w:r w:rsidR="00A232CF" w:rsidRPr="00B541D0">
        <w:rPr>
          <w:rFonts w:ascii="Times New Roman" w:eastAsia="Times New Roman" w:hAnsi="Times New Roman" w:cs="Times New Roman"/>
          <w:sz w:val="21"/>
          <w:szCs w:val="21"/>
        </w:rPr>
        <w:t>_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>_, этаж______ переданного для временного проживания.</w:t>
      </w:r>
    </w:p>
    <w:p w14:paraId="46DE1C1D" w14:textId="77777777" w:rsidR="002830AB" w:rsidRPr="00B541D0" w:rsidRDefault="00497A2C" w:rsidP="005057DB">
      <w:pPr>
        <w:pStyle w:val="10"/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2. Наниматель передает Наймодателю ключи от комна</w:t>
      </w:r>
      <w:r w:rsidR="00CC0742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ты в количестве __1__ экземпляра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51E95F59" w14:textId="77777777" w:rsidR="002830AB" w:rsidRPr="00B541D0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3. Настоящий акт составлен в двух экземплярах, один экземпляр Нанимателю, другой - Наймодателю.</w:t>
      </w:r>
    </w:p>
    <w:p w14:paraId="00FBB8DF" w14:textId="77777777" w:rsidR="002830AB" w:rsidRPr="00B541D0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CC0742" w:rsidRPr="00B541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Подписи сторон</w:t>
      </w:r>
    </w:p>
    <w:p w14:paraId="53EFE6D4" w14:textId="09E8F4E3" w:rsidR="002830AB" w:rsidRPr="00B541D0" w:rsidRDefault="00A1040D" w:rsidP="005057DB">
      <w:pPr>
        <w:pStyle w:val="10"/>
        <w:tabs>
          <w:tab w:val="left" w:pos="1788"/>
        </w:tabs>
        <w:spacing w:after="0" w:line="240" w:lineRule="auto"/>
        <w:ind w:left="57" w:right="-1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 xml:space="preserve">Наймодатель </w:t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="00497A2C"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="00497A2C"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="00497A2C"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="00497A2C"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="00497A2C"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="00497A2C"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="00497A2C"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  <w:t xml:space="preserve">                </w:t>
      </w:r>
      <w:r w:rsidR="00A232CF" w:rsidRPr="00B541D0">
        <w:rPr>
          <w:rFonts w:ascii="Times New Roman" w:eastAsia="Times New Roman" w:hAnsi="Times New Roman" w:cs="Times New Roman"/>
          <w:b/>
          <w:sz w:val="21"/>
          <w:szCs w:val="21"/>
        </w:rPr>
        <w:t xml:space="preserve">                               </w:t>
      </w:r>
      <w:r w:rsidR="00497A2C" w:rsidRPr="00B541D0">
        <w:rPr>
          <w:rFonts w:ascii="Times New Roman" w:eastAsia="Times New Roman" w:hAnsi="Times New Roman" w:cs="Times New Roman"/>
          <w:b/>
          <w:sz w:val="21"/>
          <w:szCs w:val="21"/>
        </w:rPr>
        <w:t>Наниматель</w:t>
      </w:r>
    </w:p>
    <w:p w14:paraId="3577261D" w14:textId="77777777" w:rsidR="002830AB" w:rsidRPr="00B541D0" w:rsidRDefault="00497A2C">
      <w:pPr>
        <w:pStyle w:val="10"/>
        <w:tabs>
          <w:tab w:val="left" w:pos="5245"/>
        </w:tabs>
        <w:spacing w:after="0" w:line="240" w:lineRule="auto"/>
        <w:ind w:left="57" w:right="284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 xml:space="preserve">Директор АД КГЭУ </w:t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  <w:t xml:space="preserve"> </w:t>
      </w:r>
    </w:p>
    <w:p w14:paraId="36FDF656" w14:textId="77777777" w:rsidR="002830AB" w:rsidRPr="00B541D0" w:rsidRDefault="002830AB">
      <w:pPr>
        <w:pStyle w:val="10"/>
        <w:tabs>
          <w:tab w:val="left" w:pos="5628"/>
        </w:tabs>
        <w:spacing w:after="0" w:line="240" w:lineRule="auto"/>
        <w:ind w:left="57" w:right="284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47E005E0" w14:textId="2A846298" w:rsidR="002830AB" w:rsidRDefault="00497A2C" w:rsidP="00635A9A">
      <w:pPr>
        <w:pStyle w:val="10"/>
        <w:tabs>
          <w:tab w:val="center" w:pos="4961"/>
        </w:tabs>
        <w:spacing w:after="0" w:line="240" w:lineRule="auto"/>
        <w:ind w:left="57" w:right="-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 /А.Д. Зиганшин</w:t>
      </w:r>
      <w:r w:rsidR="00F20431">
        <w:rPr>
          <w:rFonts w:ascii="Times New Roman" w:eastAsia="Times New Roman" w:hAnsi="Times New Roman" w:cs="Times New Roman"/>
          <w:b/>
        </w:rPr>
        <w:t>/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F20431"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b/>
        </w:rPr>
        <w:t xml:space="preserve">                                  </w:t>
      </w:r>
      <w:r w:rsidR="008865A9">
        <w:rPr>
          <w:rFonts w:ascii="Times New Roman" w:eastAsia="Times New Roman" w:hAnsi="Times New Roman" w:cs="Times New Roman"/>
          <w:b/>
        </w:rPr>
        <w:t xml:space="preserve">            </w:t>
      </w:r>
      <w:r w:rsidR="00A1040D">
        <w:rPr>
          <w:rFonts w:ascii="Times New Roman" w:eastAsia="Times New Roman" w:hAnsi="Times New Roman" w:cs="Times New Roman"/>
          <w:b/>
        </w:rPr>
        <w:t xml:space="preserve">       </w:t>
      </w:r>
      <w:r w:rsidR="008865A9">
        <w:rPr>
          <w:rFonts w:ascii="Times New Roman" w:eastAsia="Times New Roman" w:hAnsi="Times New Roman" w:cs="Times New Roman"/>
          <w:b/>
        </w:rPr>
        <w:t xml:space="preserve">       ________</w:t>
      </w:r>
      <w:r>
        <w:rPr>
          <w:rFonts w:ascii="Times New Roman" w:eastAsia="Times New Roman" w:hAnsi="Times New Roman" w:cs="Times New Roman"/>
          <w:b/>
        </w:rPr>
        <w:t>__</w:t>
      </w:r>
      <w:r w:rsidR="00A1040D">
        <w:rPr>
          <w:rFonts w:ascii="Times New Roman" w:eastAsia="Times New Roman" w:hAnsi="Times New Roman" w:cs="Times New Roman"/>
          <w:b/>
        </w:rPr>
        <w:t>_ /</w:t>
      </w:r>
      <w:r>
        <w:rPr>
          <w:rFonts w:ascii="Times New Roman" w:eastAsia="Times New Roman" w:hAnsi="Times New Roman" w:cs="Times New Roman"/>
          <w:b/>
        </w:rPr>
        <w:t>____</w:t>
      </w:r>
      <w:r w:rsidR="008865A9">
        <w:rPr>
          <w:rFonts w:ascii="Times New Roman" w:eastAsia="Times New Roman" w:hAnsi="Times New Roman" w:cs="Times New Roman"/>
          <w:b/>
        </w:rPr>
        <w:t>_____</w:t>
      </w:r>
      <w:r>
        <w:rPr>
          <w:rFonts w:ascii="Times New Roman" w:eastAsia="Times New Roman" w:hAnsi="Times New Roman" w:cs="Times New Roman"/>
          <w:b/>
        </w:rPr>
        <w:t>___________/</w:t>
      </w:r>
    </w:p>
    <w:p w14:paraId="784E4AE6" w14:textId="77777777" w:rsidR="00635A9A" w:rsidRDefault="00635A9A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Приложение № 4</w:t>
      </w:r>
    </w:p>
    <w:p w14:paraId="6E9C424D" w14:textId="77777777" w:rsidR="00635A9A" w:rsidRDefault="00635A9A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к Договору найма №_________</w:t>
      </w:r>
    </w:p>
    <w:p w14:paraId="7BA881C6" w14:textId="5EB7FBDC" w:rsidR="00635A9A" w:rsidRDefault="00635A9A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</w:t>
      </w:r>
      <w:r w:rsidR="00004A0B">
        <w:rPr>
          <w:rFonts w:ascii="Times New Roman" w:eastAsia="Times New Roman" w:hAnsi="Times New Roman" w:cs="Times New Roman"/>
        </w:rPr>
        <w:t xml:space="preserve">             жилого помещения</w:t>
      </w:r>
      <w:r>
        <w:rPr>
          <w:rFonts w:ascii="Times New Roman" w:eastAsia="Times New Roman" w:hAnsi="Times New Roman" w:cs="Times New Roman"/>
        </w:rPr>
        <w:t xml:space="preserve"> в студенческом </w:t>
      </w:r>
      <w:r w:rsidR="00A1040D">
        <w:rPr>
          <w:rFonts w:ascii="Times New Roman" w:eastAsia="Times New Roman" w:hAnsi="Times New Roman" w:cs="Times New Roman"/>
        </w:rPr>
        <w:t>общежитии КГЭУ</w:t>
      </w:r>
    </w:p>
    <w:p w14:paraId="0A87883D" w14:textId="77777777" w:rsidR="00635A9A" w:rsidRDefault="00635A9A" w:rsidP="00635A9A">
      <w:pPr>
        <w:pStyle w:val="10"/>
        <w:shd w:val="clear" w:color="auto" w:fill="FFFFFF"/>
        <w:tabs>
          <w:tab w:val="left" w:pos="2544"/>
          <w:tab w:val="right" w:pos="9923"/>
        </w:tabs>
        <w:spacing w:line="240" w:lineRule="auto"/>
        <w:ind w:left="57" w:right="284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0C8230A7" w14:textId="77777777" w:rsidR="00635A9A" w:rsidRDefault="00635A9A" w:rsidP="001D7A3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631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 Е К Л А Р А Ц И Я</w:t>
      </w:r>
    </w:p>
    <w:p w14:paraId="79913BC0" w14:textId="77777777" w:rsidR="00635A9A" w:rsidRDefault="00635A9A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об использовании дополнительного электрооборудования</w:t>
      </w:r>
    </w:p>
    <w:p w14:paraId="53AE20B9" w14:textId="77777777" w:rsidR="00635A9A" w:rsidRDefault="00635A9A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5"/>
        <w:tblW w:w="105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54"/>
        <w:gridCol w:w="1910"/>
        <w:gridCol w:w="1275"/>
        <w:gridCol w:w="1276"/>
        <w:gridCol w:w="1276"/>
        <w:gridCol w:w="1209"/>
      </w:tblGrid>
      <w:tr w:rsidR="00EE0697" w:rsidRPr="00EE0697" w14:paraId="11A64D42" w14:textId="77777777" w:rsidTr="00EE0697">
        <w:trPr>
          <w:jc w:val="center"/>
        </w:trPr>
        <w:tc>
          <w:tcPr>
            <w:tcW w:w="3554" w:type="dxa"/>
            <w:vAlign w:val="center"/>
          </w:tcPr>
          <w:p w14:paraId="5A2A294E" w14:textId="77777777" w:rsidR="00635A9A" w:rsidRPr="00EE0697" w:rsidRDefault="00635A9A" w:rsidP="00E86BB1">
            <w:pPr>
              <w:pStyle w:val="10"/>
              <w:ind w:left="-79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14:paraId="1E7F75D9" w14:textId="77777777" w:rsidR="00635A9A" w:rsidRPr="00EE0697" w:rsidRDefault="00635A9A" w:rsidP="00E86BB1">
            <w:pPr>
              <w:pStyle w:val="10"/>
              <w:ind w:left="-79" w:right="284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прибора</w:t>
            </w:r>
          </w:p>
        </w:tc>
        <w:tc>
          <w:tcPr>
            <w:tcW w:w="1910" w:type="dxa"/>
            <w:vAlign w:val="center"/>
          </w:tcPr>
          <w:p w14:paraId="1AD8B783" w14:textId="77777777" w:rsidR="00635A9A" w:rsidRPr="00EE0697" w:rsidRDefault="00635A9A" w:rsidP="00E86BB1">
            <w:pPr>
              <w:pStyle w:val="10"/>
              <w:tabs>
                <w:tab w:val="left" w:pos="1059"/>
              </w:tabs>
              <w:ind w:left="-74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Дата ввода прибора</w:t>
            </w:r>
          </w:p>
          <w:p w14:paraId="0704E07B" w14:textId="77777777" w:rsidR="00635A9A" w:rsidRPr="00EE0697" w:rsidRDefault="00635A9A" w:rsidP="00E86BB1">
            <w:pPr>
              <w:pStyle w:val="10"/>
              <w:ind w:left="57" w:right="170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в эксплуатацию</w:t>
            </w:r>
          </w:p>
        </w:tc>
        <w:tc>
          <w:tcPr>
            <w:tcW w:w="1275" w:type="dxa"/>
            <w:vAlign w:val="center"/>
          </w:tcPr>
          <w:p w14:paraId="61247186" w14:textId="77777777" w:rsidR="00635A9A" w:rsidRPr="00EE0697" w:rsidRDefault="00635A9A" w:rsidP="00E86BB1">
            <w:pPr>
              <w:pStyle w:val="10"/>
              <w:ind w:left="-73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Мощность прибора, кВт</w:t>
            </w:r>
          </w:p>
        </w:tc>
        <w:tc>
          <w:tcPr>
            <w:tcW w:w="1276" w:type="dxa"/>
            <w:vAlign w:val="center"/>
          </w:tcPr>
          <w:p w14:paraId="4E240D47" w14:textId="77777777" w:rsidR="00635A9A" w:rsidRPr="00EE0697" w:rsidRDefault="00635A9A" w:rsidP="00E86BB1">
            <w:pPr>
              <w:pStyle w:val="10"/>
              <w:ind w:left="-73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Количество часов работы прибора в месяц</w:t>
            </w:r>
          </w:p>
        </w:tc>
        <w:tc>
          <w:tcPr>
            <w:tcW w:w="1276" w:type="dxa"/>
            <w:vAlign w:val="center"/>
          </w:tcPr>
          <w:p w14:paraId="581E3056" w14:textId="77777777" w:rsidR="00635A9A" w:rsidRPr="00EE0697" w:rsidRDefault="00635A9A" w:rsidP="00E86BB1">
            <w:pPr>
              <w:pStyle w:val="10"/>
              <w:ind w:left="-73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Количество КВт/час к оплате в месяц</w:t>
            </w:r>
          </w:p>
        </w:tc>
        <w:tc>
          <w:tcPr>
            <w:tcW w:w="1209" w:type="dxa"/>
            <w:vAlign w:val="center"/>
          </w:tcPr>
          <w:p w14:paraId="19314164" w14:textId="77777777" w:rsidR="00635A9A" w:rsidRPr="00EE0697" w:rsidRDefault="00635A9A" w:rsidP="00E86BB1">
            <w:pPr>
              <w:pStyle w:val="10"/>
              <w:ind w:left="-108"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С расчетами согласен(а) (подпись нанимателя</w:t>
            </w:r>
            <w:r w:rsidR="002C4C88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EE0697" w:rsidRPr="00EE0697" w14:paraId="45A619D8" w14:textId="77777777" w:rsidTr="00EE0697">
        <w:trPr>
          <w:jc w:val="center"/>
        </w:trPr>
        <w:tc>
          <w:tcPr>
            <w:tcW w:w="3554" w:type="dxa"/>
          </w:tcPr>
          <w:p w14:paraId="33EE8BBC" w14:textId="7A2FA32D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61736BF5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4018CD8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A84F117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921E928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74FA6949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654BB3A9" w14:textId="77777777" w:rsidTr="00EE0697">
        <w:trPr>
          <w:jc w:val="center"/>
        </w:trPr>
        <w:tc>
          <w:tcPr>
            <w:tcW w:w="3554" w:type="dxa"/>
          </w:tcPr>
          <w:p w14:paraId="103A44EB" w14:textId="1093EA50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2672AFDC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18D13F26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E705F6F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809FBDE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2210459F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1F4E2129" w14:textId="77777777" w:rsidTr="00EE0697">
        <w:trPr>
          <w:jc w:val="center"/>
        </w:trPr>
        <w:tc>
          <w:tcPr>
            <w:tcW w:w="3554" w:type="dxa"/>
          </w:tcPr>
          <w:p w14:paraId="24383E80" w14:textId="1590C75F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1CC281C1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6CF8870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5600C8E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0CE595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27450E9B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724B9782" w14:textId="77777777" w:rsidTr="00EE0697">
        <w:trPr>
          <w:jc w:val="center"/>
        </w:trPr>
        <w:tc>
          <w:tcPr>
            <w:tcW w:w="3554" w:type="dxa"/>
          </w:tcPr>
          <w:p w14:paraId="135AD500" w14:textId="6E3D45D9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1EAA0FD5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D2E2602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E750D7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B91857D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38BAD35E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670FA087" w14:textId="77777777" w:rsidTr="00EE0697">
        <w:trPr>
          <w:jc w:val="center"/>
        </w:trPr>
        <w:tc>
          <w:tcPr>
            <w:tcW w:w="3554" w:type="dxa"/>
          </w:tcPr>
          <w:p w14:paraId="590058AD" w14:textId="3FAD9AD5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7D56C7D3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053CE7D6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C96ABBA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B46ADC7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31856F67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08EDDD71" w14:textId="77777777" w:rsidTr="00EE0697">
        <w:trPr>
          <w:jc w:val="center"/>
        </w:trPr>
        <w:tc>
          <w:tcPr>
            <w:tcW w:w="3554" w:type="dxa"/>
          </w:tcPr>
          <w:p w14:paraId="5D8E3A46" w14:textId="0219A0BE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345E8A77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9F2B473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F01629D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330FBC6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1937B37F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5FEB69C1" w14:textId="77777777" w:rsidTr="00EE0697">
        <w:trPr>
          <w:jc w:val="center"/>
        </w:trPr>
        <w:tc>
          <w:tcPr>
            <w:tcW w:w="3554" w:type="dxa"/>
          </w:tcPr>
          <w:p w14:paraId="2854E469" w14:textId="2C3857D1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5BCB580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2FBD942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2CA89FA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F1BFCDC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0FC050E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7C82DED5" w14:textId="77777777" w:rsidTr="00EE0697">
        <w:trPr>
          <w:jc w:val="center"/>
        </w:trPr>
        <w:tc>
          <w:tcPr>
            <w:tcW w:w="3554" w:type="dxa"/>
          </w:tcPr>
          <w:p w14:paraId="6544FCC9" w14:textId="088DA8A6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22A28589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FE99C6E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02302A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A2885B8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2F9EDCA1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526DF7CC" w14:textId="77777777" w:rsidTr="00EE0697">
        <w:trPr>
          <w:jc w:val="center"/>
        </w:trPr>
        <w:tc>
          <w:tcPr>
            <w:tcW w:w="3554" w:type="dxa"/>
          </w:tcPr>
          <w:p w14:paraId="43AB831F" w14:textId="3D8BA9DE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25D20BEA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061FC6B6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C16D829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36F5E88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428A65BE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2ECBF0EB" w14:textId="77777777" w:rsidTr="00EE0697">
        <w:trPr>
          <w:jc w:val="center"/>
        </w:trPr>
        <w:tc>
          <w:tcPr>
            <w:tcW w:w="3554" w:type="dxa"/>
          </w:tcPr>
          <w:p w14:paraId="5FC83BC7" w14:textId="32008104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1FAA2600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D808645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6ABEEB8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CF1C0AB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51791FF6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4164" w:rsidRPr="00EE0697" w14:paraId="5ECA4C5D" w14:textId="77777777" w:rsidTr="00EE0697">
        <w:trPr>
          <w:jc w:val="center"/>
        </w:trPr>
        <w:tc>
          <w:tcPr>
            <w:tcW w:w="3554" w:type="dxa"/>
          </w:tcPr>
          <w:p w14:paraId="60E624F6" w14:textId="58624859" w:rsidR="00E84164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7824D70B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385AAD7E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9BE9537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F6F1BAB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14857446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4164" w:rsidRPr="00EE0697" w14:paraId="3FC1BB34" w14:textId="77777777" w:rsidTr="00EE0697">
        <w:trPr>
          <w:jc w:val="center"/>
        </w:trPr>
        <w:tc>
          <w:tcPr>
            <w:tcW w:w="3554" w:type="dxa"/>
          </w:tcPr>
          <w:p w14:paraId="11E068B3" w14:textId="4D7E6CA0" w:rsidR="00E84164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691D577E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5B26D05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90D100A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52D2474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7FDC414A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35EE5" w:rsidRPr="00EE0697" w14:paraId="3D616937" w14:textId="77777777" w:rsidTr="00EE0697">
        <w:trPr>
          <w:jc w:val="center"/>
        </w:trPr>
        <w:tc>
          <w:tcPr>
            <w:tcW w:w="3554" w:type="dxa"/>
          </w:tcPr>
          <w:p w14:paraId="06379588" w14:textId="061A1E5B" w:rsidR="00035EE5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1D703B81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5A78712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6F5BB1F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C18583A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1CFD52E2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D0E36E6" w14:textId="77777777" w:rsidR="00635A9A" w:rsidRDefault="00635A9A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  <w:b/>
        </w:rPr>
      </w:pPr>
    </w:p>
    <w:p w14:paraId="055D002E" w14:textId="77777777" w:rsidR="00635A9A" w:rsidRDefault="00635A9A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Наймодатель</w:t>
      </w:r>
    </w:p>
    <w:p w14:paraId="5BDCAA65" w14:textId="77777777" w:rsidR="00635A9A" w:rsidRDefault="00635A9A" w:rsidP="00635A9A">
      <w:pPr>
        <w:pStyle w:val="10"/>
        <w:tabs>
          <w:tab w:val="left" w:pos="5245"/>
        </w:tabs>
        <w:spacing w:line="240" w:lineRule="auto"/>
        <w:ind w:left="57" w:right="-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Директор АД КГЭУ </w:t>
      </w:r>
      <w:r>
        <w:rPr>
          <w:rFonts w:ascii="Times New Roman" w:eastAsia="Times New Roman" w:hAnsi="Times New Roman" w:cs="Times New Roman"/>
          <w:b/>
        </w:rPr>
        <w:tab/>
        <w:t xml:space="preserve">                                                                      Наниматель</w:t>
      </w:r>
    </w:p>
    <w:p w14:paraId="3B81BBAF" w14:textId="13C7D1F1" w:rsidR="00635A9A" w:rsidRDefault="00635A9A" w:rsidP="00635A9A">
      <w:pPr>
        <w:pStyle w:val="10"/>
        <w:tabs>
          <w:tab w:val="center" w:pos="4961"/>
        </w:tabs>
        <w:spacing w:line="240" w:lineRule="auto"/>
        <w:ind w:left="57" w:right="-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__________________/А.Д. Зиганшин/                                                     </w:t>
      </w:r>
      <w:r w:rsidR="00A1040D">
        <w:rPr>
          <w:rFonts w:ascii="Times New Roman" w:eastAsia="Times New Roman" w:hAnsi="Times New Roman" w:cs="Times New Roman"/>
          <w:b/>
        </w:rPr>
        <w:t xml:space="preserve">        </w:t>
      </w:r>
      <w:r>
        <w:rPr>
          <w:rFonts w:ascii="Times New Roman" w:eastAsia="Times New Roman" w:hAnsi="Times New Roman" w:cs="Times New Roman"/>
          <w:b/>
        </w:rPr>
        <w:t xml:space="preserve">  __________</w:t>
      </w:r>
      <w:r w:rsidR="00A1040D">
        <w:rPr>
          <w:rFonts w:ascii="Times New Roman" w:eastAsia="Times New Roman" w:hAnsi="Times New Roman" w:cs="Times New Roman"/>
          <w:b/>
        </w:rPr>
        <w:t>_ /</w:t>
      </w:r>
      <w:r>
        <w:rPr>
          <w:rFonts w:ascii="Times New Roman" w:eastAsia="Times New Roman" w:hAnsi="Times New Roman" w:cs="Times New Roman"/>
          <w:b/>
        </w:rPr>
        <w:t>____________________/</w:t>
      </w:r>
    </w:p>
    <w:p w14:paraId="7B09FDFD" w14:textId="77777777" w:rsidR="00004A0B" w:rsidRDefault="00004A0B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</w:rPr>
      </w:pPr>
    </w:p>
    <w:p w14:paraId="4961D5CF" w14:textId="77777777" w:rsidR="00635A9A" w:rsidRDefault="00635A9A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Расчет подтверждаю</w:t>
      </w:r>
    </w:p>
    <w:p w14:paraId="49544CA0" w14:textId="7EC17BEE" w:rsidR="00635A9A" w:rsidRDefault="00635A9A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Комендант </w:t>
      </w:r>
      <w:r w:rsidR="00D91E0B">
        <w:rPr>
          <w:rFonts w:ascii="Times New Roman" w:eastAsia="Times New Roman" w:hAnsi="Times New Roman" w:cs="Times New Roman"/>
        </w:rPr>
        <w:t xml:space="preserve">студенческого </w:t>
      </w:r>
      <w:r>
        <w:rPr>
          <w:rFonts w:ascii="Times New Roman" w:eastAsia="Times New Roman" w:hAnsi="Times New Roman" w:cs="Times New Roman"/>
        </w:rPr>
        <w:t>общежития: __________________/ ____________________ /</w:t>
      </w:r>
    </w:p>
    <w:p w14:paraId="420C7B94" w14:textId="77777777" w:rsidR="00635A9A" w:rsidRDefault="00635A9A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rPr>
          <w:rFonts w:ascii="Times New Roman" w:eastAsia="Times New Roman" w:hAnsi="Times New Roman" w:cs="Times New Roman"/>
        </w:rPr>
      </w:pPr>
    </w:p>
    <w:p w14:paraId="73EDB45B" w14:textId="180734D7" w:rsidR="00084855" w:rsidRDefault="00EE0697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Заведующий</w:t>
      </w:r>
      <w:r w:rsidR="00635A9A">
        <w:rPr>
          <w:rFonts w:ascii="Times New Roman" w:eastAsia="Times New Roman" w:hAnsi="Times New Roman" w:cs="Times New Roman"/>
        </w:rPr>
        <w:t xml:space="preserve"> </w:t>
      </w:r>
      <w:r w:rsidR="00D91E0B">
        <w:rPr>
          <w:rFonts w:ascii="Times New Roman" w:eastAsia="Times New Roman" w:hAnsi="Times New Roman" w:cs="Times New Roman"/>
        </w:rPr>
        <w:t xml:space="preserve">студенческими </w:t>
      </w:r>
      <w:r w:rsidR="00635A9A">
        <w:rPr>
          <w:rFonts w:ascii="Times New Roman" w:eastAsia="Times New Roman" w:hAnsi="Times New Roman" w:cs="Times New Roman"/>
        </w:rPr>
        <w:t xml:space="preserve">общежитиями: __________________/ ____________________ /          </w:t>
      </w:r>
    </w:p>
    <w:p w14:paraId="012CEDDD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3ADF2DB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34A7E8C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4BE58EAC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409F3B75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7B8C6EE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46B4609E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10EB642B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16E8623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781CAF40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7F7C0F79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556AA472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77337D41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0D5930A2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1AB80CF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1B794364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161B2407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sectPr w:rsidR="00084855" w:rsidSect="00121C73">
      <w:pgSz w:w="11906" w:h="16838"/>
      <w:pgMar w:top="567" w:right="566" w:bottom="567" w:left="709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6126C" w14:textId="77777777" w:rsidR="00644BB1" w:rsidRDefault="00644BB1" w:rsidP="005B4850">
      <w:pPr>
        <w:spacing w:after="0" w:line="240" w:lineRule="auto"/>
      </w:pPr>
      <w:r>
        <w:separator/>
      </w:r>
    </w:p>
  </w:endnote>
  <w:endnote w:type="continuationSeparator" w:id="0">
    <w:p w14:paraId="71998ABC" w14:textId="77777777" w:rsidR="00644BB1" w:rsidRDefault="00644BB1" w:rsidP="005B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29335" w14:textId="77777777" w:rsidR="00644BB1" w:rsidRDefault="00644BB1" w:rsidP="005B4850">
      <w:pPr>
        <w:spacing w:after="0" w:line="240" w:lineRule="auto"/>
      </w:pPr>
      <w:r>
        <w:separator/>
      </w:r>
    </w:p>
  </w:footnote>
  <w:footnote w:type="continuationSeparator" w:id="0">
    <w:p w14:paraId="66469015" w14:textId="77777777" w:rsidR="00644BB1" w:rsidRDefault="00644BB1" w:rsidP="005B4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76C22"/>
    <w:multiLevelType w:val="multilevel"/>
    <w:tmpl w:val="202EE31C"/>
    <w:lvl w:ilvl="0">
      <w:start w:val="1"/>
      <w:numFmt w:val="decimal"/>
      <w:lvlText w:val="%1."/>
      <w:lvlJc w:val="left"/>
      <w:pPr>
        <w:ind w:left="53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E1328"/>
    <w:multiLevelType w:val="multilevel"/>
    <w:tmpl w:val="45C046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0AB"/>
    <w:rsid w:val="00004A0B"/>
    <w:rsid w:val="00014DFB"/>
    <w:rsid w:val="00032E19"/>
    <w:rsid w:val="00035EE5"/>
    <w:rsid w:val="0006470B"/>
    <w:rsid w:val="00084855"/>
    <w:rsid w:val="00093AEE"/>
    <w:rsid w:val="00094959"/>
    <w:rsid w:val="000B084F"/>
    <w:rsid w:val="000C2287"/>
    <w:rsid w:val="000C40D8"/>
    <w:rsid w:val="000D63E2"/>
    <w:rsid w:val="000F6D05"/>
    <w:rsid w:val="0012125C"/>
    <w:rsid w:val="00121C73"/>
    <w:rsid w:val="00126C4F"/>
    <w:rsid w:val="0017727F"/>
    <w:rsid w:val="00185C4D"/>
    <w:rsid w:val="001D28B7"/>
    <w:rsid w:val="001D534A"/>
    <w:rsid w:val="001D7A34"/>
    <w:rsid w:val="001E0302"/>
    <w:rsid w:val="001E0434"/>
    <w:rsid w:val="001F4916"/>
    <w:rsid w:val="00206B0A"/>
    <w:rsid w:val="002632E0"/>
    <w:rsid w:val="002830AB"/>
    <w:rsid w:val="00291B3A"/>
    <w:rsid w:val="002C4C88"/>
    <w:rsid w:val="00322C9E"/>
    <w:rsid w:val="00346F34"/>
    <w:rsid w:val="00362009"/>
    <w:rsid w:val="00382606"/>
    <w:rsid w:val="00407C32"/>
    <w:rsid w:val="00407D09"/>
    <w:rsid w:val="004444E0"/>
    <w:rsid w:val="00447473"/>
    <w:rsid w:val="004530AF"/>
    <w:rsid w:val="00472F47"/>
    <w:rsid w:val="00497A2C"/>
    <w:rsid w:val="004B38DE"/>
    <w:rsid w:val="004C3D22"/>
    <w:rsid w:val="005057DB"/>
    <w:rsid w:val="00545448"/>
    <w:rsid w:val="00583602"/>
    <w:rsid w:val="005B4850"/>
    <w:rsid w:val="005F0EFD"/>
    <w:rsid w:val="00615F91"/>
    <w:rsid w:val="00635A9A"/>
    <w:rsid w:val="00644BB1"/>
    <w:rsid w:val="006740AA"/>
    <w:rsid w:val="006D265C"/>
    <w:rsid w:val="006E3F65"/>
    <w:rsid w:val="00770DC2"/>
    <w:rsid w:val="00793B6A"/>
    <w:rsid w:val="007A24C7"/>
    <w:rsid w:val="007F2F2F"/>
    <w:rsid w:val="00827C3E"/>
    <w:rsid w:val="00855B3A"/>
    <w:rsid w:val="00865F0C"/>
    <w:rsid w:val="008865A9"/>
    <w:rsid w:val="008A7B13"/>
    <w:rsid w:val="008E53BC"/>
    <w:rsid w:val="008F0CCF"/>
    <w:rsid w:val="00937808"/>
    <w:rsid w:val="0099380B"/>
    <w:rsid w:val="00996556"/>
    <w:rsid w:val="009A0FC7"/>
    <w:rsid w:val="009A3730"/>
    <w:rsid w:val="009C4513"/>
    <w:rsid w:val="009F4A1A"/>
    <w:rsid w:val="00A047C5"/>
    <w:rsid w:val="00A1040D"/>
    <w:rsid w:val="00A16D88"/>
    <w:rsid w:val="00A232CF"/>
    <w:rsid w:val="00B35FEE"/>
    <w:rsid w:val="00B36ADF"/>
    <w:rsid w:val="00B50346"/>
    <w:rsid w:val="00B541D0"/>
    <w:rsid w:val="00B5764E"/>
    <w:rsid w:val="00B63600"/>
    <w:rsid w:val="00B76FFD"/>
    <w:rsid w:val="00B80BB4"/>
    <w:rsid w:val="00B83E47"/>
    <w:rsid w:val="00B94752"/>
    <w:rsid w:val="00C06EE2"/>
    <w:rsid w:val="00C233FE"/>
    <w:rsid w:val="00C37614"/>
    <w:rsid w:val="00C41374"/>
    <w:rsid w:val="00C57518"/>
    <w:rsid w:val="00C8406F"/>
    <w:rsid w:val="00CC0742"/>
    <w:rsid w:val="00CE4CD6"/>
    <w:rsid w:val="00D4792F"/>
    <w:rsid w:val="00D645DE"/>
    <w:rsid w:val="00D67999"/>
    <w:rsid w:val="00D91E0B"/>
    <w:rsid w:val="00D92E1F"/>
    <w:rsid w:val="00D95617"/>
    <w:rsid w:val="00DB2944"/>
    <w:rsid w:val="00E32EE2"/>
    <w:rsid w:val="00E84164"/>
    <w:rsid w:val="00EE0697"/>
    <w:rsid w:val="00F20431"/>
    <w:rsid w:val="00F7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96CA7"/>
  <w15:docId w15:val="{B984022A-65C4-4DEC-B9E2-BF98D8FA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EE2"/>
  </w:style>
  <w:style w:type="paragraph" w:styleId="1">
    <w:name w:val="heading 1"/>
    <w:basedOn w:val="10"/>
    <w:next w:val="10"/>
    <w:rsid w:val="002830A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2830A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2830A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2830A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2830A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2830A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830AB"/>
  </w:style>
  <w:style w:type="table" w:customStyle="1" w:styleId="TableNormal">
    <w:name w:val="Table Normal"/>
    <w:rsid w:val="002830A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830A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2830A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830A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2830AB"/>
    <w:tblPr>
      <w:tblStyleRowBandSize w:val="1"/>
      <w:tblStyleColBandSize w:val="1"/>
      <w:tblCellMar>
        <w:top w:w="75" w:type="dxa"/>
        <w:left w:w="40" w:type="dxa"/>
        <w:bottom w:w="75" w:type="dxa"/>
        <w:right w:w="40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5B4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B4850"/>
  </w:style>
  <w:style w:type="paragraph" w:styleId="a9">
    <w:name w:val="footer"/>
    <w:basedOn w:val="a"/>
    <w:link w:val="aa"/>
    <w:uiPriority w:val="99"/>
    <w:unhideWhenUsed/>
    <w:rsid w:val="005B4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4850"/>
  </w:style>
  <w:style w:type="paragraph" w:styleId="ab">
    <w:name w:val="Balloon Text"/>
    <w:basedOn w:val="a"/>
    <w:link w:val="ac"/>
    <w:uiPriority w:val="99"/>
    <w:semiHidden/>
    <w:unhideWhenUsed/>
    <w:rsid w:val="00865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65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124081-63C8-41F7-92C8-3DDB45DC5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4628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Гараева Зиля Ильдаровна</dc:creator>
  <cp:lastModifiedBy>Гараева Зиля Ильдаровна</cp:lastModifiedBy>
  <cp:revision>7</cp:revision>
  <cp:lastPrinted>2026-07-22T11:10:00Z</cp:lastPrinted>
  <dcterms:created xsi:type="dcterms:W3CDTF">2026-08-11T11:57:00Z</dcterms:created>
  <dcterms:modified xsi:type="dcterms:W3CDTF">2026-08-24T04:49:00Z</dcterms:modified>
</cp:coreProperties>
</file>