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1461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ФИО: 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>Дудалова Екатерина Андреевна</w:t>
      </w:r>
    </w:p>
    <w:p w14:paraId="0C68AAE7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Название проекта: 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>Мобильное приложение для организации взаимодействия фитнес-тренера и клиента «</w:t>
      </w:r>
      <w:r>
        <w:rPr>
          <w:rFonts w:ascii="Tahoma" w:eastAsia="Tahoma" w:hAnsi="Tahoma" w:cs="Tahoma"/>
          <w:sz w:val="26"/>
          <w:szCs w:val="26"/>
        </w:rPr>
        <w:t>FitStory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>»</w:t>
      </w:r>
    </w:p>
    <w:p w14:paraId="26711558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Регион проекта: 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>Татарстан республика</w:t>
      </w:r>
    </w:p>
    <w:p w14:paraId="5B4C9800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Логотип проекта: 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>есть</w:t>
      </w:r>
    </w:p>
    <w:p w14:paraId="24701955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Контакты: 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 xml:space="preserve">+7 (917) 261-05-14, </w:t>
      </w:r>
      <w:proofErr w:type="spellStart"/>
      <w:r>
        <w:rPr>
          <w:rFonts w:ascii="Tahoma" w:eastAsia="Tahoma" w:hAnsi="Tahoma" w:cs="Tahoma"/>
          <w:sz w:val="26"/>
          <w:szCs w:val="26"/>
        </w:rPr>
        <w:t>katrin</w:t>
      </w:r>
      <w:proofErr w:type="spellEnd"/>
      <w:r w:rsidRPr="00336799">
        <w:rPr>
          <w:rFonts w:ascii="Tahoma" w:eastAsia="Tahoma" w:hAnsi="Tahoma" w:cs="Tahoma"/>
          <w:sz w:val="26"/>
          <w:szCs w:val="26"/>
          <w:lang w:val="ru-RU"/>
        </w:rPr>
        <w:t>-</w:t>
      </w:r>
      <w:proofErr w:type="spellStart"/>
      <w:r>
        <w:rPr>
          <w:rFonts w:ascii="Tahoma" w:eastAsia="Tahoma" w:hAnsi="Tahoma" w:cs="Tahoma"/>
          <w:sz w:val="26"/>
          <w:szCs w:val="26"/>
        </w:rPr>
        <w:t>nkamsk</w:t>
      </w:r>
      <w:proofErr w:type="spellEnd"/>
      <w:r w:rsidRPr="00336799">
        <w:rPr>
          <w:rFonts w:ascii="Tahoma" w:eastAsia="Tahoma" w:hAnsi="Tahoma" w:cs="Tahoma"/>
          <w:sz w:val="26"/>
          <w:szCs w:val="26"/>
          <w:lang w:val="ru-RU"/>
        </w:rPr>
        <w:t>@</w:t>
      </w:r>
      <w:r>
        <w:rPr>
          <w:rFonts w:ascii="Tahoma" w:eastAsia="Tahoma" w:hAnsi="Tahoma" w:cs="Tahoma"/>
          <w:sz w:val="26"/>
          <w:szCs w:val="26"/>
        </w:rPr>
        <w:t>mail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>.</w:t>
      </w:r>
      <w:proofErr w:type="spellStart"/>
      <w:r>
        <w:rPr>
          <w:rFonts w:ascii="Tahoma" w:eastAsia="Tahoma" w:hAnsi="Tahoma" w:cs="Tahoma"/>
          <w:sz w:val="26"/>
          <w:szCs w:val="26"/>
        </w:rPr>
        <w:t>ru</w:t>
      </w:r>
      <w:proofErr w:type="spellEnd"/>
    </w:p>
    <w:p w14:paraId="7B88A9D7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40"/>
          <w:szCs w:val="40"/>
          <w:lang w:val="ru-RU"/>
        </w:rPr>
        <w:t>Вкладка "Общее"</w:t>
      </w:r>
    </w:p>
    <w:p w14:paraId="44E8A6C0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36"/>
          <w:szCs w:val="36"/>
          <w:lang w:val="ru-RU"/>
        </w:rPr>
        <w:t>Блок "Общая информация"</w:t>
      </w:r>
    </w:p>
    <w:p w14:paraId="2C51E127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Масштаб проекта: </w:t>
      </w:r>
    </w:p>
    <w:p w14:paraId="5C3760FE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Всероссийский</w:t>
      </w:r>
    </w:p>
    <w:p w14:paraId="5390E995" w14:textId="77777777" w:rsidR="00F77A06" w:rsidRPr="00336799" w:rsidRDefault="00F77A06">
      <w:pPr>
        <w:rPr>
          <w:lang w:val="ru-RU"/>
        </w:rPr>
      </w:pPr>
    </w:p>
    <w:p w14:paraId="795DD5E3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Дата начала и окончания проекта: </w:t>
      </w:r>
    </w:p>
    <w:p w14:paraId="1FE360B9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10.2022 - 10.2023</w:t>
      </w:r>
    </w:p>
    <w:p w14:paraId="71026B67" w14:textId="77777777" w:rsidR="00F77A06" w:rsidRPr="00336799" w:rsidRDefault="00F77A06">
      <w:pPr>
        <w:rPr>
          <w:lang w:val="ru-RU"/>
        </w:rPr>
      </w:pPr>
    </w:p>
    <w:p w14:paraId="04DF323A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36"/>
          <w:szCs w:val="36"/>
          <w:lang w:val="ru-RU"/>
        </w:rPr>
        <w:t>Блок "Руководитель проекта"</w:t>
      </w:r>
    </w:p>
    <w:p w14:paraId="01968C74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Опыт руководителя: </w:t>
      </w:r>
    </w:p>
    <w:p w14:paraId="0796E628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Опыт в разработке ПО — 1 год. Опыт в маркетинге — 3 года. Опыт в управлении командой — 2 года.</w:t>
      </w:r>
    </w:p>
    <w:p w14:paraId="43083FDC" w14:textId="77777777" w:rsidR="00F77A06" w:rsidRPr="00336799" w:rsidRDefault="00F77A06">
      <w:pPr>
        <w:rPr>
          <w:lang w:val="ru-RU"/>
        </w:rPr>
      </w:pPr>
    </w:p>
    <w:p w14:paraId="2E86AA29" w14:textId="77777777" w:rsidR="00F77A06" w:rsidRDefault="00000000">
      <w:proofErr w:type="spellStart"/>
      <w:r>
        <w:rPr>
          <w:rFonts w:ascii="Tahoma" w:eastAsia="Tahoma" w:hAnsi="Tahoma" w:cs="Tahoma"/>
          <w:b/>
          <w:bCs/>
          <w:sz w:val="26"/>
          <w:szCs w:val="26"/>
        </w:rPr>
        <w:t>Адрес</w:t>
      </w:r>
      <w:proofErr w:type="spellEnd"/>
      <w:r>
        <w:rPr>
          <w:rFonts w:ascii="Tahoma" w:eastAsia="Tahoma" w:hAnsi="Tahoma" w:cs="Tahoma"/>
          <w:b/>
          <w:bCs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26"/>
          <w:szCs w:val="26"/>
        </w:rPr>
        <w:t>регистрации</w:t>
      </w:r>
      <w:proofErr w:type="spellEnd"/>
      <w:r>
        <w:rPr>
          <w:rFonts w:ascii="Tahoma" w:eastAsia="Tahoma" w:hAnsi="Tahoma" w:cs="Tahoma"/>
          <w:b/>
          <w:bCs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26"/>
          <w:szCs w:val="26"/>
        </w:rPr>
        <w:t>руководителя</w:t>
      </w:r>
      <w:proofErr w:type="spellEnd"/>
      <w:r>
        <w:rPr>
          <w:rFonts w:ascii="Tahoma" w:eastAsia="Tahoma" w:hAnsi="Tahoma" w:cs="Tahoma"/>
          <w:b/>
          <w:bCs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26"/>
          <w:szCs w:val="26"/>
        </w:rPr>
        <w:t>проекта</w:t>
      </w:r>
      <w:proofErr w:type="spellEnd"/>
      <w:r>
        <w:rPr>
          <w:rFonts w:ascii="Tahoma" w:eastAsia="Tahoma" w:hAnsi="Tahoma" w:cs="Tahoma"/>
          <w:b/>
          <w:bCs/>
          <w:sz w:val="26"/>
          <w:szCs w:val="26"/>
        </w:rPr>
        <w:t xml:space="preserve">: </w:t>
      </w:r>
    </w:p>
    <w:p w14:paraId="7F3AB0C5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 xml:space="preserve">423584, </w:t>
      </w:r>
      <w:proofErr w:type="spellStart"/>
      <w:r w:rsidRPr="00336799">
        <w:rPr>
          <w:rFonts w:ascii="Tahoma" w:eastAsia="Tahoma" w:hAnsi="Tahoma" w:cs="Tahoma"/>
          <w:sz w:val="26"/>
          <w:szCs w:val="26"/>
          <w:lang w:val="ru-RU"/>
        </w:rPr>
        <w:t>Респ</w:t>
      </w:r>
      <w:proofErr w:type="spellEnd"/>
      <w:r w:rsidRPr="00336799">
        <w:rPr>
          <w:rFonts w:ascii="Tahoma" w:eastAsia="Tahoma" w:hAnsi="Tahoma" w:cs="Tahoma"/>
          <w:sz w:val="26"/>
          <w:szCs w:val="26"/>
          <w:lang w:val="ru-RU"/>
        </w:rPr>
        <w:t>. Татарстан, г. Нижнекамск, р-н. Нижнекамский, ул. Бызова, д. 30, кв. 32</w:t>
      </w:r>
    </w:p>
    <w:p w14:paraId="099C7985" w14:textId="77777777" w:rsidR="00F77A06" w:rsidRPr="00336799" w:rsidRDefault="00F77A06">
      <w:pPr>
        <w:rPr>
          <w:lang w:val="ru-RU"/>
        </w:rPr>
      </w:pPr>
    </w:p>
    <w:p w14:paraId="22CA847B" w14:textId="77777777" w:rsidR="00F77A06" w:rsidRPr="00336799" w:rsidRDefault="00F77A06">
      <w:pPr>
        <w:rPr>
          <w:lang w:val="ru-RU"/>
        </w:rPr>
      </w:pPr>
    </w:p>
    <w:p w14:paraId="4E49182F" w14:textId="77777777" w:rsidR="00F77A06" w:rsidRPr="00336799" w:rsidRDefault="00000000">
      <w:pPr>
        <w:rPr>
          <w:lang w:val="ru-RU"/>
        </w:rPr>
      </w:pPr>
      <w:r w:rsidRPr="00336799">
        <w:rPr>
          <w:lang w:val="ru-RU"/>
        </w:rPr>
        <w:br w:type="page"/>
      </w:r>
    </w:p>
    <w:p w14:paraId="65319113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40"/>
          <w:szCs w:val="40"/>
          <w:lang w:val="ru-RU"/>
        </w:rPr>
        <w:lastRenderedPageBreak/>
        <w:t>Вкладка "Команда"</w:t>
      </w:r>
    </w:p>
    <w:p w14:paraId="3997631D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36"/>
          <w:szCs w:val="36"/>
          <w:lang w:val="ru-RU"/>
        </w:rPr>
        <w:t>Блок "Команда"</w:t>
      </w:r>
    </w:p>
    <w:p w14:paraId="7FC227DF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8"/>
          <w:szCs w:val="28"/>
          <w:lang w:val="ru-RU"/>
        </w:rPr>
        <w:t>Запись № 1</w:t>
      </w:r>
    </w:p>
    <w:p w14:paraId="56809C22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ФИО участника: </w:t>
      </w:r>
    </w:p>
    <w:p w14:paraId="1EF2A396" w14:textId="77777777" w:rsidR="00F77A06" w:rsidRPr="00336799" w:rsidRDefault="00000000">
      <w:pPr>
        <w:rPr>
          <w:lang w:val="ru-RU"/>
        </w:rPr>
      </w:pPr>
      <w:proofErr w:type="spellStart"/>
      <w:r w:rsidRPr="00336799">
        <w:rPr>
          <w:rFonts w:ascii="Tahoma" w:eastAsia="Tahoma" w:hAnsi="Tahoma" w:cs="Tahoma"/>
          <w:sz w:val="26"/>
          <w:szCs w:val="26"/>
          <w:lang w:val="ru-RU"/>
        </w:rPr>
        <w:t>Дудалова</w:t>
      </w:r>
      <w:proofErr w:type="spellEnd"/>
      <w:r w:rsidRPr="00336799">
        <w:rPr>
          <w:rFonts w:ascii="Tahoma" w:eastAsia="Tahoma" w:hAnsi="Tahoma" w:cs="Tahoma"/>
          <w:sz w:val="26"/>
          <w:szCs w:val="26"/>
          <w:lang w:val="ru-RU"/>
        </w:rPr>
        <w:t xml:space="preserve"> Екатерина Андреевна</w:t>
      </w:r>
    </w:p>
    <w:p w14:paraId="5D7A8629" w14:textId="77777777" w:rsidR="00F77A06" w:rsidRPr="00336799" w:rsidRDefault="00F77A06">
      <w:pPr>
        <w:rPr>
          <w:lang w:val="ru-RU"/>
        </w:rPr>
      </w:pPr>
    </w:p>
    <w:p w14:paraId="4079B679" w14:textId="77777777" w:rsidR="00F77A06" w:rsidRPr="00336799" w:rsidRDefault="00000000">
      <w:pPr>
        <w:rPr>
          <w:lang w:val="ru-RU"/>
        </w:rPr>
      </w:pPr>
      <w:r>
        <w:rPr>
          <w:rFonts w:ascii="Tahoma" w:eastAsia="Tahoma" w:hAnsi="Tahoma" w:cs="Tahoma"/>
          <w:b/>
          <w:bCs/>
          <w:sz w:val="26"/>
          <w:szCs w:val="26"/>
        </w:rPr>
        <w:t>Email</w:t>
      </w: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 участника: </w:t>
      </w:r>
    </w:p>
    <w:p w14:paraId="185A2929" w14:textId="77777777" w:rsidR="00F77A06" w:rsidRPr="00336799" w:rsidRDefault="00000000">
      <w:pPr>
        <w:rPr>
          <w:lang w:val="ru-RU"/>
        </w:rPr>
      </w:pPr>
      <w:proofErr w:type="spellStart"/>
      <w:r>
        <w:rPr>
          <w:rFonts w:ascii="Tahoma" w:eastAsia="Tahoma" w:hAnsi="Tahoma" w:cs="Tahoma"/>
          <w:sz w:val="26"/>
          <w:szCs w:val="26"/>
        </w:rPr>
        <w:t>devockakoder</w:t>
      </w:r>
      <w:proofErr w:type="spellEnd"/>
      <w:r w:rsidRPr="00336799">
        <w:rPr>
          <w:rFonts w:ascii="Tahoma" w:eastAsia="Tahoma" w:hAnsi="Tahoma" w:cs="Tahoma"/>
          <w:sz w:val="26"/>
          <w:szCs w:val="26"/>
          <w:lang w:val="ru-RU"/>
        </w:rPr>
        <w:t>@</w:t>
      </w:r>
      <w:proofErr w:type="spellStart"/>
      <w:r>
        <w:rPr>
          <w:rFonts w:ascii="Tahoma" w:eastAsia="Tahoma" w:hAnsi="Tahoma" w:cs="Tahoma"/>
          <w:sz w:val="26"/>
          <w:szCs w:val="26"/>
        </w:rPr>
        <w:t>gmail</w:t>
      </w:r>
      <w:proofErr w:type="spellEnd"/>
      <w:r w:rsidRPr="00336799">
        <w:rPr>
          <w:rFonts w:ascii="Tahoma" w:eastAsia="Tahoma" w:hAnsi="Tahoma" w:cs="Tahoma"/>
          <w:sz w:val="26"/>
          <w:szCs w:val="26"/>
          <w:lang w:val="ru-RU"/>
        </w:rPr>
        <w:t>.</w:t>
      </w:r>
      <w:r>
        <w:rPr>
          <w:rFonts w:ascii="Tahoma" w:eastAsia="Tahoma" w:hAnsi="Tahoma" w:cs="Tahoma"/>
          <w:sz w:val="26"/>
          <w:szCs w:val="26"/>
        </w:rPr>
        <w:t>com</w:t>
      </w:r>
    </w:p>
    <w:p w14:paraId="55E9BE45" w14:textId="77777777" w:rsidR="00F77A06" w:rsidRPr="00336799" w:rsidRDefault="00F77A06">
      <w:pPr>
        <w:rPr>
          <w:lang w:val="ru-RU"/>
        </w:rPr>
      </w:pPr>
    </w:p>
    <w:p w14:paraId="033535A3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Роль в проекте: </w:t>
      </w:r>
    </w:p>
    <w:p w14:paraId="2B575627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Разработчик программного обеспечения, копирайтер, управляющий</w:t>
      </w:r>
    </w:p>
    <w:p w14:paraId="5090E8E4" w14:textId="77777777" w:rsidR="00F77A06" w:rsidRPr="00336799" w:rsidRDefault="00F77A06">
      <w:pPr>
        <w:rPr>
          <w:lang w:val="ru-RU"/>
        </w:rPr>
      </w:pPr>
    </w:p>
    <w:p w14:paraId="624351B0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Добавить резюме: </w:t>
      </w:r>
    </w:p>
    <w:p w14:paraId="4BA1A521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есть</w:t>
      </w:r>
    </w:p>
    <w:p w14:paraId="1348B4D0" w14:textId="77777777" w:rsidR="00F77A06" w:rsidRPr="00336799" w:rsidRDefault="00F77A06">
      <w:pPr>
        <w:rPr>
          <w:lang w:val="ru-RU"/>
        </w:rPr>
      </w:pPr>
    </w:p>
    <w:p w14:paraId="674D5086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компетенции / опыт , подтверждающие возможность участника выполнять роль в команде: </w:t>
      </w:r>
    </w:p>
    <w:p w14:paraId="1C171107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 xml:space="preserve">Диплом бакалавра по направлению "Технологии разработки программного обеспечения" Диплом о профессиональной переподготовке по специальности "Персональный тренер" Удостоверение о повышении квалификации по программе "Бизнес-планирование по стандартам </w:t>
      </w:r>
      <w:proofErr w:type="spellStart"/>
      <w:r>
        <w:rPr>
          <w:rFonts w:ascii="Tahoma" w:eastAsia="Tahoma" w:hAnsi="Tahoma" w:cs="Tahoma"/>
          <w:sz w:val="26"/>
          <w:szCs w:val="26"/>
        </w:rPr>
        <w:t>WordSkills</w:t>
      </w:r>
      <w:proofErr w:type="spellEnd"/>
      <w:r w:rsidRPr="00336799">
        <w:rPr>
          <w:rFonts w:ascii="Tahoma" w:eastAsia="Tahoma" w:hAnsi="Tahoma" w:cs="Tahoma"/>
          <w:sz w:val="26"/>
          <w:szCs w:val="26"/>
          <w:lang w:val="ru-RU"/>
        </w:rPr>
        <w:t>"</w:t>
      </w:r>
    </w:p>
    <w:p w14:paraId="3BF5060C" w14:textId="77777777" w:rsidR="00F77A06" w:rsidRPr="00336799" w:rsidRDefault="00F77A06">
      <w:pPr>
        <w:rPr>
          <w:lang w:val="ru-RU"/>
        </w:rPr>
      </w:pPr>
    </w:p>
    <w:p w14:paraId="41F5BF4B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36"/>
          <w:szCs w:val="36"/>
          <w:lang w:val="ru-RU"/>
        </w:rPr>
        <w:t>Блок "Наставники"</w:t>
      </w:r>
    </w:p>
    <w:p w14:paraId="0BB87E49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8"/>
          <w:szCs w:val="28"/>
          <w:lang w:val="ru-RU"/>
        </w:rPr>
        <w:t>Запись № 1</w:t>
      </w:r>
    </w:p>
    <w:p w14:paraId="3FD1686C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ФИО наставника: </w:t>
      </w:r>
    </w:p>
    <w:p w14:paraId="5F9FD006" w14:textId="77777777" w:rsidR="00F77A06" w:rsidRPr="00336799" w:rsidRDefault="00F77A06">
      <w:pPr>
        <w:rPr>
          <w:lang w:val="ru-RU"/>
        </w:rPr>
      </w:pPr>
    </w:p>
    <w:p w14:paraId="10FC5963" w14:textId="77777777" w:rsidR="00F77A06" w:rsidRPr="00336799" w:rsidRDefault="00F77A06">
      <w:pPr>
        <w:rPr>
          <w:lang w:val="ru-RU"/>
        </w:rPr>
      </w:pPr>
    </w:p>
    <w:p w14:paraId="3BFDF153" w14:textId="77777777" w:rsidR="00F77A06" w:rsidRPr="00336799" w:rsidRDefault="00000000">
      <w:pPr>
        <w:rPr>
          <w:lang w:val="ru-RU"/>
        </w:rPr>
      </w:pPr>
      <w:r>
        <w:rPr>
          <w:rFonts w:ascii="Tahoma" w:eastAsia="Tahoma" w:hAnsi="Tahoma" w:cs="Tahoma"/>
          <w:b/>
          <w:bCs/>
          <w:sz w:val="26"/>
          <w:szCs w:val="26"/>
        </w:rPr>
        <w:t>Email</w:t>
      </w: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 наставника: </w:t>
      </w:r>
    </w:p>
    <w:p w14:paraId="181FC623" w14:textId="77777777" w:rsidR="00F77A06" w:rsidRPr="00336799" w:rsidRDefault="00F77A06">
      <w:pPr>
        <w:rPr>
          <w:lang w:val="ru-RU"/>
        </w:rPr>
      </w:pPr>
    </w:p>
    <w:p w14:paraId="1600DD0C" w14:textId="77777777" w:rsidR="00F77A06" w:rsidRPr="00336799" w:rsidRDefault="00F77A06">
      <w:pPr>
        <w:rPr>
          <w:lang w:val="ru-RU"/>
        </w:rPr>
      </w:pPr>
    </w:p>
    <w:p w14:paraId="3A2CCEE8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Роль в проекте: </w:t>
      </w:r>
    </w:p>
    <w:p w14:paraId="640A60F0" w14:textId="77777777" w:rsidR="00F77A06" w:rsidRPr="00336799" w:rsidRDefault="00F77A06">
      <w:pPr>
        <w:rPr>
          <w:lang w:val="ru-RU"/>
        </w:rPr>
      </w:pPr>
    </w:p>
    <w:p w14:paraId="7D35BC0A" w14:textId="77777777" w:rsidR="00F77A06" w:rsidRPr="00336799" w:rsidRDefault="00F77A06">
      <w:pPr>
        <w:rPr>
          <w:lang w:val="ru-RU"/>
        </w:rPr>
      </w:pPr>
    </w:p>
    <w:p w14:paraId="117BB835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Добавить резюме: </w:t>
      </w:r>
    </w:p>
    <w:p w14:paraId="5256845F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отсутствует</w:t>
      </w:r>
    </w:p>
    <w:p w14:paraId="5C21166A" w14:textId="77777777" w:rsidR="00F77A06" w:rsidRPr="00336799" w:rsidRDefault="00F77A06">
      <w:pPr>
        <w:rPr>
          <w:lang w:val="ru-RU"/>
        </w:rPr>
      </w:pPr>
    </w:p>
    <w:p w14:paraId="7C65BB8B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компетенции / опыт , подтверждающие возможность участника выполнять роль в команде: </w:t>
      </w:r>
    </w:p>
    <w:p w14:paraId="65D8B7EF" w14:textId="77777777" w:rsidR="00F77A06" w:rsidRPr="00336799" w:rsidRDefault="00F77A06">
      <w:pPr>
        <w:rPr>
          <w:lang w:val="ru-RU"/>
        </w:rPr>
      </w:pPr>
    </w:p>
    <w:p w14:paraId="46153027" w14:textId="77777777" w:rsidR="00F77A06" w:rsidRPr="00336799" w:rsidRDefault="00F77A06">
      <w:pPr>
        <w:rPr>
          <w:lang w:val="ru-RU"/>
        </w:rPr>
      </w:pPr>
    </w:p>
    <w:p w14:paraId="35E52A53" w14:textId="77777777" w:rsidR="00F77A06" w:rsidRPr="00336799" w:rsidRDefault="00000000">
      <w:pPr>
        <w:rPr>
          <w:lang w:val="ru-RU"/>
        </w:rPr>
      </w:pPr>
      <w:r w:rsidRPr="00336799">
        <w:rPr>
          <w:lang w:val="ru-RU"/>
        </w:rPr>
        <w:br w:type="page"/>
      </w:r>
    </w:p>
    <w:p w14:paraId="33958A0B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40"/>
          <w:szCs w:val="40"/>
          <w:lang w:val="ru-RU"/>
        </w:rPr>
        <w:lastRenderedPageBreak/>
        <w:t>Вкладка "О проекте"</w:t>
      </w:r>
    </w:p>
    <w:p w14:paraId="0ADDA450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36"/>
          <w:szCs w:val="36"/>
          <w:lang w:val="ru-RU"/>
        </w:rPr>
        <w:t>Блок "Информация о проекте"</w:t>
      </w:r>
    </w:p>
    <w:p w14:paraId="73F53C25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Краткая информация о проекте: </w:t>
      </w:r>
    </w:p>
    <w:p w14:paraId="2211424B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Мобильное приложение для организации взаимодействия фитнес-тренера, его клиентов и любителей фитнеса.  Целью проекта является создание удобной системы, которая поможет фитнес-тренеру в его работе. В программе будут использованы методы из различных обучений, пройденных мной лично. Например, это методы продаж, тестирования и ведения клиентов. Это программа не только для тренеров, но и для их клиентов, а также для людей, предпочитающих здоровый образ жизни. Обучающая система внутри приложения позволит им лучше разбираться в своем здоровье и направит в сторону здорового образа жизни. Клиентам фитнес-тренеров быстрая и доступная коммуникация позволит на долгое время сохранять мотивацию. Например, одной из функций будет оценка составленной тренером программы: если клиент не готов сегодня следовать плану, он может это указать и тренер изменит упражнение или подход к занятию. Такая система позволит уменьшить количество пропущенных тренировок, что выгодно тренеру и фитнес-клубу. Основными задачами сейчас являются: создание удобного, понятного интерфейса и разработка всего необходимого функционала.</w:t>
      </w:r>
    </w:p>
    <w:p w14:paraId="0B28EBA0" w14:textId="77777777" w:rsidR="00F77A06" w:rsidRPr="00336799" w:rsidRDefault="00F77A06">
      <w:pPr>
        <w:rPr>
          <w:lang w:val="ru-RU"/>
        </w:rPr>
      </w:pPr>
    </w:p>
    <w:p w14:paraId="3BE40B54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Описание проблемы, решению/снижению остроты которой посвящен проект: </w:t>
      </w:r>
    </w:p>
    <w:p w14:paraId="369363D1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 xml:space="preserve">1) Проблема фитнес-тренера: сложности с организацией рабочего процесса, либо на это затрачивается слишком много времени и сил. Трудности с коммуникацией с клиентами.  Решение: В мобильном приложении </w:t>
      </w:r>
      <w:r>
        <w:rPr>
          <w:rFonts w:ascii="Tahoma" w:eastAsia="Tahoma" w:hAnsi="Tahoma" w:cs="Tahoma"/>
          <w:sz w:val="26"/>
          <w:szCs w:val="26"/>
        </w:rPr>
        <w:t>FitStory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 xml:space="preserve"> создана система по ведению клиентов. Все шаги уже расписаны и представлены подсказки для фитнес-тренера. Также имеется календарь, для более четкого планирования своего графика и распорядка дня  2) Проблема клиента фитнес-тренера: тяжело не потерять мотивацию на пути к цели, неудобно скидывать тренеру отчеты по питанию.  Решение: В мобильном приложении </w:t>
      </w:r>
      <w:r>
        <w:rPr>
          <w:rFonts w:ascii="Tahoma" w:eastAsia="Tahoma" w:hAnsi="Tahoma" w:cs="Tahoma"/>
          <w:sz w:val="26"/>
          <w:szCs w:val="26"/>
        </w:rPr>
        <w:t>FitStory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 xml:space="preserve"> клиент может следить за своим прогрессом в тренировках, спортивных показателях и регулярно отслеживать изменения по фотографиям с обратной связью от тренера. Также в приложении клиенту доступен личный дневник питания, который можно отправить тренеру в пару кликов.  3) Проблема любителя фитнеса: тяжело не потерять мотивацию на пути к цели, 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lastRenderedPageBreak/>
        <w:t xml:space="preserve">сложно понять, какой информации о фитнесе в интернете можно доверять.  Решение: В мобильном приложении </w:t>
      </w:r>
      <w:r>
        <w:rPr>
          <w:rFonts w:ascii="Tahoma" w:eastAsia="Tahoma" w:hAnsi="Tahoma" w:cs="Tahoma"/>
          <w:sz w:val="26"/>
          <w:szCs w:val="26"/>
        </w:rPr>
        <w:t>FitStory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 xml:space="preserve"> любитель фитнеса может следить за своим прогрессом в тренировках, спортивных показателях и регулярно отслеживать изменения по фотографиям. Информационная составляющая приложения создана с помощью специалистов из обучающей компании </w:t>
      </w:r>
      <w:proofErr w:type="spellStart"/>
      <w:r>
        <w:rPr>
          <w:rFonts w:ascii="Tahoma" w:eastAsia="Tahoma" w:hAnsi="Tahoma" w:cs="Tahoma"/>
          <w:sz w:val="26"/>
          <w:szCs w:val="26"/>
        </w:rPr>
        <w:t>WellFitness</w:t>
      </w:r>
      <w:proofErr w:type="spellEnd"/>
      <w:r w:rsidRPr="00336799">
        <w:rPr>
          <w:rFonts w:ascii="Tahoma" w:eastAsia="Tahoma" w:hAnsi="Tahoma" w:cs="Tahoma"/>
          <w:sz w:val="26"/>
          <w:szCs w:val="26"/>
          <w:lang w:val="ru-RU"/>
        </w:rPr>
        <w:t xml:space="preserve"> и постоянно пополняется, благодаря приглашенным экспертам в сфере фитнеса. Поэтому пользователь может не беспокоиться — вся информация уже отобрана экспертами специально для него</w:t>
      </w:r>
    </w:p>
    <w:p w14:paraId="4F691BA5" w14:textId="77777777" w:rsidR="00F77A06" w:rsidRPr="00336799" w:rsidRDefault="00F77A06">
      <w:pPr>
        <w:rPr>
          <w:lang w:val="ru-RU"/>
        </w:rPr>
      </w:pPr>
    </w:p>
    <w:p w14:paraId="0E56772A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Основные целевые группы, на которые направлен проект: </w:t>
      </w:r>
    </w:p>
    <w:p w14:paraId="26264127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 xml:space="preserve">Целевая аудитория приложения состоит из трех групп людей:  1) Фитнес-тренеры или тренеры из смежных направлений, где предполагается индивидуальное или групповое ведение клиентов. Мужчины или женщины от 18 до 35 лет. Имеют образование в сфере фитнеса и постоянно повышают свою квалификацию, так как понимают, что это очень важно, ведь на них лежит ответственность за здоровье их клиентов. Тренируют клиентов онлайн или офлайн. К сожалению, мало отдыхают, так как почти всегда на связи со своими клиентами в разных мессенджерах, а также постоянно обновляют и улучшают программы питания и тренировок, на что уходит много времени и сил. Но они считают, что иначе быть не может, ибо после каждого нового обучения стараются дать клиентам лучшее.  2) Клиенты фитнес-тренеров. Мужчины или женщины от 18 до 50 лет, которые уже занимаются с фитнес-тренером в фитнес-клубе или онлайн. Это люди, которые особенно ценят индивидуальный подход, любят задавать много вопросов и всегда рады узнать что-то интересное о себе или своем теле, походке и т.д. Уровень дохода: выше среднего.  3) Любители фитнеса. Это мужчины или женщины от 18 до 50 лет, которые уже занимаются в фитнес-клубе или дома. Чаще всего это офисные сотрудники, которые посредством занятий фитнесом хотят снизить уровень неблагоприятного воздействия своей работы на их здоровье. Не любят тратить много денег на специалистов и/или не до конца осознают пользу индивидуального подхода. Уровень дохода: средний.  </w:t>
      </w:r>
    </w:p>
    <w:p w14:paraId="249E462B" w14:textId="77777777" w:rsidR="00F77A06" w:rsidRPr="00336799" w:rsidRDefault="00F77A06">
      <w:pPr>
        <w:rPr>
          <w:lang w:val="ru-RU"/>
        </w:rPr>
      </w:pPr>
    </w:p>
    <w:p w14:paraId="66F6A0A8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Основная цель проекта: </w:t>
      </w:r>
    </w:p>
    <w:p w14:paraId="1E7E4059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Улучшение деятельности фитнес-тренеров по ведению клиентов.</w:t>
      </w:r>
    </w:p>
    <w:p w14:paraId="6C775EB6" w14:textId="77777777" w:rsidR="00F77A06" w:rsidRPr="00336799" w:rsidRDefault="00F77A06">
      <w:pPr>
        <w:rPr>
          <w:lang w:val="ru-RU"/>
        </w:rPr>
      </w:pPr>
    </w:p>
    <w:p w14:paraId="3A7957CA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lastRenderedPageBreak/>
        <w:t xml:space="preserve">Опыт успешной реализации проектов: </w:t>
      </w:r>
    </w:p>
    <w:p w14:paraId="5C29BAF8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 xml:space="preserve">Реализация первой версии приложения </w:t>
      </w:r>
      <w:r>
        <w:rPr>
          <w:rFonts w:ascii="Tahoma" w:eastAsia="Tahoma" w:hAnsi="Tahoma" w:cs="Tahoma"/>
          <w:sz w:val="26"/>
          <w:szCs w:val="26"/>
        </w:rPr>
        <w:t>FitStory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>, с доступом для тренеров</w:t>
      </w:r>
    </w:p>
    <w:p w14:paraId="47F6AD16" w14:textId="77777777" w:rsidR="00F77A06" w:rsidRPr="00336799" w:rsidRDefault="00F77A06">
      <w:pPr>
        <w:rPr>
          <w:lang w:val="ru-RU"/>
        </w:rPr>
      </w:pPr>
    </w:p>
    <w:p w14:paraId="5D5AFB88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Перспектива развития и потенциал проекта: </w:t>
      </w:r>
    </w:p>
    <w:p w14:paraId="067088BF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 xml:space="preserve">Планируется расширение функциональной части приложения, привлечение партнеров (экспертов по фитнесу), создание приложения для </w:t>
      </w:r>
      <w:r>
        <w:rPr>
          <w:rFonts w:ascii="Tahoma" w:eastAsia="Tahoma" w:hAnsi="Tahoma" w:cs="Tahoma"/>
          <w:sz w:val="26"/>
          <w:szCs w:val="26"/>
        </w:rPr>
        <w:t>iOS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>.</w:t>
      </w:r>
    </w:p>
    <w:p w14:paraId="263AAFED" w14:textId="77777777" w:rsidR="00F77A06" w:rsidRPr="00336799" w:rsidRDefault="00F77A06">
      <w:pPr>
        <w:rPr>
          <w:lang w:val="ru-RU"/>
        </w:rPr>
      </w:pPr>
    </w:p>
    <w:p w14:paraId="347BD4D7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36"/>
          <w:szCs w:val="36"/>
          <w:lang w:val="ru-RU"/>
        </w:rPr>
        <w:t>Блок "География проекта"</w:t>
      </w:r>
    </w:p>
    <w:p w14:paraId="0DA1095C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8"/>
          <w:szCs w:val="28"/>
          <w:lang w:val="ru-RU"/>
        </w:rPr>
        <w:t>Запись № 1</w:t>
      </w:r>
    </w:p>
    <w:p w14:paraId="75F0CC4F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Выберите регион или федеральный округ: </w:t>
      </w:r>
    </w:p>
    <w:p w14:paraId="31DAF440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Российская Федерация</w:t>
      </w:r>
    </w:p>
    <w:p w14:paraId="37D91756" w14:textId="77777777" w:rsidR="00F77A06" w:rsidRPr="00336799" w:rsidRDefault="00F77A06">
      <w:pPr>
        <w:rPr>
          <w:lang w:val="ru-RU"/>
        </w:rPr>
      </w:pPr>
    </w:p>
    <w:p w14:paraId="1E612126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Количество регионов: </w:t>
      </w:r>
    </w:p>
    <w:p w14:paraId="0F417FA8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50</w:t>
      </w:r>
    </w:p>
    <w:p w14:paraId="5ECB0321" w14:textId="77777777" w:rsidR="00F77A06" w:rsidRPr="00336799" w:rsidRDefault="00F77A06">
      <w:pPr>
        <w:rPr>
          <w:lang w:val="ru-RU"/>
        </w:rPr>
      </w:pPr>
    </w:p>
    <w:p w14:paraId="2D44048C" w14:textId="77777777" w:rsidR="00F77A06" w:rsidRPr="00336799" w:rsidRDefault="00000000">
      <w:pPr>
        <w:rPr>
          <w:lang w:val="ru-RU"/>
        </w:rPr>
      </w:pPr>
      <w:r w:rsidRPr="00336799">
        <w:rPr>
          <w:lang w:val="ru-RU"/>
        </w:rPr>
        <w:br w:type="page"/>
      </w:r>
    </w:p>
    <w:p w14:paraId="256F367E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40"/>
          <w:szCs w:val="40"/>
          <w:lang w:val="ru-RU"/>
        </w:rPr>
        <w:lastRenderedPageBreak/>
        <w:t>Вкладка "Медиа"</w:t>
      </w:r>
    </w:p>
    <w:p w14:paraId="368A4C20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36"/>
          <w:szCs w:val="36"/>
          <w:lang w:val="ru-RU"/>
        </w:rPr>
        <w:t>Блок "</w:t>
      </w:r>
      <w:r>
        <w:rPr>
          <w:rFonts w:ascii="Tahoma" w:eastAsia="Tahoma" w:hAnsi="Tahoma" w:cs="Tahoma"/>
          <w:b/>
          <w:bCs/>
          <w:sz w:val="36"/>
          <w:szCs w:val="36"/>
        </w:rPr>
        <w:t>I</w:t>
      </w:r>
      <w:r w:rsidRPr="00336799">
        <w:rPr>
          <w:rFonts w:ascii="Tahoma" w:eastAsia="Tahoma" w:hAnsi="Tahoma" w:cs="Tahoma"/>
          <w:b/>
          <w:bCs/>
          <w:sz w:val="36"/>
          <w:szCs w:val="36"/>
          <w:lang w:val="ru-RU"/>
        </w:rPr>
        <w:t xml:space="preserve"> этап"</w:t>
      </w:r>
    </w:p>
    <w:p w14:paraId="729744FC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Месяц публикации: </w:t>
      </w:r>
    </w:p>
    <w:p w14:paraId="303E5DD3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10.2022</w:t>
      </w:r>
    </w:p>
    <w:p w14:paraId="63A23F3E" w14:textId="77777777" w:rsidR="00F77A06" w:rsidRPr="00336799" w:rsidRDefault="00F77A06">
      <w:pPr>
        <w:rPr>
          <w:lang w:val="ru-RU"/>
        </w:rPr>
      </w:pPr>
    </w:p>
    <w:p w14:paraId="62611453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Ссылки на аккаунты в </w:t>
      </w:r>
      <w:proofErr w:type="spellStart"/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>соц.сетях</w:t>
      </w:r>
      <w:proofErr w:type="spellEnd"/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, в которых предполагается размещение информации: </w:t>
      </w:r>
    </w:p>
    <w:p w14:paraId="41559615" w14:textId="77777777" w:rsidR="00F77A06" w:rsidRDefault="00000000">
      <w:pPr>
        <w:numPr>
          <w:ilvl w:val="0"/>
          <w:numId w:val="2"/>
        </w:numPr>
      </w:pPr>
      <w:r>
        <w:t>https://vk.com/public215474068</w:t>
      </w:r>
    </w:p>
    <w:p w14:paraId="0B6B8CFB" w14:textId="77777777" w:rsidR="00F77A06" w:rsidRDefault="00000000">
      <w:pPr>
        <w:numPr>
          <w:ilvl w:val="0"/>
          <w:numId w:val="2"/>
        </w:numPr>
      </w:pPr>
      <w:r>
        <w:t>https://zen.yandex.ru/id/5d9f889579c26e64774055e6</w:t>
      </w:r>
    </w:p>
    <w:p w14:paraId="380C3B7F" w14:textId="77777777" w:rsidR="00F77A06" w:rsidRDefault="00000000">
      <w:pPr>
        <w:numPr>
          <w:ilvl w:val="0"/>
          <w:numId w:val="2"/>
        </w:numPr>
      </w:pPr>
      <w:r>
        <w:t>https://taplink.top/fitstory</w:t>
      </w:r>
    </w:p>
    <w:p w14:paraId="48534776" w14:textId="77777777" w:rsidR="00F77A06" w:rsidRDefault="00F77A06"/>
    <w:p w14:paraId="3DE948EB" w14:textId="77777777" w:rsidR="00F77A06" w:rsidRDefault="00000000">
      <w:proofErr w:type="spellStart"/>
      <w:r>
        <w:rPr>
          <w:rFonts w:ascii="Tahoma" w:eastAsia="Tahoma" w:hAnsi="Tahoma" w:cs="Tahoma"/>
          <w:b/>
          <w:bCs/>
          <w:sz w:val="36"/>
          <w:szCs w:val="36"/>
        </w:rPr>
        <w:t>Блок</w:t>
      </w:r>
      <w:proofErr w:type="spellEnd"/>
      <w:r>
        <w:rPr>
          <w:rFonts w:ascii="Tahoma" w:eastAsia="Tahoma" w:hAnsi="Tahoma" w:cs="Tahoma"/>
          <w:b/>
          <w:bCs/>
          <w:sz w:val="36"/>
          <w:szCs w:val="36"/>
        </w:rPr>
        <w:t xml:space="preserve"> "II </w:t>
      </w:r>
      <w:proofErr w:type="spellStart"/>
      <w:r>
        <w:rPr>
          <w:rFonts w:ascii="Tahoma" w:eastAsia="Tahoma" w:hAnsi="Tahoma" w:cs="Tahoma"/>
          <w:b/>
          <w:bCs/>
          <w:sz w:val="36"/>
          <w:szCs w:val="36"/>
        </w:rPr>
        <w:t>этап</w:t>
      </w:r>
      <w:proofErr w:type="spellEnd"/>
      <w:r>
        <w:rPr>
          <w:rFonts w:ascii="Tahoma" w:eastAsia="Tahoma" w:hAnsi="Tahoma" w:cs="Tahoma"/>
          <w:b/>
          <w:bCs/>
          <w:sz w:val="36"/>
          <w:szCs w:val="36"/>
        </w:rPr>
        <w:t>"</w:t>
      </w:r>
    </w:p>
    <w:p w14:paraId="399F2B0D" w14:textId="77777777" w:rsidR="00F77A06" w:rsidRDefault="00000000">
      <w:proofErr w:type="spellStart"/>
      <w:r>
        <w:rPr>
          <w:rFonts w:ascii="Tahoma" w:eastAsia="Tahoma" w:hAnsi="Tahoma" w:cs="Tahoma"/>
          <w:b/>
          <w:bCs/>
          <w:sz w:val="26"/>
          <w:szCs w:val="26"/>
        </w:rPr>
        <w:t>Месяц</w:t>
      </w:r>
      <w:proofErr w:type="spellEnd"/>
      <w:r>
        <w:rPr>
          <w:rFonts w:ascii="Tahoma" w:eastAsia="Tahoma" w:hAnsi="Tahoma" w:cs="Tahoma"/>
          <w:b/>
          <w:bCs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26"/>
          <w:szCs w:val="26"/>
        </w:rPr>
        <w:t>публикации</w:t>
      </w:r>
      <w:proofErr w:type="spellEnd"/>
      <w:r>
        <w:rPr>
          <w:rFonts w:ascii="Tahoma" w:eastAsia="Tahoma" w:hAnsi="Tahoma" w:cs="Tahoma"/>
          <w:b/>
          <w:bCs/>
          <w:sz w:val="26"/>
          <w:szCs w:val="26"/>
        </w:rPr>
        <w:t xml:space="preserve">: </w:t>
      </w:r>
    </w:p>
    <w:p w14:paraId="2A4356BC" w14:textId="77777777" w:rsidR="00F77A06" w:rsidRDefault="00000000">
      <w:r>
        <w:rPr>
          <w:rFonts w:ascii="Tahoma" w:eastAsia="Tahoma" w:hAnsi="Tahoma" w:cs="Tahoma"/>
          <w:sz w:val="26"/>
          <w:szCs w:val="26"/>
        </w:rPr>
        <w:t>11.2022</w:t>
      </w:r>
    </w:p>
    <w:p w14:paraId="746328EF" w14:textId="77777777" w:rsidR="00F77A06" w:rsidRDefault="00F77A06"/>
    <w:p w14:paraId="1B265356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Ссылки на аккаунты в </w:t>
      </w:r>
      <w:proofErr w:type="spellStart"/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>соц.сетях</w:t>
      </w:r>
      <w:proofErr w:type="spellEnd"/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, в которых предполагается размещение информации: </w:t>
      </w:r>
    </w:p>
    <w:p w14:paraId="2857BD1F" w14:textId="77777777" w:rsidR="00F77A06" w:rsidRDefault="00000000">
      <w:pPr>
        <w:numPr>
          <w:ilvl w:val="0"/>
          <w:numId w:val="2"/>
        </w:numPr>
      </w:pPr>
      <w:r>
        <w:t>https://vk.com/public215474068</w:t>
      </w:r>
    </w:p>
    <w:p w14:paraId="48FF0E8D" w14:textId="77777777" w:rsidR="00F77A06" w:rsidRDefault="00000000">
      <w:pPr>
        <w:numPr>
          <w:ilvl w:val="0"/>
          <w:numId w:val="2"/>
        </w:numPr>
      </w:pPr>
      <w:r>
        <w:t>https://zen.yandex.ru/id/5d9f889579c26e64774055e6</w:t>
      </w:r>
    </w:p>
    <w:p w14:paraId="7BDE0B37" w14:textId="77777777" w:rsidR="00F77A06" w:rsidRDefault="00000000">
      <w:pPr>
        <w:numPr>
          <w:ilvl w:val="0"/>
          <w:numId w:val="2"/>
        </w:numPr>
      </w:pPr>
      <w:r>
        <w:t>https://taplink.top/fitstory</w:t>
      </w:r>
    </w:p>
    <w:p w14:paraId="10612E93" w14:textId="77777777" w:rsidR="00F77A06" w:rsidRDefault="00F77A06"/>
    <w:p w14:paraId="7B447EF6" w14:textId="77777777" w:rsidR="00F77A06" w:rsidRDefault="00000000">
      <w:proofErr w:type="spellStart"/>
      <w:r>
        <w:rPr>
          <w:rFonts w:ascii="Tahoma" w:eastAsia="Tahoma" w:hAnsi="Tahoma" w:cs="Tahoma"/>
          <w:b/>
          <w:bCs/>
          <w:sz w:val="36"/>
          <w:szCs w:val="36"/>
        </w:rPr>
        <w:t>Блок</w:t>
      </w:r>
      <w:proofErr w:type="spellEnd"/>
      <w:r>
        <w:rPr>
          <w:rFonts w:ascii="Tahoma" w:eastAsia="Tahoma" w:hAnsi="Tahoma" w:cs="Tahoma"/>
          <w:b/>
          <w:bCs/>
          <w:sz w:val="36"/>
          <w:szCs w:val="36"/>
        </w:rPr>
        <w:t xml:space="preserve"> "III </w:t>
      </w:r>
      <w:proofErr w:type="spellStart"/>
      <w:r>
        <w:rPr>
          <w:rFonts w:ascii="Tahoma" w:eastAsia="Tahoma" w:hAnsi="Tahoma" w:cs="Tahoma"/>
          <w:b/>
          <w:bCs/>
          <w:sz w:val="36"/>
          <w:szCs w:val="36"/>
        </w:rPr>
        <w:t>этап</w:t>
      </w:r>
      <w:proofErr w:type="spellEnd"/>
      <w:r>
        <w:rPr>
          <w:rFonts w:ascii="Tahoma" w:eastAsia="Tahoma" w:hAnsi="Tahoma" w:cs="Tahoma"/>
          <w:b/>
          <w:bCs/>
          <w:sz w:val="36"/>
          <w:szCs w:val="36"/>
        </w:rPr>
        <w:t>"</w:t>
      </w:r>
    </w:p>
    <w:p w14:paraId="0DC7A11A" w14:textId="77777777" w:rsidR="00F77A06" w:rsidRDefault="00000000">
      <w:proofErr w:type="spellStart"/>
      <w:r>
        <w:rPr>
          <w:rFonts w:ascii="Tahoma" w:eastAsia="Tahoma" w:hAnsi="Tahoma" w:cs="Tahoma"/>
          <w:b/>
          <w:bCs/>
          <w:sz w:val="26"/>
          <w:szCs w:val="26"/>
        </w:rPr>
        <w:t>Месяц</w:t>
      </w:r>
      <w:proofErr w:type="spellEnd"/>
      <w:r>
        <w:rPr>
          <w:rFonts w:ascii="Tahoma" w:eastAsia="Tahoma" w:hAnsi="Tahoma" w:cs="Tahoma"/>
          <w:b/>
          <w:bCs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26"/>
          <w:szCs w:val="26"/>
        </w:rPr>
        <w:t>публикации</w:t>
      </w:r>
      <w:proofErr w:type="spellEnd"/>
      <w:r>
        <w:rPr>
          <w:rFonts w:ascii="Tahoma" w:eastAsia="Tahoma" w:hAnsi="Tahoma" w:cs="Tahoma"/>
          <w:b/>
          <w:bCs/>
          <w:sz w:val="26"/>
          <w:szCs w:val="26"/>
        </w:rPr>
        <w:t xml:space="preserve">: </w:t>
      </w:r>
    </w:p>
    <w:p w14:paraId="3E7C0E21" w14:textId="77777777" w:rsidR="00F77A06" w:rsidRDefault="00000000">
      <w:r>
        <w:rPr>
          <w:rFonts w:ascii="Tahoma" w:eastAsia="Tahoma" w:hAnsi="Tahoma" w:cs="Tahoma"/>
          <w:sz w:val="26"/>
          <w:szCs w:val="26"/>
        </w:rPr>
        <w:t>12.2022</w:t>
      </w:r>
    </w:p>
    <w:p w14:paraId="3836DDDB" w14:textId="77777777" w:rsidR="00F77A06" w:rsidRDefault="00F77A06"/>
    <w:p w14:paraId="2BE9FA8B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Ссылки на аккаунты в </w:t>
      </w:r>
      <w:proofErr w:type="spellStart"/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>соц.сетях</w:t>
      </w:r>
      <w:proofErr w:type="spellEnd"/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, в которых предполагается размещение информации: </w:t>
      </w:r>
    </w:p>
    <w:p w14:paraId="4A3D741F" w14:textId="77777777" w:rsidR="00F77A06" w:rsidRDefault="00000000">
      <w:pPr>
        <w:numPr>
          <w:ilvl w:val="0"/>
          <w:numId w:val="2"/>
        </w:numPr>
      </w:pPr>
      <w:r>
        <w:t>https://vk.com/public215474068</w:t>
      </w:r>
    </w:p>
    <w:p w14:paraId="329CA9FF" w14:textId="77777777" w:rsidR="00F77A06" w:rsidRDefault="00000000">
      <w:pPr>
        <w:numPr>
          <w:ilvl w:val="0"/>
          <w:numId w:val="2"/>
        </w:numPr>
      </w:pPr>
      <w:r>
        <w:t>https://zen.yandex.ru/id/5d9f889579c26e64774055e6</w:t>
      </w:r>
    </w:p>
    <w:p w14:paraId="3F326238" w14:textId="77777777" w:rsidR="00F77A06" w:rsidRDefault="00000000">
      <w:pPr>
        <w:numPr>
          <w:ilvl w:val="0"/>
          <w:numId w:val="2"/>
        </w:numPr>
      </w:pPr>
      <w:r>
        <w:t>https://taplink.top/fitstory</w:t>
      </w:r>
    </w:p>
    <w:p w14:paraId="0AEEDC3C" w14:textId="77777777" w:rsidR="00F77A06" w:rsidRDefault="00F77A06"/>
    <w:p w14:paraId="08838DC4" w14:textId="77777777" w:rsidR="00F77A06" w:rsidRDefault="00000000">
      <w:proofErr w:type="spellStart"/>
      <w:r>
        <w:rPr>
          <w:rFonts w:ascii="Tahoma" w:eastAsia="Tahoma" w:hAnsi="Tahoma" w:cs="Tahoma"/>
          <w:b/>
          <w:bCs/>
          <w:sz w:val="36"/>
          <w:szCs w:val="36"/>
        </w:rPr>
        <w:t>Блок</w:t>
      </w:r>
      <w:proofErr w:type="spellEnd"/>
      <w:r>
        <w:rPr>
          <w:rFonts w:ascii="Tahoma" w:eastAsia="Tahoma" w:hAnsi="Tahoma" w:cs="Tahoma"/>
          <w:b/>
          <w:bCs/>
          <w:sz w:val="36"/>
          <w:szCs w:val="36"/>
        </w:rPr>
        <w:t xml:space="preserve"> "IV </w:t>
      </w:r>
      <w:proofErr w:type="spellStart"/>
      <w:r>
        <w:rPr>
          <w:rFonts w:ascii="Tahoma" w:eastAsia="Tahoma" w:hAnsi="Tahoma" w:cs="Tahoma"/>
          <w:b/>
          <w:bCs/>
          <w:sz w:val="36"/>
          <w:szCs w:val="36"/>
        </w:rPr>
        <w:t>этап</w:t>
      </w:r>
      <w:proofErr w:type="spellEnd"/>
      <w:r>
        <w:rPr>
          <w:rFonts w:ascii="Tahoma" w:eastAsia="Tahoma" w:hAnsi="Tahoma" w:cs="Tahoma"/>
          <w:b/>
          <w:bCs/>
          <w:sz w:val="36"/>
          <w:szCs w:val="36"/>
        </w:rPr>
        <w:t>"</w:t>
      </w:r>
    </w:p>
    <w:p w14:paraId="39E252DF" w14:textId="77777777" w:rsidR="00F77A06" w:rsidRDefault="00000000">
      <w:proofErr w:type="spellStart"/>
      <w:r>
        <w:rPr>
          <w:rFonts w:ascii="Tahoma" w:eastAsia="Tahoma" w:hAnsi="Tahoma" w:cs="Tahoma"/>
          <w:b/>
          <w:bCs/>
          <w:sz w:val="26"/>
          <w:szCs w:val="26"/>
        </w:rPr>
        <w:t>Месяц</w:t>
      </w:r>
      <w:proofErr w:type="spellEnd"/>
      <w:r>
        <w:rPr>
          <w:rFonts w:ascii="Tahoma" w:eastAsia="Tahoma" w:hAnsi="Tahoma" w:cs="Tahoma"/>
          <w:b/>
          <w:bCs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26"/>
          <w:szCs w:val="26"/>
        </w:rPr>
        <w:t>публикации</w:t>
      </w:r>
      <w:proofErr w:type="spellEnd"/>
      <w:r>
        <w:rPr>
          <w:rFonts w:ascii="Tahoma" w:eastAsia="Tahoma" w:hAnsi="Tahoma" w:cs="Tahoma"/>
          <w:b/>
          <w:bCs/>
          <w:sz w:val="26"/>
          <w:szCs w:val="26"/>
        </w:rPr>
        <w:t xml:space="preserve">: </w:t>
      </w:r>
    </w:p>
    <w:p w14:paraId="3A921778" w14:textId="77777777" w:rsidR="00F77A06" w:rsidRDefault="00000000">
      <w:r>
        <w:rPr>
          <w:rFonts w:ascii="Tahoma" w:eastAsia="Tahoma" w:hAnsi="Tahoma" w:cs="Tahoma"/>
          <w:sz w:val="26"/>
          <w:szCs w:val="26"/>
        </w:rPr>
        <w:t>01.2023</w:t>
      </w:r>
    </w:p>
    <w:p w14:paraId="119B23FF" w14:textId="77777777" w:rsidR="00F77A06" w:rsidRDefault="00F77A06"/>
    <w:p w14:paraId="07C0B978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Ссылки на аккаунты в </w:t>
      </w:r>
      <w:proofErr w:type="spellStart"/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>соц.сетях</w:t>
      </w:r>
      <w:proofErr w:type="spellEnd"/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, в которых предполагается размещение информации: </w:t>
      </w:r>
    </w:p>
    <w:p w14:paraId="0797DD2E" w14:textId="77777777" w:rsidR="00F77A06" w:rsidRDefault="00000000">
      <w:pPr>
        <w:numPr>
          <w:ilvl w:val="0"/>
          <w:numId w:val="2"/>
        </w:numPr>
      </w:pPr>
      <w:r>
        <w:t>https://vk.com/public215474068</w:t>
      </w:r>
    </w:p>
    <w:p w14:paraId="680CE41B" w14:textId="77777777" w:rsidR="00F77A06" w:rsidRDefault="00000000">
      <w:pPr>
        <w:numPr>
          <w:ilvl w:val="0"/>
          <w:numId w:val="2"/>
        </w:numPr>
      </w:pPr>
      <w:r>
        <w:t>https://zen.yandex.ru/id/5d9f889579c26e64774055e6</w:t>
      </w:r>
    </w:p>
    <w:p w14:paraId="5197DB11" w14:textId="77777777" w:rsidR="00F77A06" w:rsidRDefault="00000000">
      <w:pPr>
        <w:numPr>
          <w:ilvl w:val="0"/>
          <w:numId w:val="2"/>
        </w:numPr>
      </w:pPr>
      <w:r>
        <w:t>https://taplink.top/fitstory</w:t>
      </w:r>
    </w:p>
    <w:p w14:paraId="49BBED4C" w14:textId="77777777" w:rsidR="00F77A06" w:rsidRDefault="00F77A06"/>
    <w:p w14:paraId="498B5972" w14:textId="77777777" w:rsidR="00F77A06" w:rsidRDefault="00000000">
      <w:r>
        <w:br w:type="page"/>
      </w:r>
    </w:p>
    <w:p w14:paraId="01F34648" w14:textId="77777777" w:rsidR="00F77A06" w:rsidRDefault="00000000">
      <w:proofErr w:type="spellStart"/>
      <w:r>
        <w:rPr>
          <w:rFonts w:ascii="Tahoma" w:eastAsia="Tahoma" w:hAnsi="Tahoma" w:cs="Tahoma"/>
          <w:b/>
          <w:bCs/>
          <w:sz w:val="40"/>
          <w:szCs w:val="40"/>
        </w:rPr>
        <w:lastRenderedPageBreak/>
        <w:t>Вкладка</w:t>
      </w:r>
      <w:proofErr w:type="spellEnd"/>
      <w:r>
        <w:rPr>
          <w:rFonts w:ascii="Tahoma" w:eastAsia="Tahoma" w:hAnsi="Tahoma" w:cs="Tahoma"/>
          <w:b/>
          <w:bCs/>
          <w:sz w:val="40"/>
          <w:szCs w:val="40"/>
        </w:rPr>
        <w:t xml:space="preserve"> "</w:t>
      </w:r>
      <w:proofErr w:type="spellStart"/>
      <w:r>
        <w:rPr>
          <w:rFonts w:ascii="Tahoma" w:eastAsia="Tahoma" w:hAnsi="Tahoma" w:cs="Tahoma"/>
          <w:b/>
          <w:bCs/>
          <w:sz w:val="40"/>
          <w:szCs w:val="40"/>
        </w:rPr>
        <w:t>Календарный</w:t>
      </w:r>
      <w:proofErr w:type="spellEnd"/>
      <w:r>
        <w:rPr>
          <w:rFonts w:ascii="Tahoma" w:eastAsia="Tahoma" w:hAnsi="Tahoma" w:cs="Tahoma"/>
          <w:b/>
          <w:bCs/>
          <w:sz w:val="40"/>
          <w:szCs w:val="4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40"/>
          <w:szCs w:val="40"/>
        </w:rPr>
        <w:t>план</w:t>
      </w:r>
      <w:proofErr w:type="spellEnd"/>
      <w:r>
        <w:rPr>
          <w:rFonts w:ascii="Tahoma" w:eastAsia="Tahoma" w:hAnsi="Tahoma" w:cs="Tahoma"/>
          <w:b/>
          <w:bCs/>
          <w:sz w:val="40"/>
          <w:szCs w:val="40"/>
        </w:rPr>
        <w:t>"</w:t>
      </w:r>
    </w:p>
    <w:p w14:paraId="6CDBDFCA" w14:textId="77777777" w:rsidR="00F77A06" w:rsidRDefault="00000000">
      <w:proofErr w:type="spellStart"/>
      <w:r>
        <w:rPr>
          <w:rFonts w:ascii="Tahoma" w:eastAsia="Tahoma" w:hAnsi="Tahoma" w:cs="Tahoma"/>
          <w:b/>
          <w:bCs/>
          <w:sz w:val="36"/>
          <w:szCs w:val="36"/>
        </w:rPr>
        <w:t>Блок</w:t>
      </w:r>
      <w:proofErr w:type="spellEnd"/>
      <w:r>
        <w:rPr>
          <w:rFonts w:ascii="Tahoma" w:eastAsia="Tahoma" w:hAnsi="Tahoma" w:cs="Tahoma"/>
          <w:b/>
          <w:bCs/>
          <w:sz w:val="36"/>
          <w:szCs w:val="36"/>
        </w:rPr>
        <w:t xml:space="preserve"> "</w:t>
      </w:r>
      <w:proofErr w:type="spellStart"/>
      <w:r>
        <w:rPr>
          <w:rFonts w:ascii="Tahoma" w:eastAsia="Tahoma" w:hAnsi="Tahoma" w:cs="Tahoma"/>
          <w:b/>
          <w:bCs/>
          <w:sz w:val="36"/>
          <w:szCs w:val="36"/>
        </w:rPr>
        <w:t>Задачи</w:t>
      </w:r>
      <w:proofErr w:type="spellEnd"/>
      <w:r>
        <w:rPr>
          <w:rFonts w:ascii="Tahoma" w:eastAsia="Tahoma" w:hAnsi="Tahoma" w:cs="Tahoma"/>
          <w:b/>
          <w:bCs/>
          <w:sz w:val="36"/>
          <w:szCs w:val="36"/>
        </w:rPr>
        <w:t>"</w:t>
      </w:r>
    </w:p>
    <w:p w14:paraId="4A254BF5" w14:textId="77777777" w:rsidR="00F77A06" w:rsidRDefault="00000000">
      <w:proofErr w:type="spellStart"/>
      <w:r>
        <w:rPr>
          <w:rFonts w:ascii="Tahoma" w:eastAsia="Tahoma" w:hAnsi="Tahoma" w:cs="Tahoma"/>
          <w:b/>
          <w:bCs/>
          <w:sz w:val="28"/>
          <w:szCs w:val="28"/>
        </w:rPr>
        <w:t>Запись</w:t>
      </w:r>
      <w:proofErr w:type="spellEnd"/>
      <w:r>
        <w:rPr>
          <w:rFonts w:ascii="Tahoma" w:eastAsia="Tahoma" w:hAnsi="Tahoma" w:cs="Tahoma"/>
          <w:b/>
          <w:bCs/>
          <w:sz w:val="28"/>
          <w:szCs w:val="28"/>
        </w:rPr>
        <w:t xml:space="preserve"> № 1</w:t>
      </w:r>
    </w:p>
    <w:p w14:paraId="13DFE56D" w14:textId="77777777" w:rsidR="00F77A06" w:rsidRDefault="00000000">
      <w:proofErr w:type="spellStart"/>
      <w:r>
        <w:rPr>
          <w:rFonts w:ascii="Tahoma" w:eastAsia="Tahoma" w:hAnsi="Tahoma" w:cs="Tahoma"/>
          <w:b/>
          <w:bCs/>
          <w:sz w:val="26"/>
          <w:szCs w:val="26"/>
        </w:rPr>
        <w:t>Поставленная</w:t>
      </w:r>
      <w:proofErr w:type="spellEnd"/>
      <w:r>
        <w:rPr>
          <w:rFonts w:ascii="Tahoma" w:eastAsia="Tahoma" w:hAnsi="Tahoma" w:cs="Tahoma"/>
          <w:b/>
          <w:bCs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26"/>
          <w:szCs w:val="26"/>
        </w:rPr>
        <w:t>задача</w:t>
      </w:r>
      <w:proofErr w:type="spellEnd"/>
      <w:r>
        <w:rPr>
          <w:rFonts w:ascii="Tahoma" w:eastAsia="Tahoma" w:hAnsi="Tahoma" w:cs="Tahoma"/>
          <w:b/>
          <w:bCs/>
          <w:sz w:val="26"/>
          <w:szCs w:val="26"/>
        </w:rPr>
        <w:t xml:space="preserve">: </w:t>
      </w:r>
    </w:p>
    <w:p w14:paraId="0F713DE6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Создание личных кабинетов для трех видов пользователей</w:t>
      </w:r>
    </w:p>
    <w:p w14:paraId="066055FB" w14:textId="77777777" w:rsidR="00F77A06" w:rsidRPr="00336799" w:rsidRDefault="00F77A06">
      <w:pPr>
        <w:rPr>
          <w:lang w:val="ru-RU"/>
        </w:rPr>
      </w:pPr>
    </w:p>
    <w:p w14:paraId="38CF4537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Название мероприятия: </w:t>
      </w:r>
    </w:p>
    <w:p w14:paraId="029F3051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Разработка личных кабинетов</w:t>
      </w:r>
    </w:p>
    <w:p w14:paraId="300D4508" w14:textId="77777777" w:rsidR="00F77A06" w:rsidRPr="00336799" w:rsidRDefault="00F77A06">
      <w:pPr>
        <w:rPr>
          <w:lang w:val="ru-RU"/>
        </w:rPr>
      </w:pPr>
    </w:p>
    <w:p w14:paraId="081E00D4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Крайняя дата выполнения: </w:t>
      </w:r>
    </w:p>
    <w:p w14:paraId="021282FC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12.2023</w:t>
      </w:r>
    </w:p>
    <w:p w14:paraId="1B37B958" w14:textId="77777777" w:rsidR="00F77A06" w:rsidRPr="00336799" w:rsidRDefault="00F77A06">
      <w:pPr>
        <w:rPr>
          <w:lang w:val="ru-RU"/>
        </w:rPr>
      </w:pPr>
    </w:p>
    <w:p w14:paraId="43CE1680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Описание мероприятия: </w:t>
      </w:r>
    </w:p>
    <w:p w14:paraId="5441F973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Разработка функциональной части для входа пользователей в приложение</w:t>
      </w:r>
    </w:p>
    <w:p w14:paraId="020B9F87" w14:textId="77777777" w:rsidR="00F77A06" w:rsidRPr="00336799" w:rsidRDefault="00F77A06">
      <w:pPr>
        <w:rPr>
          <w:lang w:val="ru-RU"/>
        </w:rPr>
      </w:pPr>
    </w:p>
    <w:p w14:paraId="12F39CFE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Количество участников: </w:t>
      </w:r>
    </w:p>
    <w:p w14:paraId="26DA706E" w14:textId="77777777" w:rsidR="00F77A06" w:rsidRPr="00336799" w:rsidRDefault="00F77A06">
      <w:pPr>
        <w:rPr>
          <w:lang w:val="ru-RU"/>
        </w:rPr>
      </w:pPr>
    </w:p>
    <w:p w14:paraId="2517E043" w14:textId="77777777" w:rsidR="00F77A06" w:rsidRPr="00336799" w:rsidRDefault="00F77A06">
      <w:pPr>
        <w:rPr>
          <w:lang w:val="ru-RU"/>
        </w:rPr>
      </w:pPr>
    </w:p>
    <w:p w14:paraId="20033BF0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Количество публикаций: </w:t>
      </w:r>
    </w:p>
    <w:p w14:paraId="371F389C" w14:textId="77777777" w:rsidR="00F77A06" w:rsidRPr="00336799" w:rsidRDefault="00F77A06">
      <w:pPr>
        <w:rPr>
          <w:lang w:val="ru-RU"/>
        </w:rPr>
      </w:pPr>
    </w:p>
    <w:p w14:paraId="43CB8B05" w14:textId="77777777" w:rsidR="00F77A06" w:rsidRPr="00336799" w:rsidRDefault="00F77A06">
      <w:pPr>
        <w:rPr>
          <w:lang w:val="ru-RU"/>
        </w:rPr>
      </w:pPr>
    </w:p>
    <w:p w14:paraId="72A10A31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Количество просмотров: </w:t>
      </w:r>
    </w:p>
    <w:p w14:paraId="2710EFAA" w14:textId="77777777" w:rsidR="00F77A06" w:rsidRPr="00336799" w:rsidRDefault="00F77A06">
      <w:pPr>
        <w:rPr>
          <w:lang w:val="ru-RU"/>
        </w:rPr>
      </w:pPr>
    </w:p>
    <w:p w14:paraId="4FC71BF5" w14:textId="77777777" w:rsidR="00F77A06" w:rsidRPr="00336799" w:rsidRDefault="00F77A06">
      <w:pPr>
        <w:rPr>
          <w:lang w:val="ru-RU"/>
        </w:rPr>
      </w:pPr>
    </w:p>
    <w:p w14:paraId="24885F9F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Дополнительная информация: </w:t>
      </w:r>
    </w:p>
    <w:p w14:paraId="1EC91388" w14:textId="77777777" w:rsidR="00F77A06" w:rsidRPr="00336799" w:rsidRDefault="00F77A06">
      <w:pPr>
        <w:rPr>
          <w:lang w:val="ru-RU"/>
        </w:rPr>
      </w:pPr>
    </w:p>
    <w:p w14:paraId="22FF07CC" w14:textId="77777777" w:rsidR="00F77A06" w:rsidRPr="00336799" w:rsidRDefault="00F77A06">
      <w:pPr>
        <w:rPr>
          <w:lang w:val="ru-RU"/>
        </w:rPr>
      </w:pPr>
    </w:p>
    <w:p w14:paraId="2CDAEA36" w14:textId="77777777" w:rsidR="00F77A06" w:rsidRPr="00336799" w:rsidRDefault="00F77A06">
      <w:pPr>
        <w:rPr>
          <w:lang w:val="ru-RU"/>
        </w:rPr>
      </w:pPr>
    </w:p>
    <w:p w14:paraId="6557EFEF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8"/>
          <w:szCs w:val="28"/>
          <w:lang w:val="ru-RU"/>
        </w:rPr>
        <w:t>Запись № 2</w:t>
      </w:r>
    </w:p>
    <w:p w14:paraId="799C8740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lastRenderedPageBreak/>
        <w:t xml:space="preserve">Поставленная задача: </w:t>
      </w:r>
    </w:p>
    <w:p w14:paraId="04FDA3E1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Добавление функционала в личные кабинеты</w:t>
      </w:r>
    </w:p>
    <w:p w14:paraId="1184AB82" w14:textId="77777777" w:rsidR="00F77A06" w:rsidRPr="00336799" w:rsidRDefault="00F77A06">
      <w:pPr>
        <w:rPr>
          <w:lang w:val="ru-RU"/>
        </w:rPr>
      </w:pPr>
    </w:p>
    <w:p w14:paraId="29B4599E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Название мероприятия: </w:t>
      </w:r>
    </w:p>
    <w:p w14:paraId="06DECF81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Разработка необходимых функций приложения</w:t>
      </w:r>
    </w:p>
    <w:p w14:paraId="2CCB37D2" w14:textId="77777777" w:rsidR="00F77A06" w:rsidRPr="00336799" w:rsidRDefault="00F77A06">
      <w:pPr>
        <w:rPr>
          <w:lang w:val="ru-RU"/>
        </w:rPr>
      </w:pPr>
    </w:p>
    <w:p w14:paraId="0B29305C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Крайняя дата выполнения: </w:t>
      </w:r>
    </w:p>
    <w:p w14:paraId="4630EE52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04.2023</w:t>
      </w:r>
    </w:p>
    <w:p w14:paraId="5E33A2C5" w14:textId="77777777" w:rsidR="00F77A06" w:rsidRPr="00336799" w:rsidRDefault="00F77A06">
      <w:pPr>
        <w:rPr>
          <w:lang w:val="ru-RU"/>
        </w:rPr>
      </w:pPr>
    </w:p>
    <w:p w14:paraId="7DF83761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Описание мероприятия: </w:t>
      </w:r>
    </w:p>
    <w:p w14:paraId="36717FF2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Разработка всех функций для пользователей</w:t>
      </w:r>
    </w:p>
    <w:p w14:paraId="3B463C8F" w14:textId="77777777" w:rsidR="00F77A06" w:rsidRPr="00336799" w:rsidRDefault="00F77A06">
      <w:pPr>
        <w:rPr>
          <w:lang w:val="ru-RU"/>
        </w:rPr>
      </w:pPr>
    </w:p>
    <w:p w14:paraId="108E0508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Количество участников: </w:t>
      </w:r>
    </w:p>
    <w:p w14:paraId="3363B788" w14:textId="77777777" w:rsidR="00F77A06" w:rsidRPr="00336799" w:rsidRDefault="00F77A06">
      <w:pPr>
        <w:rPr>
          <w:lang w:val="ru-RU"/>
        </w:rPr>
      </w:pPr>
    </w:p>
    <w:p w14:paraId="1384BC05" w14:textId="77777777" w:rsidR="00F77A06" w:rsidRPr="00336799" w:rsidRDefault="00F77A06">
      <w:pPr>
        <w:rPr>
          <w:lang w:val="ru-RU"/>
        </w:rPr>
      </w:pPr>
    </w:p>
    <w:p w14:paraId="662DB699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Количество публикаций: </w:t>
      </w:r>
    </w:p>
    <w:p w14:paraId="02C300EC" w14:textId="77777777" w:rsidR="00F77A06" w:rsidRPr="00336799" w:rsidRDefault="00F77A06">
      <w:pPr>
        <w:rPr>
          <w:lang w:val="ru-RU"/>
        </w:rPr>
      </w:pPr>
    </w:p>
    <w:p w14:paraId="0E072272" w14:textId="77777777" w:rsidR="00F77A06" w:rsidRPr="00336799" w:rsidRDefault="00F77A06">
      <w:pPr>
        <w:rPr>
          <w:lang w:val="ru-RU"/>
        </w:rPr>
      </w:pPr>
    </w:p>
    <w:p w14:paraId="42C1388C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Количество просмотров: </w:t>
      </w:r>
    </w:p>
    <w:p w14:paraId="09A32822" w14:textId="77777777" w:rsidR="00F77A06" w:rsidRPr="00336799" w:rsidRDefault="00F77A06">
      <w:pPr>
        <w:rPr>
          <w:lang w:val="ru-RU"/>
        </w:rPr>
      </w:pPr>
    </w:p>
    <w:p w14:paraId="53474896" w14:textId="77777777" w:rsidR="00F77A06" w:rsidRPr="00336799" w:rsidRDefault="00F77A06">
      <w:pPr>
        <w:rPr>
          <w:lang w:val="ru-RU"/>
        </w:rPr>
      </w:pPr>
    </w:p>
    <w:p w14:paraId="70B89115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Дополнительная информация: </w:t>
      </w:r>
    </w:p>
    <w:p w14:paraId="73A2D6BA" w14:textId="77777777" w:rsidR="00F77A06" w:rsidRPr="00336799" w:rsidRDefault="00F77A06">
      <w:pPr>
        <w:rPr>
          <w:lang w:val="ru-RU"/>
        </w:rPr>
      </w:pPr>
    </w:p>
    <w:p w14:paraId="49148067" w14:textId="77777777" w:rsidR="00F77A06" w:rsidRPr="00336799" w:rsidRDefault="00F77A06">
      <w:pPr>
        <w:rPr>
          <w:lang w:val="ru-RU"/>
        </w:rPr>
      </w:pPr>
    </w:p>
    <w:p w14:paraId="328EB960" w14:textId="77777777" w:rsidR="00F77A06" w:rsidRPr="00336799" w:rsidRDefault="00F77A06">
      <w:pPr>
        <w:rPr>
          <w:lang w:val="ru-RU"/>
        </w:rPr>
      </w:pPr>
    </w:p>
    <w:p w14:paraId="286A5611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8"/>
          <w:szCs w:val="28"/>
          <w:lang w:val="ru-RU"/>
        </w:rPr>
        <w:t>Запись № 3</w:t>
      </w:r>
    </w:p>
    <w:p w14:paraId="12749AE0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Поставленная задача: </w:t>
      </w:r>
    </w:p>
    <w:p w14:paraId="1E664EE8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Проведение маркетинговых мероприятий для привлечения пользователей в приложение</w:t>
      </w:r>
    </w:p>
    <w:p w14:paraId="55EDD15A" w14:textId="77777777" w:rsidR="00F77A06" w:rsidRPr="00336799" w:rsidRDefault="00F77A06">
      <w:pPr>
        <w:rPr>
          <w:lang w:val="ru-RU"/>
        </w:rPr>
      </w:pPr>
    </w:p>
    <w:p w14:paraId="1F8556F1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Название мероприятия: </w:t>
      </w:r>
    </w:p>
    <w:p w14:paraId="59652EF2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lastRenderedPageBreak/>
        <w:t>Маркетинговые акции</w:t>
      </w:r>
    </w:p>
    <w:p w14:paraId="19C6DA20" w14:textId="77777777" w:rsidR="00F77A06" w:rsidRPr="00336799" w:rsidRDefault="00F77A06">
      <w:pPr>
        <w:rPr>
          <w:lang w:val="ru-RU"/>
        </w:rPr>
      </w:pPr>
    </w:p>
    <w:p w14:paraId="7CAAB9CA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Крайняя дата выполнения: </w:t>
      </w:r>
    </w:p>
    <w:p w14:paraId="3CA6751E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10.2023</w:t>
      </w:r>
    </w:p>
    <w:p w14:paraId="58E7C7C1" w14:textId="77777777" w:rsidR="00F77A06" w:rsidRPr="00336799" w:rsidRDefault="00F77A06">
      <w:pPr>
        <w:rPr>
          <w:lang w:val="ru-RU"/>
        </w:rPr>
      </w:pPr>
    </w:p>
    <w:p w14:paraId="4EE7185F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Описание мероприятия: </w:t>
      </w:r>
    </w:p>
    <w:p w14:paraId="129EC583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Проведение оффлайн-мероприятий с презентацией проекта. Запуск рекламы в интернете</w:t>
      </w:r>
    </w:p>
    <w:p w14:paraId="700BF3A0" w14:textId="77777777" w:rsidR="00F77A06" w:rsidRPr="00336799" w:rsidRDefault="00F77A06">
      <w:pPr>
        <w:rPr>
          <w:lang w:val="ru-RU"/>
        </w:rPr>
      </w:pPr>
    </w:p>
    <w:p w14:paraId="158E3471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Количество участников: </w:t>
      </w:r>
    </w:p>
    <w:p w14:paraId="0B7E9B83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1000</w:t>
      </w:r>
    </w:p>
    <w:p w14:paraId="13209682" w14:textId="77777777" w:rsidR="00F77A06" w:rsidRPr="00336799" w:rsidRDefault="00F77A06">
      <w:pPr>
        <w:rPr>
          <w:lang w:val="ru-RU"/>
        </w:rPr>
      </w:pPr>
    </w:p>
    <w:p w14:paraId="643AA941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Количество публикаций: </w:t>
      </w:r>
    </w:p>
    <w:p w14:paraId="397C0D03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60</w:t>
      </w:r>
    </w:p>
    <w:p w14:paraId="670C033B" w14:textId="77777777" w:rsidR="00F77A06" w:rsidRPr="00336799" w:rsidRDefault="00F77A06">
      <w:pPr>
        <w:rPr>
          <w:lang w:val="ru-RU"/>
        </w:rPr>
      </w:pPr>
    </w:p>
    <w:p w14:paraId="52E4D1CA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Количество просмотров: </w:t>
      </w:r>
    </w:p>
    <w:p w14:paraId="2F5106AE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100000</w:t>
      </w:r>
    </w:p>
    <w:p w14:paraId="527A01F3" w14:textId="77777777" w:rsidR="00F77A06" w:rsidRPr="00336799" w:rsidRDefault="00F77A06">
      <w:pPr>
        <w:rPr>
          <w:lang w:val="ru-RU"/>
        </w:rPr>
      </w:pPr>
    </w:p>
    <w:p w14:paraId="2DA99EB8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Дополнительная информация: </w:t>
      </w:r>
    </w:p>
    <w:p w14:paraId="5F3AD1B5" w14:textId="77777777" w:rsidR="00F77A06" w:rsidRPr="00336799" w:rsidRDefault="00F77A06">
      <w:pPr>
        <w:rPr>
          <w:lang w:val="ru-RU"/>
        </w:rPr>
      </w:pPr>
    </w:p>
    <w:p w14:paraId="6E8BF6ED" w14:textId="77777777" w:rsidR="00F77A06" w:rsidRPr="00336799" w:rsidRDefault="00F77A06">
      <w:pPr>
        <w:rPr>
          <w:lang w:val="ru-RU"/>
        </w:rPr>
      </w:pPr>
    </w:p>
    <w:p w14:paraId="0A8CCAB3" w14:textId="77777777" w:rsidR="00F77A06" w:rsidRPr="00336799" w:rsidRDefault="00000000">
      <w:pPr>
        <w:rPr>
          <w:lang w:val="ru-RU"/>
        </w:rPr>
      </w:pPr>
      <w:r w:rsidRPr="00336799">
        <w:rPr>
          <w:lang w:val="ru-RU"/>
        </w:rPr>
        <w:br w:type="page"/>
      </w:r>
    </w:p>
    <w:p w14:paraId="5648FE62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40"/>
          <w:szCs w:val="40"/>
          <w:lang w:val="ru-RU"/>
        </w:rPr>
        <w:lastRenderedPageBreak/>
        <w:t>Вкладка "Результаты"</w:t>
      </w:r>
    </w:p>
    <w:p w14:paraId="4953C8C6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36"/>
          <w:szCs w:val="36"/>
          <w:lang w:val="ru-RU"/>
        </w:rPr>
        <w:t>Блок "Количество мероприятий, проведенных в рамках проекта"</w:t>
      </w:r>
    </w:p>
    <w:p w14:paraId="2E4A1F3C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Плановое количество: </w:t>
      </w:r>
    </w:p>
    <w:p w14:paraId="6C9D0953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3</w:t>
      </w:r>
    </w:p>
    <w:p w14:paraId="5F7BAEC2" w14:textId="77777777" w:rsidR="00F77A06" w:rsidRPr="00336799" w:rsidRDefault="00F77A06">
      <w:pPr>
        <w:rPr>
          <w:lang w:val="ru-RU"/>
        </w:rPr>
      </w:pPr>
    </w:p>
    <w:p w14:paraId="26EC4130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Ед. измерения: </w:t>
      </w:r>
    </w:p>
    <w:p w14:paraId="508D99D1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ед.</w:t>
      </w:r>
    </w:p>
    <w:p w14:paraId="6352B66C" w14:textId="77777777" w:rsidR="00F77A06" w:rsidRPr="00336799" w:rsidRDefault="00F77A06">
      <w:pPr>
        <w:rPr>
          <w:lang w:val="ru-RU"/>
        </w:rPr>
      </w:pPr>
    </w:p>
    <w:p w14:paraId="772D42B8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Крайняя дата проведения: </w:t>
      </w:r>
    </w:p>
    <w:p w14:paraId="1E6585DB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09.2023</w:t>
      </w:r>
    </w:p>
    <w:p w14:paraId="37CCE386" w14:textId="77777777" w:rsidR="00F77A06" w:rsidRPr="00336799" w:rsidRDefault="00F77A06">
      <w:pPr>
        <w:rPr>
          <w:lang w:val="ru-RU"/>
        </w:rPr>
      </w:pPr>
    </w:p>
    <w:p w14:paraId="4A4151AA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36"/>
          <w:szCs w:val="36"/>
          <w:lang w:val="ru-RU"/>
        </w:rPr>
        <w:t>Блок "Количество участников мероприятий, вовлеченных в реализацию проекта"</w:t>
      </w:r>
    </w:p>
    <w:p w14:paraId="46E6B342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Плановое количество: </w:t>
      </w:r>
    </w:p>
    <w:p w14:paraId="1B77D647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1000</w:t>
      </w:r>
    </w:p>
    <w:p w14:paraId="5F641977" w14:textId="77777777" w:rsidR="00F77A06" w:rsidRPr="00336799" w:rsidRDefault="00F77A06">
      <w:pPr>
        <w:rPr>
          <w:lang w:val="ru-RU"/>
        </w:rPr>
      </w:pPr>
    </w:p>
    <w:p w14:paraId="1E31C280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Ед. измерения: </w:t>
      </w:r>
    </w:p>
    <w:p w14:paraId="75FF5AEC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чел.</w:t>
      </w:r>
    </w:p>
    <w:p w14:paraId="6050194D" w14:textId="77777777" w:rsidR="00F77A06" w:rsidRPr="00336799" w:rsidRDefault="00F77A06">
      <w:pPr>
        <w:rPr>
          <w:lang w:val="ru-RU"/>
        </w:rPr>
      </w:pPr>
    </w:p>
    <w:p w14:paraId="7BE78BB1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36"/>
          <w:szCs w:val="36"/>
          <w:lang w:val="ru-RU"/>
        </w:rPr>
        <w:t>Блок "Количество публикаций о мероприятиях проекта в средствах массовой информации, а также в информационно-телекоммуникационной сети «Интернет»"</w:t>
      </w:r>
    </w:p>
    <w:p w14:paraId="7CE6F4A4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Плановое количество: </w:t>
      </w:r>
    </w:p>
    <w:p w14:paraId="434434C9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60</w:t>
      </w:r>
    </w:p>
    <w:p w14:paraId="2AA9CA94" w14:textId="77777777" w:rsidR="00F77A06" w:rsidRPr="00336799" w:rsidRDefault="00F77A06">
      <w:pPr>
        <w:rPr>
          <w:lang w:val="ru-RU"/>
        </w:rPr>
      </w:pPr>
    </w:p>
    <w:p w14:paraId="4ECD5526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Ед. измерения: </w:t>
      </w:r>
    </w:p>
    <w:p w14:paraId="3648744A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lastRenderedPageBreak/>
        <w:t>ед.</w:t>
      </w:r>
    </w:p>
    <w:p w14:paraId="14A1FA6D" w14:textId="77777777" w:rsidR="00F77A06" w:rsidRPr="00336799" w:rsidRDefault="00F77A06">
      <w:pPr>
        <w:rPr>
          <w:lang w:val="ru-RU"/>
        </w:rPr>
      </w:pPr>
    </w:p>
    <w:p w14:paraId="2510DC46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36"/>
          <w:szCs w:val="36"/>
          <w:lang w:val="ru-RU"/>
        </w:rPr>
        <w:t>Блок "Количество просмотров публикаций о мероприятиях проекта в информационно-телекоммуникационной сети «Интернет»"</w:t>
      </w:r>
    </w:p>
    <w:p w14:paraId="12DF3782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Плановое количество: </w:t>
      </w:r>
    </w:p>
    <w:p w14:paraId="1861340C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100000</w:t>
      </w:r>
    </w:p>
    <w:p w14:paraId="64165E37" w14:textId="77777777" w:rsidR="00F77A06" w:rsidRPr="00336799" w:rsidRDefault="00F77A06">
      <w:pPr>
        <w:rPr>
          <w:lang w:val="ru-RU"/>
        </w:rPr>
      </w:pPr>
    </w:p>
    <w:p w14:paraId="4929441D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Ед. измерения: </w:t>
      </w:r>
    </w:p>
    <w:p w14:paraId="4F26E819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ед.</w:t>
      </w:r>
    </w:p>
    <w:p w14:paraId="22A2DF93" w14:textId="77777777" w:rsidR="00F77A06" w:rsidRPr="00336799" w:rsidRDefault="00F77A06">
      <w:pPr>
        <w:rPr>
          <w:lang w:val="ru-RU"/>
        </w:rPr>
      </w:pPr>
    </w:p>
    <w:p w14:paraId="5D67D1BC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Социальный эффект: </w:t>
      </w:r>
    </w:p>
    <w:p w14:paraId="72E5F023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Повышение интереса к здоровому образу жизни. Понимание важности тренировочного процесса. Улучшение деятельности фитнес-тренеров по ведению клиентов</w:t>
      </w:r>
    </w:p>
    <w:p w14:paraId="7A3A5C8E" w14:textId="77777777" w:rsidR="00F77A06" w:rsidRPr="00336799" w:rsidRDefault="00F77A06">
      <w:pPr>
        <w:rPr>
          <w:lang w:val="ru-RU"/>
        </w:rPr>
      </w:pPr>
    </w:p>
    <w:p w14:paraId="2BFDBEE1" w14:textId="77777777" w:rsidR="00F77A06" w:rsidRPr="00336799" w:rsidRDefault="00000000">
      <w:pPr>
        <w:rPr>
          <w:lang w:val="ru-RU"/>
        </w:rPr>
      </w:pPr>
      <w:r w:rsidRPr="00336799">
        <w:rPr>
          <w:lang w:val="ru-RU"/>
        </w:rPr>
        <w:br w:type="page"/>
      </w:r>
    </w:p>
    <w:p w14:paraId="40908AFD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40"/>
          <w:szCs w:val="40"/>
          <w:lang w:val="ru-RU"/>
        </w:rPr>
        <w:lastRenderedPageBreak/>
        <w:t>Вкладка "Софинансирование"</w:t>
      </w:r>
    </w:p>
    <w:p w14:paraId="0430F02B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36"/>
          <w:szCs w:val="36"/>
          <w:lang w:val="ru-RU"/>
        </w:rPr>
        <w:t>Блок "Собственные средства"</w:t>
      </w:r>
    </w:p>
    <w:p w14:paraId="647A5672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Перечень расходов: </w:t>
      </w:r>
    </w:p>
    <w:p w14:paraId="44532F6D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Покупка рекламных креативов, оплата заработной платы дизайнеру и директору по рекламе</w:t>
      </w:r>
    </w:p>
    <w:p w14:paraId="464F4489" w14:textId="77777777" w:rsidR="00F77A06" w:rsidRPr="00336799" w:rsidRDefault="00F77A06">
      <w:pPr>
        <w:rPr>
          <w:lang w:val="ru-RU"/>
        </w:rPr>
      </w:pPr>
    </w:p>
    <w:p w14:paraId="6A0510BC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Сумма, руб.: </w:t>
      </w:r>
    </w:p>
    <w:p w14:paraId="5F5FFBC0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100000</w:t>
      </w:r>
    </w:p>
    <w:p w14:paraId="0049CD78" w14:textId="77777777" w:rsidR="00F77A06" w:rsidRPr="00336799" w:rsidRDefault="00F77A06">
      <w:pPr>
        <w:rPr>
          <w:lang w:val="ru-RU"/>
        </w:rPr>
      </w:pPr>
    </w:p>
    <w:p w14:paraId="2A5C2A78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Загрузите файл: </w:t>
      </w:r>
    </w:p>
    <w:p w14:paraId="2CD60813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отсутствует</w:t>
      </w:r>
    </w:p>
    <w:p w14:paraId="2A0097E5" w14:textId="77777777" w:rsidR="00F77A06" w:rsidRPr="00336799" w:rsidRDefault="00F77A06">
      <w:pPr>
        <w:rPr>
          <w:lang w:val="ru-RU"/>
        </w:rPr>
      </w:pPr>
    </w:p>
    <w:p w14:paraId="73D0019B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36"/>
          <w:szCs w:val="36"/>
          <w:lang w:val="ru-RU"/>
        </w:rPr>
        <w:t>Блок "Партнер"</w:t>
      </w:r>
    </w:p>
    <w:p w14:paraId="0DDA9A36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8"/>
          <w:szCs w:val="28"/>
          <w:lang w:val="ru-RU"/>
        </w:rPr>
        <w:t>Запись № 1</w:t>
      </w:r>
    </w:p>
    <w:p w14:paraId="165AC9AF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Название партнера: </w:t>
      </w:r>
    </w:p>
    <w:p w14:paraId="33F7FDAA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Роман Овчаров</w:t>
      </w:r>
    </w:p>
    <w:p w14:paraId="4BCB3A59" w14:textId="77777777" w:rsidR="00F77A06" w:rsidRPr="00336799" w:rsidRDefault="00F77A06">
      <w:pPr>
        <w:rPr>
          <w:lang w:val="ru-RU"/>
        </w:rPr>
      </w:pPr>
    </w:p>
    <w:p w14:paraId="4E8A4F22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Тип поддержки: </w:t>
      </w:r>
    </w:p>
    <w:p w14:paraId="2B0AAD49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Информационная</w:t>
      </w:r>
    </w:p>
    <w:p w14:paraId="53A68C81" w14:textId="77777777" w:rsidR="00F77A06" w:rsidRPr="00336799" w:rsidRDefault="00F77A06">
      <w:pPr>
        <w:rPr>
          <w:lang w:val="ru-RU"/>
        </w:rPr>
      </w:pPr>
    </w:p>
    <w:p w14:paraId="3769198A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Перечень расходов: </w:t>
      </w:r>
    </w:p>
    <w:p w14:paraId="56059374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 xml:space="preserve">Проведение рекламных акций в </w:t>
      </w:r>
      <w:proofErr w:type="spellStart"/>
      <w:r w:rsidRPr="00336799">
        <w:rPr>
          <w:rFonts w:ascii="Tahoma" w:eastAsia="Tahoma" w:hAnsi="Tahoma" w:cs="Tahoma"/>
          <w:sz w:val="26"/>
          <w:szCs w:val="26"/>
          <w:lang w:val="ru-RU"/>
        </w:rPr>
        <w:t>соц.сетях</w:t>
      </w:r>
      <w:proofErr w:type="spellEnd"/>
    </w:p>
    <w:p w14:paraId="2EF6BE8E" w14:textId="77777777" w:rsidR="00F77A06" w:rsidRPr="00336799" w:rsidRDefault="00F77A06">
      <w:pPr>
        <w:rPr>
          <w:lang w:val="ru-RU"/>
        </w:rPr>
      </w:pPr>
    </w:p>
    <w:p w14:paraId="4AF91943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Сумма, руб.: </w:t>
      </w:r>
    </w:p>
    <w:p w14:paraId="514B0AB6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100000</w:t>
      </w:r>
    </w:p>
    <w:p w14:paraId="46E6CD1F" w14:textId="77777777" w:rsidR="00F77A06" w:rsidRPr="00336799" w:rsidRDefault="00F77A06">
      <w:pPr>
        <w:rPr>
          <w:lang w:val="ru-RU"/>
        </w:rPr>
      </w:pPr>
    </w:p>
    <w:p w14:paraId="1F57F269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Загрузите файл: </w:t>
      </w:r>
    </w:p>
    <w:p w14:paraId="0BFB58F3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отсутствует</w:t>
      </w:r>
    </w:p>
    <w:p w14:paraId="44901B99" w14:textId="77777777" w:rsidR="00F77A06" w:rsidRPr="00336799" w:rsidRDefault="00F77A06">
      <w:pPr>
        <w:rPr>
          <w:lang w:val="ru-RU"/>
        </w:rPr>
      </w:pPr>
    </w:p>
    <w:p w14:paraId="677F94B2" w14:textId="77777777" w:rsidR="00F77A06" w:rsidRPr="00336799" w:rsidRDefault="00000000">
      <w:pPr>
        <w:rPr>
          <w:lang w:val="ru-RU"/>
        </w:rPr>
      </w:pPr>
      <w:r w:rsidRPr="00336799">
        <w:rPr>
          <w:lang w:val="ru-RU"/>
        </w:rPr>
        <w:lastRenderedPageBreak/>
        <w:br w:type="page"/>
      </w:r>
    </w:p>
    <w:p w14:paraId="247861E2" w14:textId="77777777" w:rsidR="00F77A06" w:rsidRDefault="00000000">
      <w:r w:rsidRPr="00336799">
        <w:rPr>
          <w:rFonts w:ascii="Tahoma" w:eastAsia="Tahoma" w:hAnsi="Tahoma" w:cs="Tahoma"/>
          <w:b/>
          <w:bCs/>
          <w:sz w:val="40"/>
          <w:szCs w:val="40"/>
          <w:lang w:val="ru-RU"/>
        </w:rPr>
        <w:lastRenderedPageBreak/>
        <w:t xml:space="preserve">Вкладка "Доп. </w:t>
      </w:r>
      <w:proofErr w:type="spellStart"/>
      <w:r>
        <w:rPr>
          <w:rFonts w:ascii="Tahoma" w:eastAsia="Tahoma" w:hAnsi="Tahoma" w:cs="Tahoma"/>
          <w:b/>
          <w:bCs/>
          <w:sz w:val="40"/>
          <w:szCs w:val="40"/>
        </w:rPr>
        <w:t>Файлы</w:t>
      </w:r>
      <w:proofErr w:type="spellEnd"/>
      <w:r>
        <w:rPr>
          <w:rFonts w:ascii="Tahoma" w:eastAsia="Tahoma" w:hAnsi="Tahoma" w:cs="Tahoma"/>
          <w:b/>
          <w:bCs/>
          <w:sz w:val="40"/>
          <w:szCs w:val="40"/>
        </w:rPr>
        <w:t>"</w:t>
      </w:r>
    </w:p>
    <w:p w14:paraId="394FE030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36"/>
          <w:szCs w:val="36"/>
          <w:lang w:val="ru-RU"/>
        </w:rPr>
        <w:t>Блок "Файл"</w:t>
      </w:r>
    </w:p>
    <w:p w14:paraId="4858570C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8"/>
          <w:szCs w:val="28"/>
          <w:lang w:val="ru-RU"/>
        </w:rPr>
        <w:t>Запись № 1</w:t>
      </w:r>
    </w:p>
    <w:p w14:paraId="00103763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Описание файла: </w:t>
      </w:r>
    </w:p>
    <w:p w14:paraId="09298425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 xml:space="preserve">Бизнес-план проекта </w:t>
      </w:r>
      <w:r>
        <w:rPr>
          <w:rFonts w:ascii="Tahoma" w:eastAsia="Tahoma" w:hAnsi="Tahoma" w:cs="Tahoma"/>
          <w:sz w:val="26"/>
          <w:szCs w:val="26"/>
        </w:rPr>
        <w:t>FitStory</w:t>
      </w:r>
    </w:p>
    <w:p w14:paraId="18BF353E" w14:textId="77777777" w:rsidR="00F77A06" w:rsidRPr="00336799" w:rsidRDefault="00F77A06">
      <w:pPr>
        <w:rPr>
          <w:lang w:val="ru-RU"/>
        </w:rPr>
      </w:pPr>
    </w:p>
    <w:p w14:paraId="7A6A5CB0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Выберите файл: </w:t>
      </w:r>
    </w:p>
    <w:p w14:paraId="5D72B96D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есть</w:t>
      </w:r>
    </w:p>
    <w:p w14:paraId="15406B2F" w14:textId="77777777" w:rsidR="00F77A06" w:rsidRPr="00336799" w:rsidRDefault="00F77A06">
      <w:pPr>
        <w:rPr>
          <w:lang w:val="ru-RU"/>
        </w:rPr>
      </w:pPr>
    </w:p>
    <w:p w14:paraId="635CA2B8" w14:textId="77777777" w:rsidR="00F77A06" w:rsidRPr="00336799" w:rsidRDefault="00F77A06">
      <w:pPr>
        <w:rPr>
          <w:lang w:val="ru-RU"/>
        </w:rPr>
      </w:pPr>
    </w:p>
    <w:p w14:paraId="73DB52F8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8"/>
          <w:szCs w:val="28"/>
          <w:lang w:val="ru-RU"/>
        </w:rPr>
        <w:t>Запись № 2</w:t>
      </w:r>
    </w:p>
    <w:p w14:paraId="400AE409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Описание файла: </w:t>
      </w:r>
    </w:p>
    <w:p w14:paraId="7CDB157E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 xml:space="preserve">Презентация проекта </w:t>
      </w:r>
      <w:r>
        <w:rPr>
          <w:rFonts w:ascii="Tahoma" w:eastAsia="Tahoma" w:hAnsi="Tahoma" w:cs="Tahoma"/>
          <w:sz w:val="26"/>
          <w:szCs w:val="26"/>
        </w:rPr>
        <w:t>FitStory</w:t>
      </w:r>
    </w:p>
    <w:p w14:paraId="7BD47603" w14:textId="77777777" w:rsidR="00F77A06" w:rsidRPr="00336799" w:rsidRDefault="00F77A06">
      <w:pPr>
        <w:rPr>
          <w:lang w:val="ru-RU"/>
        </w:rPr>
      </w:pPr>
    </w:p>
    <w:p w14:paraId="20C03905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Выберите файл: </w:t>
      </w:r>
    </w:p>
    <w:p w14:paraId="095825E6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есть</w:t>
      </w:r>
    </w:p>
    <w:p w14:paraId="15B29B0F" w14:textId="77777777" w:rsidR="00F77A06" w:rsidRPr="00336799" w:rsidRDefault="00F77A06">
      <w:pPr>
        <w:rPr>
          <w:lang w:val="ru-RU"/>
        </w:rPr>
      </w:pPr>
    </w:p>
    <w:p w14:paraId="7FF35241" w14:textId="77777777" w:rsidR="00F77A06" w:rsidRPr="00336799" w:rsidRDefault="00000000">
      <w:pPr>
        <w:rPr>
          <w:lang w:val="ru-RU"/>
        </w:rPr>
      </w:pPr>
      <w:r w:rsidRPr="00336799">
        <w:rPr>
          <w:lang w:val="ru-RU"/>
        </w:rPr>
        <w:br w:type="page"/>
      </w:r>
    </w:p>
    <w:p w14:paraId="34A79694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40"/>
          <w:szCs w:val="40"/>
          <w:lang w:val="ru-RU"/>
        </w:rPr>
        <w:lastRenderedPageBreak/>
        <w:t>Вкладка "Расходы"</w:t>
      </w:r>
    </w:p>
    <w:p w14:paraId="1C48751F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36"/>
          <w:szCs w:val="36"/>
          <w:lang w:val="ru-RU"/>
        </w:rPr>
        <w:t xml:space="preserve">Общая сумма расходов: </w:t>
      </w:r>
    </w:p>
    <w:p w14:paraId="22C1F96F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sz w:val="26"/>
          <w:szCs w:val="26"/>
          <w:lang w:val="ru-RU"/>
        </w:rPr>
        <w:t>675 000,00 руб.</w:t>
      </w:r>
    </w:p>
    <w:p w14:paraId="068AE2A2" w14:textId="77777777" w:rsidR="00F77A06" w:rsidRPr="00336799" w:rsidRDefault="00F77A06">
      <w:pPr>
        <w:rPr>
          <w:lang w:val="ru-RU"/>
        </w:rPr>
      </w:pPr>
    </w:p>
    <w:p w14:paraId="19250306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40"/>
          <w:szCs w:val="40"/>
          <w:lang w:val="ru-RU"/>
        </w:rPr>
        <w:t>Категория "Проживание и питание"</w:t>
      </w:r>
    </w:p>
    <w:p w14:paraId="3BF1AA10" w14:textId="77777777" w:rsidR="00F77A06" w:rsidRPr="00336799" w:rsidRDefault="00F77A06">
      <w:pPr>
        <w:rPr>
          <w:lang w:val="ru-RU"/>
        </w:rPr>
      </w:pPr>
    </w:p>
    <w:p w14:paraId="4115FA16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36"/>
          <w:szCs w:val="36"/>
          <w:lang w:val="ru-RU"/>
        </w:rPr>
        <w:t>Тип "Товар"</w:t>
      </w:r>
    </w:p>
    <w:p w14:paraId="0327E268" w14:textId="77777777" w:rsidR="00F77A06" w:rsidRPr="00336799" w:rsidRDefault="00F77A06">
      <w:pPr>
        <w:rPr>
          <w:lang w:val="ru-RU"/>
        </w:rPr>
      </w:pPr>
    </w:p>
    <w:p w14:paraId="2C255D0A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8"/>
          <w:szCs w:val="28"/>
          <w:lang w:val="ru-RU"/>
        </w:rPr>
        <w:t>Запись № 1</w:t>
      </w:r>
    </w:p>
    <w:p w14:paraId="306F1763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Название: 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>Питание</w:t>
      </w:r>
    </w:p>
    <w:p w14:paraId="30E0F7C6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Описание: 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>Во время работы над приложением не планирую работать официально</w:t>
      </w:r>
    </w:p>
    <w:p w14:paraId="418E335B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Количество: 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>12</w:t>
      </w:r>
    </w:p>
    <w:p w14:paraId="07550E64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Цена: 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>10 000,00 руб.</w:t>
      </w:r>
    </w:p>
    <w:p w14:paraId="6515CE1E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Сумма: 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>120 000,00 руб.</w:t>
      </w:r>
    </w:p>
    <w:p w14:paraId="10915328" w14:textId="77777777" w:rsidR="00F77A06" w:rsidRPr="00336799" w:rsidRDefault="00F77A06">
      <w:pPr>
        <w:rPr>
          <w:lang w:val="ru-RU"/>
        </w:rPr>
      </w:pPr>
    </w:p>
    <w:p w14:paraId="322FDB7B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40"/>
          <w:szCs w:val="40"/>
          <w:lang w:val="ru-RU"/>
        </w:rPr>
        <w:t>Категория "Аренда помещений"</w:t>
      </w:r>
    </w:p>
    <w:p w14:paraId="7103CF21" w14:textId="77777777" w:rsidR="00F77A06" w:rsidRPr="00336799" w:rsidRDefault="00F77A06">
      <w:pPr>
        <w:rPr>
          <w:lang w:val="ru-RU"/>
        </w:rPr>
      </w:pPr>
    </w:p>
    <w:p w14:paraId="3A2E0FD6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36"/>
          <w:szCs w:val="36"/>
          <w:lang w:val="ru-RU"/>
        </w:rPr>
        <w:t>Тип "Услуга"</w:t>
      </w:r>
    </w:p>
    <w:p w14:paraId="14225F7C" w14:textId="77777777" w:rsidR="00F77A06" w:rsidRPr="00336799" w:rsidRDefault="00F77A06">
      <w:pPr>
        <w:rPr>
          <w:lang w:val="ru-RU"/>
        </w:rPr>
      </w:pPr>
    </w:p>
    <w:p w14:paraId="05B5CA41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8"/>
          <w:szCs w:val="28"/>
          <w:lang w:val="ru-RU"/>
        </w:rPr>
        <w:t>Запись № 1</w:t>
      </w:r>
    </w:p>
    <w:p w14:paraId="2A1CC78D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Название: 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>Офис</w:t>
      </w:r>
    </w:p>
    <w:p w14:paraId="2D203EF2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Описание: 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>Офис для будущей команды</w:t>
      </w:r>
    </w:p>
    <w:p w14:paraId="491B91C5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Количество: 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>6</w:t>
      </w:r>
    </w:p>
    <w:p w14:paraId="41B413D3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Цена: 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>20 000,00 руб.</w:t>
      </w:r>
    </w:p>
    <w:p w14:paraId="346956A7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Сумма: 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>120 000,00 руб.</w:t>
      </w:r>
    </w:p>
    <w:p w14:paraId="482E05B5" w14:textId="77777777" w:rsidR="00F77A06" w:rsidRPr="00336799" w:rsidRDefault="00F77A06">
      <w:pPr>
        <w:rPr>
          <w:lang w:val="ru-RU"/>
        </w:rPr>
      </w:pPr>
    </w:p>
    <w:p w14:paraId="289DBDB5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40"/>
          <w:szCs w:val="40"/>
          <w:lang w:val="ru-RU"/>
        </w:rPr>
        <w:lastRenderedPageBreak/>
        <w:t>Категория "Сайт / приложение"</w:t>
      </w:r>
    </w:p>
    <w:p w14:paraId="46839122" w14:textId="77777777" w:rsidR="00F77A06" w:rsidRPr="00336799" w:rsidRDefault="00F77A06">
      <w:pPr>
        <w:rPr>
          <w:lang w:val="ru-RU"/>
        </w:rPr>
      </w:pPr>
    </w:p>
    <w:p w14:paraId="4063B106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36"/>
          <w:szCs w:val="36"/>
          <w:lang w:val="ru-RU"/>
        </w:rPr>
        <w:t>Тип "Услуга"</w:t>
      </w:r>
    </w:p>
    <w:p w14:paraId="4B8B0DB1" w14:textId="77777777" w:rsidR="00F77A06" w:rsidRPr="00336799" w:rsidRDefault="00F77A06">
      <w:pPr>
        <w:rPr>
          <w:lang w:val="ru-RU"/>
        </w:rPr>
      </w:pPr>
    </w:p>
    <w:p w14:paraId="30992953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8"/>
          <w:szCs w:val="28"/>
          <w:lang w:val="ru-RU"/>
        </w:rPr>
        <w:t>Запись № 1</w:t>
      </w:r>
    </w:p>
    <w:p w14:paraId="7ED32FD0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Название: 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>Создание сайта</w:t>
      </w:r>
    </w:p>
    <w:p w14:paraId="06DE3687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Описание: 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>Сайт необходим для информирования потенциальных клиентов о приложении и акциях</w:t>
      </w:r>
    </w:p>
    <w:p w14:paraId="15DE852E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Количество: 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>1</w:t>
      </w:r>
    </w:p>
    <w:p w14:paraId="14A7E8AA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Цена: 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>15 000,00 руб.</w:t>
      </w:r>
    </w:p>
    <w:p w14:paraId="08958905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Сумма: 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>15 000,00 руб.</w:t>
      </w:r>
    </w:p>
    <w:p w14:paraId="6BB62E53" w14:textId="77777777" w:rsidR="00F77A06" w:rsidRPr="00336799" w:rsidRDefault="00F77A06">
      <w:pPr>
        <w:rPr>
          <w:lang w:val="ru-RU"/>
        </w:rPr>
      </w:pPr>
    </w:p>
    <w:p w14:paraId="471C181E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8"/>
          <w:szCs w:val="28"/>
          <w:lang w:val="ru-RU"/>
        </w:rPr>
        <w:t>Запись № 2</w:t>
      </w:r>
    </w:p>
    <w:p w14:paraId="1BD61B61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Название: </w:t>
      </w:r>
      <w:r>
        <w:rPr>
          <w:rFonts w:ascii="Tahoma" w:eastAsia="Tahoma" w:hAnsi="Tahoma" w:cs="Tahoma"/>
          <w:sz w:val="26"/>
          <w:szCs w:val="26"/>
        </w:rPr>
        <w:t>Frontend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>-разработка мобильного приложения</w:t>
      </w:r>
    </w:p>
    <w:p w14:paraId="7FE521F7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Описание: 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>Необходимо для создания красивого дизайна и интерфейса</w:t>
      </w:r>
    </w:p>
    <w:p w14:paraId="1454F6BF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Количество: 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>1</w:t>
      </w:r>
    </w:p>
    <w:p w14:paraId="1A8AB429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Цена: 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>50 000,00 руб.</w:t>
      </w:r>
    </w:p>
    <w:p w14:paraId="562E5A44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Сумма: 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>50 000,00 руб.</w:t>
      </w:r>
    </w:p>
    <w:p w14:paraId="4B49C695" w14:textId="77777777" w:rsidR="00F77A06" w:rsidRPr="00336799" w:rsidRDefault="00F77A06">
      <w:pPr>
        <w:rPr>
          <w:lang w:val="ru-RU"/>
        </w:rPr>
      </w:pPr>
    </w:p>
    <w:p w14:paraId="685420D6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40"/>
          <w:szCs w:val="40"/>
          <w:lang w:val="ru-RU"/>
        </w:rPr>
        <w:t>Категория "Закупка оборудования"</w:t>
      </w:r>
    </w:p>
    <w:p w14:paraId="7E7CA25B" w14:textId="77777777" w:rsidR="00F77A06" w:rsidRPr="00336799" w:rsidRDefault="00F77A06">
      <w:pPr>
        <w:rPr>
          <w:lang w:val="ru-RU"/>
        </w:rPr>
      </w:pPr>
    </w:p>
    <w:p w14:paraId="0E6D7D7D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36"/>
          <w:szCs w:val="36"/>
          <w:lang w:val="ru-RU"/>
        </w:rPr>
        <w:t>Тип "Товар"</w:t>
      </w:r>
    </w:p>
    <w:p w14:paraId="1973E4C7" w14:textId="77777777" w:rsidR="00F77A06" w:rsidRPr="00336799" w:rsidRDefault="00F77A06">
      <w:pPr>
        <w:rPr>
          <w:lang w:val="ru-RU"/>
        </w:rPr>
      </w:pPr>
    </w:p>
    <w:p w14:paraId="0E1C5AE5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8"/>
          <w:szCs w:val="28"/>
          <w:lang w:val="ru-RU"/>
        </w:rPr>
        <w:t>Запись № 1</w:t>
      </w:r>
    </w:p>
    <w:p w14:paraId="70D7CA4C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Название: 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>Ноутбук</w:t>
      </w:r>
    </w:p>
    <w:p w14:paraId="2178ADE9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Описание: 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 xml:space="preserve">Необходим мощный ноутбук для разработки в </w:t>
      </w:r>
      <w:r>
        <w:rPr>
          <w:rFonts w:ascii="Tahoma" w:eastAsia="Tahoma" w:hAnsi="Tahoma" w:cs="Tahoma"/>
          <w:sz w:val="26"/>
          <w:szCs w:val="26"/>
        </w:rPr>
        <w:t>Android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Studio</w:t>
      </w:r>
    </w:p>
    <w:p w14:paraId="2DB4977E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Количество: 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>2</w:t>
      </w:r>
    </w:p>
    <w:p w14:paraId="04247A12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Цена: 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>150 000,00 руб.</w:t>
      </w:r>
    </w:p>
    <w:p w14:paraId="066BA7FC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lastRenderedPageBreak/>
        <w:t xml:space="preserve">Сумма: 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>300 000,00 руб.</w:t>
      </w:r>
    </w:p>
    <w:p w14:paraId="6B181ECC" w14:textId="77777777" w:rsidR="00F77A06" w:rsidRPr="00336799" w:rsidRDefault="00F77A06">
      <w:pPr>
        <w:rPr>
          <w:lang w:val="ru-RU"/>
        </w:rPr>
      </w:pPr>
    </w:p>
    <w:p w14:paraId="1762776A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40"/>
          <w:szCs w:val="40"/>
          <w:lang w:val="ru-RU"/>
        </w:rPr>
        <w:t>Категория "Информационные услуги"</w:t>
      </w:r>
    </w:p>
    <w:p w14:paraId="378BE85D" w14:textId="77777777" w:rsidR="00F77A06" w:rsidRPr="00336799" w:rsidRDefault="00F77A06">
      <w:pPr>
        <w:rPr>
          <w:lang w:val="ru-RU"/>
        </w:rPr>
      </w:pPr>
    </w:p>
    <w:p w14:paraId="0D5DFCDF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36"/>
          <w:szCs w:val="36"/>
          <w:lang w:val="ru-RU"/>
        </w:rPr>
        <w:t>Тип "Услуга"</w:t>
      </w:r>
    </w:p>
    <w:p w14:paraId="69BABC9E" w14:textId="77777777" w:rsidR="00F77A06" w:rsidRPr="00336799" w:rsidRDefault="00F77A06">
      <w:pPr>
        <w:rPr>
          <w:lang w:val="ru-RU"/>
        </w:rPr>
      </w:pPr>
    </w:p>
    <w:p w14:paraId="3BE2EFC9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8"/>
          <w:szCs w:val="28"/>
          <w:lang w:val="ru-RU"/>
        </w:rPr>
        <w:t>Запись № 1</w:t>
      </w:r>
    </w:p>
    <w:p w14:paraId="0C15CB90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Название: 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>Маркетинг</w:t>
      </w:r>
    </w:p>
    <w:p w14:paraId="3B2F091D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Описание: 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>Оплата услуг специалиста по маркетингу</w:t>
      </w:r>
    </w:p>
    <w:p w14:paraId="167D610C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Количество: 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>6</w:t>
      </w:r>
    </w:p>
    <w:p w14:paraId="6300D616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Цена: 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>10 000,00 руб.</w:t>
      </w:r>
    </w:p>
    <w:p w14:paraId="3221E3D5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Сумма: 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>60 000,00 руб.</w:t>
      </w:r>
    </w:p>
    <w:p w14:paraId="592E340D" w14:textId="77777777" w:rsidR="00F77A06" w:rsidRPr="00336799" w:rsidRDefault="00F77A06">
      <w:pPr>
        <w:rPr>
          <w:lang w:val="ru-RU"/>
        </w:rPr>
      </w:pPr>
    </w:p>
    <w:p w14:paraId="5C8FB01C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40"/>
          <w:szCs w:val="40"/>
          <w:lang w:val="ru-RU"/>
        </w:rPr>
        <w:t>Категория "Дополнительные услуги и товары для проекта"</w:t>
      </w:r>
    </w:p>
    <w:p w14:paraId="0F6416C3" w14:textId="77777777" w:rsidR="00F77A06" w:rsidRPr="00336799" w:rsidRDefault="00F77A06">
      <w:pPr>
        <w:rPr>
          <w:lang w:val="ru-RU"/>
        </w:rPr>
      </w:pPr>
    </w:p>
    <w:p w14:paraId="0DCA0299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36"/>
          <w:szCs w:val="36"/>
          <w:lang w:val="ru-RU"/>
        </w:rPr>
        <w:t>Тип "Услуга"</w:t>
      </w:r>
    </w:p>
    <w:p w14:paraId="19D24D33" w14:textId="77777777" w:rsidR="00F77A06" w:rsidRPr="00336799" w:rsidRDefault="00F77A06">
      <w:pPr>
        <w:rPr>
          <w:lang w:val="ru-RU"/>
        </w:rPr>
      </w:pPr>
    </w:p>
    <w:p w14:paraId="33E8580C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8"/>
          <w:szCs w:val="28"/>
          <w:lang w:val="ru-RU"/>
        </w:rPr>
        <w:t>Запись № 1</w:t>
      </w:r>
    </w:p>
    <w:p w14:paraId="738698E0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Название: 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>Открытие ООО</w:t>
      </w:r>
    </w:p>
    <w:p w14:paraId="0DA3C562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Описание: </w:t>
      </w:r>
    </w:p>
    <w:p w14:paraId="5ED80BC1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Количество: 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>1</w:t>
      </w:r>
    </w:p>
    <w:p w14:paraId="2147CC13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Цена: 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>10 000,00 руб.</w:t>
      </w:r>
    </w:p>
    <w:p w14:paraId="5A6CAA06" w14:textId="77777777" w:rsidR="00F77A06" w:rsidRPr="00336799" w:rsidRDefault="00000000">
      <w:pPr>
        <w:rPr>
          <w:lang w:val="ru-RU"/>
        </w:rPr>
      </w:pPr>
      <w:r w:rsidRPr="00336799"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Сумма: </w:t>
      </w:r>
      <w:r w:rsidRPr="00336799">
        <w:rPr>
          <w:rFonts w:ascii="Tahoma" w:eastAsia="Tahoma" w:hAnsi="Tahoma" w:cs="Tahoma"/>
          <w:sz w:val="26"/>
          <w:szCs w:val="26"/>
          <w:lang w:val="ru-RU"/>
        </w:rPr>
        <w:t>10 000,00 руб.</w:t>
      </w:r>
    </w:p>
    <w:sectPr w:rsidR="00F77A06" w:rsidRPr="00336799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7DCA30"/>
    <w:multiLevelType w:val="hybridMultilevel"/>
    <w:tmpl w:val="040822A2"/>
    <w:lvl w:ilvl="0" w:tplc="250A5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2D4F3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06EC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3EA44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7CD0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D4B7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004E2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BCAFA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7E5C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E67ACD"/>
    <w:multiLevelType w:val="multilevel"/>
    <w:tmpl w:val="BCB4E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11791546">
    <w:abstractNumId w:val="1"/>
  </w:num>
  <w:num w:numId="2" w16cid:durableId="1151022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A06"/>
    <w:rsid w:val="00336799"/>
    <w:rsid w:val="00F7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77A2"/>
  <w15:docId w15:val="{F20289C0-5AD9-4FED-B251-FEDE1FEC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1663</Words>
  <Characters>9484</Characters>
  <Application>Microsoft Office Word</Application>
  <DocSecurity>0</DocSecurity>
  <Lines>79</Lines>
  <Paragraphs>22</Paragraphs>
  <ScaleCrop>false</ScaleCrop>
  <Manager/>
  <Company/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Девочка Кодер</cp:lastModifiedBy>
  <cp:revision>2</cp:revision>
  <dcterms:created xsi:type="dcterms:W3CDTF">2022-11-21T14:11:00Z</dcterms:created>
  <dcterms:modified xsi:type="dcterms:W3CDTF">2022-11-21T14:11:00Z</dcterms:modified>
  <cp:category/>
</cp:coreProperties>
</file>